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856" w:rsidRPr="00181FE9" w:rsidRDefault="00413856" w:rsidP="00413856">
      <w:pPr>
        <w:ind w:left="432"/>
        <w:jc w:val="both"/>
        <w:rPr>
          <w:b/>
          <w:sz w:val="18"/>
        </w:rPr>
      </w:pPr>
      <w:bookmarkStart w:id="0" w:name="_Toc94724712"/>
      <w:r w:rsidRPr="00181FE9">
        <w:rPr>
          <w:b/>
          <w:sz w:val="18"/>
        </w:rPr>
        <w:t>CONVOCATORIA Y DATOS GENERALES DEL PROCESO DE CONTRATACIÓN</w:t>
      </w:r>
      <w:bookmarkEnd w:id="0"/>
    </w:p>
    <w:p w:rsidR="00413856" w:rsidRPr="00765F1B" w:rsidRDefault="00413856" w:rsidP="00413856">
      <w:pPr>
        <w:ind w:left="432"/>
        <w:jc w:val="both"/>
        <w:rPr>
          <w:sz w:val="10"/>
        </w:rPr>
      </w:pPr>
    </w:p>
    <w:tbl>
      <w:tblPr>
        <w:tblW w:w="10346" w:type="dxa"/>
        <w:jc w:val="center"/>
        <w:tblLook w:val="04A0" w:firstRow="1" w:lastRow="0" w:firstColumn="1" w:lastColumn="0" w:noHBand="0" w:noVBand="1"/>
      </w:tblPr>
      <w:tblGrid>
        <w:gridCol w:w="2366"/>
        <w:gridCol w:w="283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274"/>
        <w:gridCol w:w="274"/>
        <w:gridCol w:w="273"/>
        <w:gridCol w:w="274"/>
        <w:gridCol w:w="274"/>
        <w:gridCol w:w="274"/>
        <w:gridCol w:w="274"/>
        <w:gridCol w:w="273"/>
        <w:gridCol w:w="274"/>
        <w:gridCol w:w="274"/>
        <w:gridCol w:w="274"/>
        <w:gridCol w:w="274"/>
        <w:gridCol w:w="819"/>
        <w:gridCol w:w="819"/>
        <w:gridCol w:w="273"/>
      </w:tblGrid>
      <w:tr w:rsidR="00413856" w:rsidRPr="00A40276" w:rsidTr="00DA3836">
        <w:trPr>
          <w:trHeight w:val="397"/>
          <w:jc w:val="center"/>
        </w:trPr>
        <w:tc>
          <w:tcPr>
            <w:tcW w:w="10346" w:type="dxa"/>
            <w:gridSpan w:val="26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  <w:vAlign w:val="center"/>
          </w:tcPr>
          <w:p w:rsidR="00413856" w:rsidRPr="00A40276" w:rsidRDefault="00413856" w:rsidP="00413856">
            <w:pPr>
              <w:numPr>
                <w:ilvl w:val="0"/>
                <w:numId w:val="7"/>
              </w:numPr>
              <w:ind w:left="303" w:hanging="284"/>
              <w:contextualSpacing/>
              <w:rPr>
                <w:rFonts w:ascii="Arial" w:hAnsi="Arial" w:cs="Arial"/>
                <w:b/>
                <w:lang w:val="es-BO"/>
              </w:rPr>
            </w:pPr>
            <w:r w:rsidRPr="00A40276">
              <w:rPr>
                <w:rFonts w:ascii="Arial" w:hAnsi="Arial" w:cs="Arial"/>
                <w:b/>
                <w:sz w:val="18"/>
                <w:lang w:val="es-BO"/>
              </w:rPr>
              <w:t>DATOS DEL PROCESOS DE CONTRATACIÓN</w:t>
            </w:r>
          </w:p>
        </w:tc>
      </w:tr>
      <w:tr w:rsidR="00413856" w:rsidRPr="00A40276" w:rsidTr="00DA3836">
        <w:trPr>
          <w:jc w:val="center"/>
        </w:trPr>
        <w:tc>
          <w:tcPr>
            <w:tcW w:w="10346" w:type="dxa"/>
            <w:gridSpan w:val="26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413856" w:rsidRPr="00A40276" w:rsidRDefault="00413856" w:rsidP="00DA3836">
            <w:pPr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</w:tr>
      <w:tr w:rsidR="00413856" w:rsidRPr="00A40276" w:rsidTr="00DA3836">
        <w:trPr>
          <w:trHeight w:val="397"/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413856" w:rsidRPr="00A40276" w:rsidRDefault="00413856" w:rsidP="00DA3836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Entidad Convocante</w:t>
            </w:r>
          </w:p>
        </w:tc>
        <w:tc>
          <w:tcPr>
            <w:tcW w:w="770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13856" w:rsidRPr="00A40276" w:rsidRDefault="00413856" w:rsidP="00DA3836">
            <w:pPr>
              <w:rPr>
                <w:rFonts w:ascii="Arial" w:hAnsi="Arial" w:cs="Arial"/>
                <w:lang w:val="es-BO"/>
              </w:rPr>
            </w:pPr>
            <w:r w:rsidRPr="002704E5">
              <w:rPr>
                <w:rFonts w:ascii="Arial" w:hAnsi="Arial" w:cs="Arial"/>
                <w:b/>
                <w:lang w:val="es-BO"/>
              </w:rPr>
              <w:t>Autoridad de Fiscalización de Electricidad y Tecnología Nuclear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413856" w:rsidRPr="00A40276" w:rsidRDefault="00413856" w:rsidP="00DA3836">
            <w:pPr>
              <w:rPr>
                <w:rFonts w:ascii="Arial" w:hAnsi="Arial" w:cs="Arial"/>
                <w:lang w:val="es-BO"/>
              </w:rPr>
            </w:pPr>
          </w:p>
        </w:tc>
      </w:tr>
      <w:tr w:rsidR="00413856" w:rsidRPr="00A40276" w:rsidTr="00DA3836">
        <w:trPr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</w:tcBorders>
            <w:vAlign w:val="center"/>
          </w:tcPr>
          <w:p w:rsidR="00413856" w:rsidRPr="00A40276" w:rsidRDefault="00413856" w:rsidP="00DA3836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413856" w:rsidRPr="00A40276" w:rsidRDefault="00413856" w:rsidP="00DA38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413856" w:rsidRPr="00A40276" w:rsidRDefault="00413856" w:rsidP="00DA38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413856" w:rsidRPr="00A40276" w:rsidRDefault="00413856" w:rsidP="00DA38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413856" w:rsidRPr="00A40276" w:rsidRDefault="00413856" w:rsidP="00DA38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413856" w:rsidRPr="00A40276" w:rsidRDefault="00413856" w:rsidP="00DA38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413856" w:rsidRPr="00A40276" w:rsidRDefault="00413856" w:rsidP="00DA38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413856" w:rsidRPr="00A40276" w:rsidRDefault="00413856" w:rsidP="00DA38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413856" w:rsidRPr="00A40276" w:rsidRDefault="00413856" w:rsidP="00DA38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413856" w:rsidRPr="00A40276" w:rsidRDefault="00413856" w:rsidP="00DA38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413856" w:rsidRPr="00A40276" w:rsidRDefault="00413856" w:rsidP="00DA38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13856" w:rsidRPr="00A40276" w:rsidRDefault="00413856" w:rsidP="00DA38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13856" w:rsidRPr="00A40276" w:rsidRDefault="00413856" w:rsidP="00DA38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13856" w:rsidRPr="00A40276" w:rsidRDefault="00413856" w:rsidP="00DA38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13856" w:rsidRPr="00A40276" w:rsidRDefault="00413856" w:rsidP="00DA38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13856" w:rsidRPr="00A40276" w:rsidRDefault="00413856" w:rsidP="00DA38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13856" w:rsidRPr="00A40276" w:rsidRDefault="00413856" w:rsidP="00DA38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13856" w:rsidRPr="00A40276" w:rsidRDefault="00413856" w:rsidP="00DA38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13856" w:rsidRPr="00A40276" w:rsidRDefault="00413856" w:rsidP="00DA38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13856" w:rsidRPr="00A40276" w:rsidRDefault="00413856" w:rsidP="00DA38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13856" w:rsidRPr="00A40276" w:rsidRDefault="00413856" w:rsidP="00DA38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413856" w:rsidRPr="00A40276" w:rsidRDefault="00413856" w:rsidP="00DA38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413856" w:rsidRPr="00A40276" w:rsidRDefault="00413856" w:rsidP="00DA38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413856" w:rsidRPr="00A40276" w:rsidRDefault="00413856" w:rsidP="00DA3836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413856" w:rsidRPr="00A40276" w:rsidRDefault="00413856" w:rsidP="00DA38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 w:themeColor="accent1" w:themeShade="80"/>
            </w:tcBorders>
          </w:tcPr>
          <w:p w:rsidR="00413856" w:rsidRPr="00A40276" w:rsidRDefault="00413856" w:rsidP="00DA3836">
            <w:pPr>
              <w:rPr>
                <w:rFonts w:ascii="Arial" w:hAnsi="Arial" w:cs="Arial"/>
                <w:lang w:val="es-BO"/>
              </w:rPr>
            </w:pPr>
          </w:p>
        </w:tc>
      </w:tr>
      <w:tr w:rsidR="00413856" w:rsidRPr="00A40276" w:rsidTr="00DA3836">
        <w:trPr>
          <w:trHeight w:val="45"/>
          <w:jc w:val="center"/>
        </w:trPr>
        <w:tc>
          <w:tcPr>
            <w:tcW w:w="2366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413856" w:rsidRPr="00A40276" w:rsidRDefault="00413856" w:rsidP="00DA3836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Modalidad de contratación</w:t>
            </w:r>
          </w:p>
        </w:tc>
        <w:tc>
          <w:tcPr>
            <w:tcW w:w="250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13856" w:rsidRPr="00A40276" w:rsidRDefault="00413856" w:rsidP="00DA3836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 xml:space="preserve">Apoyo Nacional a la Producción y Empleo - </w:t>
            </w:r>
            <w:proofErr w:type="spellStart"/>
            <w:r w:rsidRPr="00A40276">
              <w:rPr>
                <w:rFonts w:ascii="Arial" w:hAnsi="Arial" w:cs="Arial"/>
                <w:lang w:val="es-BO"/>
              </w:rPr>
              <w:t>ANPE</w:t>
            </w:r>
            <w:proofErr w:type="spellEnd"/>
          </w:p>
        </w:tc>
        <w:tc>
          <w:tcPr>
            <w:tcW w:w="277" w:type="dxa"/>
            <w:tcBorders>
              <w:left w:val="single" w:sz="4" w:space="0" w:color="auto"/>
            </w:tcBorders>
          </w:tcPr>
          <w:p w:rsidR="00413856" w:rsidRPr="00A40276" w:rsidRDefault="00413856" w:rsidP="00DA3836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738" w:type="dxa"/>
            <w:gridSpan w:val="10"/>
            <w:vMerge w:val="restart"/>
            <w:tcBorders>
              <w:right w:val="single" w:sz="4" w:space="0" w:color="auto"/>
            </w:tcBorders>
          </w:tcPr>
          <w:p w:rsidR="00413856" w:rsidRPr="00A40276" w:rsidRDefault="00413856" w:rsidP="00DA3836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Código Interno que la Entidad utiliza para identificar el proceso</w:t>
            </w:r>
          </w:p>
        </w:tc>
        <w:tc>
          <w:tcPr>
            <w:tcW w:w="21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13856" w:rsidRPr="00A40276" w:rsidRDefault="00413856" w:rsidP="00DA3836">
            <w:pPr>
              <w:rPr>
                <w:rFonts w:ascii="Arial" w:hAnsi="Arial" w:cs="Arial"/>
                <w:lang w:val="es-BO"/>
              </w:rPr>
            </w:pPr>
            <w:r w:rsidRPr="002704E5">
              <w:rPr>
                <w:rFonts w:ascii="Arial" w:hAnsi="Arial" w:cs="Arial"/>
                <w:b/>
                <w:lang w:val="es-BO"/>
              </w:rPr>
              <w:t xml:space="preserve">AETN-RPA-DAF N° </w:t>
            </w:r>
            <w:r>
              <w:rPr>
                <w:rFonts w:ascii="Arial" w:hAnsi="Arial" w:cs="Arial"/>
                <w:b/>
                <w:lang w:val="es-BO"/>
              </w:rPr>
              <w:t>68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413856" w:rsidRPr="00A40276" w:rsidRDefault="00413856" w:rsidP="00DA3836">
            <w:pPr>
              <w:rPr>
                <w:rFonts w:ascii="Arial" w:hAnsi="Arial" w:cs="Arial"/>
                <w:lang w:val="es-BO"/>
              </w:rPr>
            </w:pPr>
          </w:p>
        </w:tc>
      </w:tr>
      <w:tr w:rsidR="00413856" w:rsidRPr="00A40276" w:rsidTr="00DA3836">
        <w:trPr>
          <w:jc w:val="center"/>
        </w:trPr>
        <w:tc>
          <w:tcPr>
            <w:tcW w:w="2366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413856" w:rsidRPr="00A40276" w:rsidRDefault="00413856" w:rsidP="00DA3836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50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856" w:rsidRPr="00A40276" w:rsidRDefault="00413856" w:rsidP="00DA38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  <w:shd w:val="clear" w:color="auto" w:fill="auto"/>
          </w:tcPr>
          <w:p w:rsidR="00413856" w:rsidRPr="00A40276" w:rsidRDefault="00413856" w:rsidP="00DA38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8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:rsidR="00413856" w:rsidRPr="00A40276" w:rsidRDefault="00413856" w:rsidP="00DA38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1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13856" w:rsidRPr="00A40276" w:rsidRDefault="00413856" w:rsidP="00DA38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413856" w:rsidRPr="00A40276" w:rsidRDefault="00413856" w:rsidP="00DA3836">
            <w:pPr>
              <w:rPr>
                <w:rFonts w:ascii="Arial" w:hAnsi="Arial" w:cs="Arial"/>
                <w:lang w:val="es-BO"/>
              </w:rPr>
            </w:pPr>
          </w:p>
        </w:tc>
      </w:tr>
      <w:tr w:rsidR="00413856" w:rsidRPr="00A40276" w:rsidTr="00DA3836">
        <w:trPr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</w:tcBorders>
            <w:vAlign w:val="center"/>
          </w:tcPr>
          <w:p w:rsidR="00413856" w:rsidRPr="00A40276" w:rsidRDefault="00413856" w:rsidP="00DA3836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413856" w:rsidRPr="00A40276" w:rsidRDefault="00413856" w:rsidP="00DA38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413856" w:rsidRPr="00A40276" w:rsidRDefault="00413856" w:rsidP="00DA38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413856" w:rsidRPr="00A40276" w:rsidRDefault="00413856" w:rsidP="00DA38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413856" w:rsidRPr="00A40276" w:rsidRDefault="00413856" w:rsidP="00DA38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413856" w:rsidRPr="00A40276" w:rsidRDefault="00413856" w:rsidP="00DA38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413856" w:rsidRPr="00A40276" w:rsidRDefault="00413856" w:rsidP="00DA38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413856" w:rsidRPr="00A40276" w:rsidRDefault="00413856" w:rsidP="00DA38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413856" w:rsidRPr="00A40276" w:rsidRDefault="00413856" w:rsidP="00DA38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413856" w:rsidRPr="00A40276" w:rsidRDefault="00413856" w:rsidP="00DA38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413856" w:rsidRPr="00A40276" w:rsidRDefault="00413856" w:rsidP="00DA38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13856" w:rsidRPr="00A40276" w:rsidRDefault="00413856" w:rsidP="00DA38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13856" w:rsidRPr="00A40276" w:rsidRDefault="00413856" w:rsidP="00DA38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13856" w:rsidRPr="00A40276" w:rsidRDefault="00413856" w:rsidP="00DA38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13856" w:rsidRPr="00A40276" w:rsidRDefault="00413856" w:rsidP="00DA38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13856" w:rsidRPr="00A40276" w:rsidRDefault="00413856" w:rsidP="00DA38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13856" w:rsidRPr="00A40276" w:rsidRDefault="00413856" w:rsidP="00DA38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13856" w:rsidRPr="00A40276" w:rsidRDefault="00413856" w:rsidP="00DA38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13856" w:rsidRPr="00A40276" w:rsidRDefault="00413856" w:rsidP="00DA38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13856" w:rsidRPr="00A40276" w:rsidRDefault="00413856" w:rsidP="00DA38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413856" w:rsidRPr="00A40276" w:rsidRDefault="00413856" w:rsidP="00DA38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413856" w:rsidRPr="00A40276" w:rsidRDefault="00413856" w:rsidP="00DA38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13856" w:rsidRPr="00A40276" w:rsidRDefault="00413856" w:rsidP="00DA38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413856" w:rsidRPr="00A40276" w:rsidRDefault="00413856" w:rsidP="00DA3836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413856" w:rsidRPr="00A40276" w:rsidRDefault="00413856" w:rsidP="00DA38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 w:themeColor="accent1" w:themeShade="80"/>
            </w:tcBorders>
          </w:tcPr>
          <w:p w:rsidR="00413856" w:rsidRPr="00A40276" w:rsidRDefault="00413856" w:rsidP="00DA3836">
            <w:pPr>
              <w:rPr>
                <w:rFonts w:ascii="Arial" w:hAnsi="Arial" w:cs="Arial"/>
                <w:lang w:val="es-BO"/>
              </w:rPr>
            </w:pPr>
          </w:p>
        </w:tc>
      </w:tr>
    </w:tbl>
    <w:tbl>
      <w:tblPr>
        <w:tblStyle w:val="Tablaconcuadrcula1"/>
        <w:tblW w:w="104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8"/>
        <w:gridCol w:w="306"/>
        <w:gridCol w:w="305"/>
        <w:gridCol w:w="279"/>
        <w:gridCol w:w="305"/>
        <w:gridCol w:w="305"/>
        <w:gridCol w:w="305"/>
        <w:gridCol w:w="305"/>
        <w:gridCol w:w="275"/>
        <w:gridCol w:w="305"/>
        <w:gridCol w:w="305"/>
        <w:gridCol w:w="272"/>
        <w:gridCol w:w="305"/>
        <w:gridCol w:w="305"/>
        <w:gridCol w:w="305"/>
        <w:gridCol w:w="305"/>
        <w:gridCol w:w="305"/>
        <w:gridCol w:w="305"/>
        <w:gridCol w:w="305"/>
        <w:gridCol w:w="272"/>
        <w:gridCol w:w="305"/>
        <w:gridCol w:w="272"/>
        <w:gridCol w:w="305"/>
        <w:gridCol w:w="807"/>
        <w:gridCol w:w="763"/>
        <w:gridCol w:w="361"/>
      </w:tblGrid>
      <w:tr w:rsidR="00413856" w:rsidRPr="00A40276" w:rsidTr="00DA3836">
        <w:trPr>
          <w:jc w:val="center"/>
        </w:trPr>
        <w:tc>
          <w:tcPr>
            <w:tcW w:w="2373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413856" w:rsidRPr="00A40276" w:rsidRDefault="00413856" w:rsidP="00DA3836">
            <w:pPr>
              <w:jc w:val="right"/>
              <w:rPr>
                <w:rFonts w:ascii="Arial" w:hAnsi="Arial" w:cs="Arial"/>
              </w:rPr>
            </w:pPr>
            <w:proofErr w:type="spellStart"/>
            <w:r w:rsidRPr="00A40276">
              <w:rPr>
                <w:rFonts w:ascii="Arial" w:hAnsi="Arial" w:cs="Arial"/>
              </w:rPr>
              <w:t>CUCE</w:t>
            </w:r>
            <w:proofErr w:type="spellEnd"/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13856" w:rsidRPr="00A40276" w:rsidRDefault="00413856" w:rsidP="00DA38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13856" w:rsidRPr="00A40276" w:rsidRDefault="00413856" w:rsidP="00DA38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</w:tcPr>
          <w:p w:rsidR="00413856" w:rsidRPr="00A40276" w:rsidRDefault="00413856" w:rsidP="00DA3836">
            <w:pPr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13856" w:rsidRPr="00A40276" w:rsidRDefault="00413856" w:rsidP="00DA38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13856" w:rsidRPr="00A40276" w:rsidRDefault="00413856" w:rsidP="00DA38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13856" w:rsidRPr="00A40276" w:rsidRDefault="00413856" w:rsidP="00DA38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13856" w:rsidRPr="00A40276" w:rsidRDefault="00413856" w:rsidP="00DA38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</w:tcPr>
          <w:p w:rsidR="00413856" w:rsidRPr="00A40276" w:rsidRDefault="00413856" w:rsidP="00DA3836">
            <w:pPr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>-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13856" w:rsidRPr="00A40276" w:rsidRDefault="00413856" w:rsidP="00DA38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13856" w:rsidRPr="00A40276" w:rsidRDefault="00413856" w:rsidP="00DA38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:rsidR="00413856" w:rsidRPr="00A40276" w:rsidRDefault="00413856" w:rsidP="00DA3836">
            <w:pPr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13856" w:rsidRPr="00A40276" w:rsidRDefault="00413856" w:rsidP="00DA38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13856" w:rsidRPr="00A40276" w:rsidRDefault="00413856" w:rsidP="00DA38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13856" w:rsidRPr="00A40276" w:rsidRDefault="00413856" w:rsidP="00DA38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13856" w:rsidRPr="00A40276" w:rsidRDefault="00413856" w:rsidP="00DA38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13856" w:rsidRPr="00A40276" w:rsidRDefault="00413856" w:rsidP="00DA38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13856" w:rsidRPr="00A40276" w:rsidRDefault="00413856" w:rsidP="00DA38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13856" w:rsidRPr="00A40276" w:rsidRDefault="00413856" w:rsidP="00DA38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3856" w:rsidRPr="00A40276" w:rsidRDefault="00413856" w:rsidP="00DA38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13856" w:rsidRPr="00A40276" w:rsidRDefault="00413856" w:rsidP="00DA38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3856" w:rsidRPr="00A40276" w:rsidRDefault="00413856" w:rsidP="00DA38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13856" w:rsidRPr="00A40276" w:rsidRDefault="00413856" w:rsidP="00DA38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19" w:type="dxa"/>
            <w:tcBorders>
              <w:left w:val="single" w:sz="4" w:space="0" w:color="auto"/>
              <w:right w:val="single" w:sz="4" w:space="0" w:color="auto"/>
            </w:tcBorders>
          </w:tcPr>
          <w:p w:rsidR="00413856" w:rsidRPr="00A40276" w:rsidRDefault="00413856" w:rsidP="00DA3836">
            <w:pPr>
              <w:jc w:val="right"/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>Gestión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13856" w:rsidRPr="00A40276" w:rsidRDefault="00413856" w:rsidP="00DA38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40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413856" w:rsidRPr="00A40276" w:rsidRDefault="00413856" w:rsidP="00DA3836">
            <w:pPr>
              <w:rPr>
                <w:rFonts w:ascii="Arial" w:hAnsi="Arial" w:cs="Arial"/>
              </w:rPr>
            </w:pPr>
          </w:p>
        </w:tc>
      </w:tr>
    </w:tbl>
    <w:tbl>
      <w:tblPr>
        <w:tblW w:w="10475" w:type="dxa"/>
        <w:jc w:val="center"/>
        <w:tblLook w:val="04A0" w:firstRow="1" w:lastRow="0" w:firstColumn="1" w:lastColumn="0" w:noHBand="0" w:noVBand="1"/>
      </w:tblPr>
      <w:tblGrid>
        <w:gridCol w:w="1935"/>
        <w:gridCol w:w="380"/>
        <w:gridCol w:w="296"/>
        <w:gridCol w:w="296"/>
        <w:gridCol w:w="289"/>
        <w:gridCol w:w="292"/>
        <w:gridCol w:w="291"/>
        <w:gridCol w:w="294"/>
        <w:gridCol w:w="292"/>
        <w:gridCol w:w="292"/>
        <w:gridCol w:w="292"/>
        <w:gridCol w:w="290"/>
        <w:gridCol w:w="290"/>
        <w:gridCol w:w="289"/>
        <w:gridCol w:w="290"/>
        <w:gridCol w:w="290"/>
        <w:gridCol w:w="290"/>
        <w:gridCol w:w="290"/>
        <w:gridCol w:w="289"/>
        <w:gridCol w:w="290"/>
        <w:gridCol w:w="290"/>
        <w:gridCol w:w="290"/>
        <w:gridCol w:w="290"/>
        <w:gridCol w:w="289"/>
        <w:gridCol w:w="289"/>
        <w:gridCol w:w="289"/>
        <w:gridCol w:w="289"/>
        <w:gridCol w:w="289"/>
        <w:gridCol w:w="289"/>
        <w:gridCol w:w="314"/>
      </w:tblGrid>
      <w:tr w:rsidR="00413856" w:rsidRPr="00A40276" w:rsidTr="00DA3836">
        <w:trPr>
          <w:jc w:val="center"/>
        </w:trPr>
        <w:tc>
          <w:tcPr>
            <w:tcW w:w="2380" w:type="dxa"/>
            <w:tcBorders>
              <w:left w:val="single" w:sz="12" w:space="0" w:color="244061" w:themeColor="accent1" w:themeShade="80"/>
            </w:tcBorders>
            <w:vAlign w:val="center"/>
          </w:tcPr>
          <w:p w:rsidR="00413856" w:rsidRPr="00A40276" w:rsidRDefault="00413856" w:rsidP="00DA3836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413856" w:rsidRPr="00A40276" w:rsidRDefault="00413856" w:rsidP="00DA38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413856" w:rsidRPr="00A40276" w:rsidRDefault="00413856" w:rsidP="00DA38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413856" w:rsidRPr="00A40276" w:rsidRDefault="00413856" w:rsidP="00DA38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413856" w:rsidRPr="00A40276" w:rsidRDefault="00413856" w:rsidP="00DA38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413856" w:rsidRPr="00A40276" w:rsidRDefault="00413856" w:rsidP="00DA38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413856" w:rsidRPr="00A40276" w:rsidRDefault="00413856" w:rsidP="00DA38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413856" w:rsidRPr="00A40276" w:rsidRDefault="00413856" w:rsidP="00DA38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413856" w:rsidRPr="00A40276" w:rsidRDefault="00413856" w:rsidP="00DA38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413856" w:rsidRPr="00A40276" w:rsidRDefault="00413856" w:rsidP="00DA38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413856" w:rsidRPr="00A40276" w:rsidRDefault="00413856" w:rsidP="00DA38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13856" w:rsidRPr="00A40276" w:rsidRDefault="00413856" w:rsidP="00DA38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13856" w:rsidRPr="00A40276" w:rsidRDefault="00413856" w:rsidP="00DA38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413856" w:rsidRPr="00A40276" w:rsidRDefault="00413856" w:rsidP="00DA38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13856" w:rsidRPr="00A40276" w:rsidRDefault="00413856" w:rsidP="00DA38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13856" w:rsidRPr="00A40276" w:rsidRDefault="00413856" w:rsidP="00DA38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13856" w:rsidRPr="00A40276" w:rsidRDefault="00413856" w:rsidP="00DA38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13856" w:rsidRPr="00A40276" w:rsidRDefault="00413856" w:rsidP="00DA38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413856" w:rsidRPr="00A40276" w:rsidRDefault="00413856" w:rsidP="00DA38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13856" w:rsidRPr="00A40276" w:rsidRDefault="00413856" w:rsidP="00DA38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13856" w:rsidRPr="00A40276" w:rsidRDefault="00413856" w:rsidP="00DA38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13856" w:rsidRPr="00A40276" w:rsidRDefault="00413856" w:rsidP="00DA38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13856" w:rsidRPr="00A40276" w:rsidRDefault="00413856" w:rsidP="00DA38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413856" w:rsidRPr="00A40276" w:rsidRDefault="00413856" w:rsidP="00DA3836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413856" w:rsidRPr="00A40276" w:rsidRDefault="00413856" w:rsidP="00DA38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70" w:type="dxa"/>
            <w:tcBorders>
              <w:left w:val="nil"/>
              <w:right w:val="single" w:sz="12" w:space="0" w:color="244061" w:themeColor="accent1" w:themeShade="80"/>
            </w:tcBorders>
          </w:tcPr>
          <w:p w:rsidR="00413856" w:rsidRPr="00A40276" w:rsidRDefault="00413856" w:rsidP="00DA3836">
            <w:pPr>
              <w:rPr>
                <w:rFonts w:ascii="Arial" w:hAnsi="Arial" w:cs="Arial"/>
                <w:lang w:val="es-BO"/>
              </w:rPr>
            </w:pPr>
          </w:p>
        </w:tc>
      </w:tr>
      <w:tr w:rsidR="00413856" w:rsidRPr="00A40276" w:rsidTr="00DA3836">
        <w:trPr>
          <w:trHeight w:val="323"/>
          <w:jc w:val="center"/>
        </w:trPr>
        <w:tc>
          <w:tcPr>
            <w:tcW w:w="2380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413856" w:rsidRPr="00A40276" w:rsidRDefault="00413856" w:rsidP="00DA3836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Objeto de la contratación</w:t>
            </w:r>
          </w:p>
        </w:tc>
        <w:tc>
          <w:tcPr>
            <w:tcW w:w="772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13856" w:rsidRPr="0031250C" w:rsidRDefault="00413856" w:rsidP="00DA3836">
            <w:pPr>
              <w:tabs>
                <w:tab w:val="left" w:pos="1634"/>
              </w:tabs>
              <w:rPr>
                <w:rFonts w:ascii="Arial" w:hAnsi="Arial" w:cs="Arial"/>
                <w:b/>
                <w:lang w:val="es-BO"/>
              </w:rPr>
            </w:pPr>
            <w:r>
              <w:rPr>
                <w:rFonts w:ascii="Arial" w:hAnsi="Arial" w:cs="Arial"/>
                <w:b/>
                <w:lang w:val="es-BO"/>
              </w:rPr>
              <w:t>Servicio de Courier para envío de documentación nacional e internacional</w:t>
            </w:r>
          </w:p>
        </w:tc>
        <w:tc>
          <w:tcPr>
            <w:tcW w:w="370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413856" w:rsidRPr="00A40276" w:rsidRDefault="00413856" w:rsidP="00DA3836">
            <w:pPr>
              <w:rPr>
                <w:rFonts w:ascii="Arial" w:hAnsi="Arial" w:cs="Arial"/>
                <w:lang w:val="es-BO"/>
              </w:rPr>
            </w:pPr>
          </w:p>
        </w:tc>
      </w:tr>
      <w:tr w:rsidR="00413856" w:rsidRPr="00A40276" w:rsidTr="00DA3836">
        <w:trPr>
          <w:jc w:val="center"/>
        </w:trPr>
        <w:tc>
          <w:tcPr>
            <w:tcW w:w="2380" w:type="dxa"/>
            <w:tcBorders>
              <w:left w:val="single" w:sz="12" w:space="0" w:color="244061" w:themeColor="accent1" w:themeShade="80"/>
            </w:tcBorders>
            <w:vAlign w:val="center"/>
          </w:tcPr>
          <w:p w:rsidR="00413856" w:rsidRPr="00A40276" w:rsidRDefault="00413856" w:rsidP="00DA3836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4" w:type="dxa"/>
            <w:tcBorders>
              <w:bottom w:val="single" w:sz="4" w:space="0" w:color="auto"/>
            </w:tcBorders>
            <w:shd w:val="clear" w:color="auto" w:fill="auto"/>
          </w:tcPr>
          <w:p w:rsidR="00413856" w:rsidRPr="00A40276" w:rsidRDefault="00413856" w:rsidP="00DA38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413856" w:rsidRPr="00A40276" w:rsidRDefault="00413856" w:rsidP="00DA38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413856" w:rsidRPr="00A40276" w:rsidRDefault="00413856" w:rsidP="00DA38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413856" w:rsidRPr="00A40276" w:rsidRDefault="00413856" w:rsidP="00DA38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413856" w:rsidRPr="00A40276" w:rsidRDefault="00413856" w:rsidP="00DA38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413856" w:rsidRPr="00A40276" w:rsidRDefault="00413856" w:rsidP="00DA38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413856" w:rsidRPr="00A40276" w:rsidRDefault="00413856" w:rsidP="00DA38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413856" w:rsidRPr="00A40276" w:rsidRDefault="00413856" w:rsidP="00DA38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413856" w:rsidRPr="00A40276" w:rsidRDefault="00413856" w:rsidP="00DA38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413856" w:rsidRPr="00A40276" w:rsidRDefault="00413856" w:rsidP="00DA38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13856" w:rsidRPr="00A40276" w:rsidRDefault="00413856" w:rsidP="00DA38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13856" w:rsidRPr="00A40276" w:rsidRDefault="00413856" w:rsidP="00DA38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413856" w:rsidRPr="00A40276" w:rsidRDefault="00413856" w:rsidP="00DA38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13856" w:rsidRPr="00A40276" w:rsidRDefault="00413856" w:rsidP="00DA38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13856" w:rsidRPr="00A40276" w:rsidRDefault="00413856" w:rsidP="00DA38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13856" w:rsidRPr="00A40276" w:rsidRDefault="00413856" w:rsidP="00DA38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13856" w:rsidRPr="00A40276" w:rsidRDefault="00413856" w:rsidP="00DA38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413856" w:rsidRPr="00A40276" w:rsidRDefault="00413856" w:rsidP="00DA38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13856" w:rsidRPr="00A40276" w:rsidRDefault="00413856" w:rsidP="00DA38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13856" w:rsidRPr="00A40276" w:rsidRDefault="00413856" w:rsidP="00DA38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13856" w:rsidRPr="00A40276" w:rsidRDefault="00413856" w:rsidP="00DA38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13856" w:rsidRPr="00A40276" w:rsidRDefault="00413856" w:rsidP="00DA38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413856" w:rsidRPr="00A40276" w:rsidRDefault="00413856" w:rsidP="00DA3836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413856" w:rsidRPr="00A40276" w:rsidRDefault="00413856" w:rsidP="00DA38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70" w:type="dxa"/>
            <w:tcBorders>
              <w:left w:val="nil"/>
              <w:right w:val="single" w:sz="12" w:space="0" w:color="244061" w:themeColor="accent1" w:themeShade="80"/>
            </w:tcBorders>
          </w:tcPr>
          <w:p w:rsidR="00413856" w:rsidRPr="00A40276" w:rsidRDefault="00413856" w:rsidP="00DA3836">
            <w:pPr>
              <w:rPr>
                <w:rFonts w:ascii="Arial" w:hAnsi="Arial" w:cs="Arial"/>
                <w:lang w:val="es-BO"/>
              </w:rPr>
            </w:pPr>
          </w:p>
        </w:tc>
      </w:tr>
      <w:tr w:rsidR="00413856" w:rsidRPr="00A40276" w:rsidTr="00DA3836">
        <w:trPr>
          <w:jc w:val="center"/>
        </w:trPr>
        <w:tc>
          <w:tcPr>
            <w:tcW w:w="2380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413856" w:rsidRPr="00A40276" w:rsidRDefault="00413856" w:rsidP="00DA3836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Método de Selección y Adjudicación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13856" w:rsidRPr="00A40276" w:rsidRDefault="00413856" w:rsidP="00DA3836">
            <w:pPr>
              <w:rPr>
                <w:rFonts w:ascii="Arial" w:hAnsi="Arial" w:cs="Arial"/>
                <w:szCs w:val="2"/>
                <w:lang w:val="es-BO"/>
              </w:rPr>
            </w:pPr>
            <w:r>
              <w:rPr>
                <w:rFonts w:ascii="Arial" w:hAnsi="Arial" w:cs="Arial"/>
                <w:szCs w:val="2"/>
                <w:lang w:val="es-BO"/>
              </w:rPr>
              <w:t>X</w:t>
            </w:r>
          </w:p>
        </w:tc>
        <w:tc>
          <w:tcPr>
            <w:tcW w:w="2219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413856" w:rsidRPr="00A40276" w:rsidRDefault="00413856" w:rsidP="00DA3836">
            <w:pPr>
              <w:rPr>
                <w:rFonts w:ascii="Arial" w:hAnsi="Arial" w:cs="Arial"/>
                <w:szCs w:val="2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Precio Evaluado más Bajo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13856" w:rsidRPr="00A40276" w:rsidRDefault="00413856" w:rsidP="00DA3836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8" w:type="dxa"/>
            <w:gridSpan w:val="10"/>
            <w:tcBorders>
              <w:left w:val="single" w:sz="4" w:space="0" w:color="auto"/>
            </w:tcBorders>
          </w:tcPr>
          <w:p w:rsidR="00413856" w:rsidRPr="00A40276" w:rsidRDefault="00413856" w:rsidP="00DA3836">
            <w:pPr>
              <w:rPr>
                <w:rFonts w:ascii="Arial" w:hAnsi="Arial" w:cs="Arial"/>
                <w:szCs w:val="2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Calidad Propuesta Técnica y Costo</w:t>
            </w:r>
          </w:p>
        </w:tc>
        <w:tc>
          <w:tcPr>
            <w:tcW w:w="273" w:type="dxa"/>
          </w:tcPr>
          <w:p w:rsidR="00413856" w:rsidRPr="00A40276" w:rsidRDefault="00413856" w:rsidP="00DA3836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413856" w:rsidRPr="00A40276" w:rsidRDefault="00413856" w:rsidP="00DA3836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413856" w:rsidRPr="00A40276" w:rsidRDefault="00413856" w:rsidP="00DA3836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413856" w:rsidRPr="00A40276" w:rsidRDefault="00413856" w:rsidP="00DA3836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413856" w:rsidRPr="00A40276" w:rsidRDefault="00413856" w:rsidP="00DA3836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413856" w:rsidRPr="00A40276" w:rsidRDefault="00413856" w:rsidP="00DA3836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413856" w:rsidRPr="00A40276" w:rsidRDefault="00413856" w:rsidP="00DA3836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413856" w:rsidRPr="00A40276" w:rsidRDefault="00413856" w:rsidP="00DA3836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370" w:type="dxa"/>
            <w:tcBorders>
              <w:right w:val="single" w:sz="12" w:space="0" w:color="244061" w:themeColor="accent1" w:themeShade="80"/>
            </w:tcBorders>
          </w:tcPr>
          <w:p w:rsidR="00413856" w:rsidRPr="00A40276" w:rsidRDefault="00413856" w:rsidP="00DA3836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413856" w:rsidRPr="00A40276" w:rsidTr="00DA3836">
        <w:trPr>
          <w:jc w:val="center"/>
        </w:trPr>
        <w:tc>
          <w:tcPr>
            <w:tcW w:w="2380" w:type="dxa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413856" w:rsidRPr="00A40276" w:rsidRDefault="00413856" w:rsidP="00DA3836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324" w:type="dxa"/>
            <w:tcBorders>
              <w:top w:val="single" w:sz="4" w:space="0" w:color="auto"/>
              <w:bottom w:val="single" w:sz="4" w:space="0" w:color="auto"/>
            </w:tcBorders>
          </w:tcPr>
          <w:p w:rsidR="00413856" w:rsidRPr="00A40276" w:rsidRDefault="00413856" w:rsidP="00DA383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</w:tcPr>
          <w:p w:rsidR="00413856" w:rsidRPr="00A40276" w:rsidRDefault="00413856" w:rsidP="00DA383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</w:tcPr>
          <w:p w:rsidR="00413856" w:rsidRPr="00A40276" w:rsidRDefault="00413856" w:rsidP="00DA383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413856" w:rsidRPr="00A40276" w:rsidRDefault="00413856" w:rsidP="00DA383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</w:tcPr>
          <w:p w:rsidR="00413856" w:rsidRPr="00A40276" w:rsidRDefault="00413856" w:rsidP="00DA383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5" w:type="dxa"/>
          </w:tcPr>
          <w:p w:rsidR="00413856" w:rsidRPr="00A40276" w:rsidRDefault="00413856" w:rsidP="00DA383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0" w:type="dxa"/>
          </w:tcPr>
          <w:p w:rsidR="00413856" w:rsidRPr="00A40276" w:rsidRDefault="00413856" w:rsidP="00DA383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</w:tcPr>
          <w:p w:rsidR="00413856" w:rsidRPr="00A40276" w:rsidRDefault="00413856" w:rsidP="00DA383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</w:tcPr>
          <w:p w:rsidR="00413856" w:rsidRPr="00A40276" w:rsidRDefault="00413856" w:rsidP="00DA383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</w:tcPr>
          <w:p w:rsidR="00413856" w:rsidRPr="00A40276" w:rsidRDefault="00413856" w:rsidP="00DA383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413856" w:rsidRPr="00A40276" w:rsidRDefault="00413856" w:rsidP="00DA383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413856" w:rsidRPr="00A40276" w:rsidRDefault="00413856" w:rsidP="00DA383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413856" w:rsidRPr="00A40276" w:rsidRDefault="00413856" w:rsidP="00DA383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413856" w:rsidRPr="00A40276" w:rsidRDefault="00413856" w:rsidP="00DA383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413856" w:rsidRPr="00A40276" w:rsidRDefault="00413856" w:rsidP="00DA383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413856" w:rsidRPr="00A40276" w:rsidRDefault="00413856" w:rsidP="00DA383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413856" w:rsidRPr="00A40276" w:rsidRDefault="00413856" w:rsidP="00DA383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413856" w:rsidRPr="00A40276" w:rsidRDefault="00413856" w:rsidP="00DA383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413856" w:rsidRPr="00A40276" w:rsidRDefault="00413856" w:rsidP="00DA383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413856" w:rsidRPr="00A40276" w:rsidRDefault="00413856" w:rsidP="00DA383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413856" w:rsidRPr="00A40276" w:rsidRDefault="00413856" w:rsidP="00DA383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413856" w:rsidRPr="00A40276" w:rsidRDefault="00413856" w:rsidP="00DA383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413856" w:rsidRPr="00A40276" w:rsidRDefault="00413856" w:rsidP="00DA383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413856" w:rsidRPr="00A40276" w:rsidRDefault="00413856" w:rsidP="00DA383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413856" w:rsidRPr="00A40276" w:rsidRDefault="00413856" w:rsidP="00DA383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413856" w:rsidRPr="00A40276" w:rsidRDefault="00413856" w:rsidP="00DA383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413856" w:rsidRPr="00A40276" w:rsidRDefault="00413856" w:rsidP="00DA383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413856" w:rsidRPr="00A40276" w:rsidRDefault="00413856" w:rsidP="00DA383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70" w:type="dxa"/>
            <w:tcBorders>
              <w:right w:val="single" w:sz="12" w:space="0" w:color="244061" w:themeColor="accent1" w:themeShade="80"/>
            </w:tcBorders>
          </w:tcPr>
          <w:p w:rsidR="00413856" w:rsidRPr="00A40276" w:rsidRDefault="00413856" w:rsidP="00DA383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413856" w:rsidRPr="00A40276" w:rsidTr="00DA3836">
        <w:trPr>
          <w:jc w:val="center"/>
        </w:trPr>
        <w:tc>
          <w:tcPr>
            <w:tcW w:w="2380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413856" w:rsidRPr="00A40276" w:rsidRDefault="00413856" w:rsidP="00DA3836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13856" w:rsidRPr="00A40276" w:rsidRDefault="00413856" w:rsidP="00DA3836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219" w:type="dxa"/>
            <w:gridSpan w:val="8"/>
            <w:tcBorders>
              <w:left w:val="single" w:sz="4" w:space="0" w:color="auto"/>
            </w:tcBorders>
          </w:tcPr>
          <w:p w:rsidR="00413856" w:rsidRPr="00A40276" w:rsidRDefault="00413856" w:rsidP="00DA3836">
            <w:pPr>
              <w:rPr>
                <w:rFonts w:ascii="Arial" w:hAnsi="Arial" w:cs="Arial"/>
                <w:szCs w:val="2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Presupuesto Fijo</w:t>
            </w:r>
          </w:p>
        </w:tc>
        <w:tc>
          <w:tcPr>
            <w:tcW w:w="276" w:type="dxa"/>
          </w:tcPr>
          <w:p w:rsidR="00413856" w:rsidRPr="00A40276" w:rsidRDefault="00413856" w:rsidP="00DA3836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413856" w:rsidRPr="00A40276" w:rsidRDefault="00413856" w:rsidP="00DA3836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413856" w:rsidRPr="00A40276" w:rsidRDefault="00413856" w:rsidP="00DA3836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413856" w:rsidRPr="00A40276" w:rsidRDefault="00413856" w:rsidP="00DA3836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413856" w:rsidRPr="00A40276" w:rsidRDefault="00413856" w:rsidP="00DA3836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413856" w:rsidRPr="00A40276" w:rsidRDefault="00413856" w:rsidP="00DA3836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413856" w:rsidRPr="00A40276" w:rsidRDefault="00413856" w:rsidP="00DA3836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413856" w:rsidRPr="00A40276" w:rsidRDefault="00413856" w:rsidP="00DA3836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413856" w:rsidRPr="00A40276" w:rsidRDefault="00413856" w:rsidP="00DA3836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413856" w:rsidRPr="00A40276" w:rsidRDefault="00413856" w:rsidP="00DA3836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413856" w:rsidRPr="00A40276" w:rsidRDefault="00413856" w:rsidP="00DA3836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413856" w:rsidRPr="00A40276" w:rsidRDefault="00413856" w:rsidP="00DA3836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413856" w:rsidRPr="00A40276" w:rsidRDefault="00413856" w:rsidP="00DA3836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413856" w:rsidRPr="00A40276" w:rsidRDefault="00413856" w:rsidP="00DA3836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413856" w:rsidRPr="00A40276" w:rsidRDefault="00413856" w:rsidP="00DA3836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413856" w:rsidRPr="00A40276" w:rsidRDefault="00413856" w:rsidP="00DA3836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413856" w:rsidRPr="00A40276" w:rsidRDefault="00413856" w:rsidP="00DA3836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413856" w:rsidRPr="00A40276" w:rsidRDefault="00413856" w:rsidP="00DA3836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413856" w:rsidRPr="00A40276" w:rsidRDefault="00413856" w:rsidP="00DA3836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370" w:type="dxa"/>
            <w:tcBorders>
              <w:right w:val="single" w:sz="12" w:space="0" w:color="244061" w:themeColor="accent1" w:themeShade="80"/>
            </w:tcBorders>
          </w:tcPr>
          <w:p w:rsidR="00413856" w:rsidRPr="00A40276" w:rsidRDefault="00413856" w:rsidP="00DA3836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413856" w:rsidRPr="00A40276" w:rsidTr="00DA3836">
        <w:trPr>
          <w:jc w:val="center"/>
        </w:trPr>
        <w:tc>
          <w:tcPr>
            <w:tcW w:w="2380" w:type="dxa"/>
            <w:tcBorders>
              <w:left w:val="single" w:sz="12" w:space="0" w:color="244061" w:themeColor="accent1" w:themeShade="80"/>
            </w:tcBorders>
            <w:vAlign w:val="center"/>
          </w:tcPr>
          <w:p w:rsidR="00413856" w:rsidRPr="00A40276" w:rsidRDefault="00413856" w:rsidP="00DA3836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413856" w:rsidRPr="00A40276" w:rsidRDefault="00413856" w:rsidP="00DA38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413856" w:rsidRPr="00A40276" w:rsidRDefault="00413856" w:rsidP="00DA38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413856" w:rsidRPr="00A40276" w:rsidRDefault="00413856" w:rsidP="00DA38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413856" w:rsidRPr="00A40276" w:rsidRDefault="00413856" w:rsidP="00DA38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413856" w:rsidRPr="00A40276" w:rsidRDefault="00413856" w:rsidP="00DA38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413856" w:rsidRPr="00A40276" w:rsidRDefault="00413856" w:rsidP="00DA38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413856" w:rsidRPr="00A40276" w:rsidRDefault="00413856" w:rsidP="00DA38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413856" w:rsidRPr="00A40276" w:rsidRDefault="00413856" w:rsidP="00DA38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413856" w:rsidRPr="00A40276" w:rsidRDefault="00413856" w:rsidP="00DA38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413856" w:rsidRPr="00A40276" w:rsidRDefault="00413856" w:rsidP="00DA38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13856" w:rsidRPr="00A40276" w:rsidRDefault="00413856" w:rsidP="00DA38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13856" w:rsidRPr="00A40276" w:rsidRDefault="00413856" w:rsidP="00DA38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413856" w:rsidRPr="00A40276" w:rsidRDefault="00413856" w:rsidP="00DA38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13856" w:rsidRPr="00A40276" w:rsidRDefault="00413856" w:rsidP="00DA38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13856" w:rsidRPr="00A40276" w:rsidRDefault="00413856" w:rsidP="00DA38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13856" w:rsidRPr="00A40276" w:rsidRDefault="00413856" w:rsidP="00DA38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13856" w:rsidRPr="00A40276" w:rsidRDefault="00413856" w:rsidP="00DA38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413856" w:rsidRPr="00A40276" w:rsidRDefault="00413856" w:rsidP="00DA38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13856" w:rsidRPr="00A40276" w:rsidRDefault="00413856" w:rsidP="00DA38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13856" w:rsidRPr="00A40276" w:rsidRDefault="00413856" w:rsidP="00DA38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13856" w:rsidRPr="00A40276" w:rsidRDefault="00413856" w:rsidP="00DA38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13856" w:rsidRPr="00A40276" w:rsidRDefault="00413856" w:rsidP="00DA38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413856" w:rsidRPr="00A40276" w:rsidRDefault="00413856" w:rsidP="00DA3836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413856" w:rsidRPr="00A40276" w:rsidRDefault="00413856" w:rsidP="00DA38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70" w:type="dxa"/>
            <w:tcBorders>
              <w:left w:val="nil"/>
              <w:right w:val="single" w:sz="12" w:space="0" w:color="244061" w:themeColor="accent1" w:themeShade="80"/>
            </w:tcBorders>
          </w:tcPr>
          <w:p w:rsidR="00413856" w:rsidRPr="00A40276" w:rsidRDefault="00413856" w:rsidP="00DA3836">
            <w:pPr>
              <w:rPr>
                <w:rFonts w:ascii="Arial" w:hAnsi="Arial" w:cs="Arial"/>
                <w:lang w:val="es-BO"/>
              </w:rPr>
            </w:pPr>
          </w:p>
        </w:tc>
      </w:tr>
      <w:tr w:rsidR="00413856" w:rsidRPr="00A40276" w:rsidTr="00DA3836">
        <w:trPr>
          <w:jc w:val="center"/>
        </w:trPr>
        <w:tc>
          <w:tcPr>
            <w:tcW w:w="2380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413856" w:rsidRPr="00A40276" w:rsidRDefault="00413856" w:rsidP="00DA3836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Forma de Adjudicación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13856" w:rsidRPr="00A40276" w:rsidRDefault="00413856" w:rsidP="00DA3836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X</w:t>
            </w:r>
          </w:p>
        </w:tc>
        <w:tc>
          <w:tcPr>
            <w:tcW w:w="1387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3856" w:rsidRPr="00A40276" w:rsidRDefault="00413856" w:rsidP="00DA3836">
            <w:pPr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Por el Total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13856" w:rsidRPr="00A40276" w:rsidRDefault="00413856" w:rsidP="00DA38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37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3856" w:rsidRPr="00A40276" w:rsidRDefault="00413856" w:rsidP="00DA3836">
            <w:pPr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Por Ítems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13856" w:rsidRPr="00A40276" w:rsidRDefault="00413856" w:rsidP="00DA38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37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413856" w:rsidRPr="00A40276" w:rsidRDefault="00413856" w:rsidP="00DA3836">
            <w:pPr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Por Lotes</w:t>
            </w: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413856" w:rsidRPr="00A40276" w:rsidRDefault="00413856" w:rsidP="00DA38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413856" w:rsidRPr="00A40276" w:rsidRDefault="00413856" w:rsidP="00DA38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413856" w:rsidRPr="00A40276" w:rsidRDefault="00413856" w:rsidP="00DA38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</w:tcPr>
          <w:p w:rsidR="00413856" w:rsidRPr="00A40276" w:rsidRDefault="00413856" w:rsidP="00DA38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nil"/>
            </w:tcBorders>
          </w:tcPr>
          <w:p w:rsidR="00413856" w:rsidRPr="00A40276" w:rsidRDefault="00413856" w:rsidP="00DA38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</w:tcPr>
          <w:p w:rsidR="00413856" w:rsidRPr="00A40276" w:rsidRDefault="00413856" w:rsidP="00DA38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</w:tcPr>
          <w:p w:rsidR="00413856" w:rsidRPr="00A40276" w:rsidRDefault="00413856" w:rsidP="00DA38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</w:tcPr>
          <w:p w:rsidR="00413856" w:rsidRPr="00A40276" w:rsidRDefault="00413856" w:rsidP="00DA38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</w:tcPr>
          <w:p w:rsidR="00413856" w:rsidRPr="00A40276" w:rsidRDefault="00413856" w:rsidP="00DA38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70" w:type="dxa"/>
            <w:tcBorders>
              <w:right w:val="single" w:sz="12" w:space="0" w:color="244061" w:themeColor="accent1" w:themeShade="80"/>
            </w:tcBorders>
          </w:tcPr>
          <w:p w:rsidR="00413856" w:rsidRPr="00A40276" w:rsidRDefault="00413856" w:rsidP="00DA3836">
            <w:pPr>
              <w:rPr>
                <w:rFonts w:ascii="Arial" w:hAnsi="Arial" w:cs="Arial"/>
                <w:lang w:val="es-BO"/>
              </w:rPr>
            </w:pPr>
          </w:p>
        </w:tc>
      </w:tr>
      <w:tr w:rsidR="00413856" w:rsidRPr="00A40276" w:rsidTr="00DA3836">
        <w:trPr>
          <w:jc w:val="center"/>
        </w:trPr>
        <w:tc>
          <w:tcPr>
            <w:tcW w:w="2380" w:type="dxa"/>
            <w:tcBorders>
              <w:left w:val="single" w:sz="12" w:space="0" w:color="244061" w:themeColor="accent1" w:themeShade="80"/>
            </w:tcBorders>
            <w:vAlign w:val="center"/>
          </w:tcPr>
          <w:p w:rsidR="00413856" w:rsidRPr="00A40276" w:rsidRDefault="00413856" w:rsidP="00DA3836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413856" w:rsidRPr="00A40276" w:rsidRDefault="00413856" w:rsidP="00DA38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413856" w:rsidRPr="00A40276" w:rsidRDefault="00413856" w:rsidP="00DA38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413856" w:rsidRPr="00A40276" w:rsidRDefault="00413856" w:rsidP="00DA38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413856" w:rsidRPr="00A40276" w:rsidRDefault="00413856" w:rsidP="00DA38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413856" w:rsidRPr="00A40276" w:rsidRDefault="00413856" w:rsidP="00DA38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413856" w:rsidRPr="00A40276" w:rsidRDefault="00413856" w:rsidP="00DA38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413856" w:rsidRPr="00A40276" w:rsidRDefault="00413856" w:rsidP="00DA38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413856" w:rsidRPr="00A40276" w:rsidRDefault="00413856" w:rsidP="00DA38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413856" w:rsidRPr="00A40276" w:rsidRDefault="00413856" w:rsidP="00DA38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413856" w:rsidRPr="00A40276" w:rsidRDefault="00413856" w:rsidP="00DA38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13856" w:rsidRPr="00A40276" w:rsidRDefault="00413856" w:rsidP="00DA38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13856" w:rsidRPr="00A40276" w:rsidRDefault="00413856" w:rsidP="00DA38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413856" w:rsidRPr="00A40276" w:rsidRDefault="00413856" w:rsidP="00DA38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13856" w:rsidRPr="00A40276" w:rsidRDefault="00413856" w:rsidP="00DA38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13856" w:rsidRPr="00A40276" w:rsidRDefault="00413856" w:rsidP="00DA38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13856" w:rsidRPr="00A40276" w:rsidRDefault="00413856" w:rsidP="00DA38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13856" w:rsidRPr="00A40276" w:rsidRDefault="00413856" w:rsidP="00DA38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413856" w:rsidRPr="00A40276" w:rsidRDefault="00413856" w:rsidP="00DA38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13856" w:rsidRPr="00A40276" w:rsidRDefault="00413856" w:rsidP="00DA38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13856" w:rsidRPr="00A40276" w:rsidRDefault="00413856" w:rsidP="00DA38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13856" w:rsidRPr="00A40276" w:rsidRDefault="00413856" w:rsidP="00DA38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13856" w:rsidRPr="00A40276" w:rsidRDefault="00413856" w:rsidP="00DA38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413856" w:rsidRPr="00A40276" w:rsidRDefault="00413856" w:rsidP="00DA3836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413856" w:rsidRPr="00A40276" w:rsidRDefault="00413856" w:rsidP="00DA38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70" w:type="dxa"/>
            <w:tcBorders>
              <w:left w:val="nil"/>
              <w:right w:val="single" w:sz="12" w:space="0" w:color="244061" w:themeColor="accent1" w:themeShade="80"/>
            </w:tcBorders>
          </w:tcPr>
          <w:p w:rsidR="00413856" w:rsidRPr="00A40276" w:rsidRDefault="00413856" w:rsidP="00DA3836">
            <w:pPr>
              <w:rPr>
                <w:rFonts w:ascii="Arial" w:hAnsi="Arial" w:cs="Arial"/>
                <w:lang w:val="es-BO"/>
              </w:rPr>
            </w:pPr>
          </w:p>
        </w:tc>
      </w:tr>
      <w:tr w:rsidR="00413856" w:rsidRPr="00A40276" w:rsidTr="00DA3836">
        <w:trPr>
          <w:jc w:val="center"/>
        </w:trPr>
        <w:tc>
          <w:tcPr>
            <w:tcW w:w="2380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413856" w:rsidRPr="00A40276" w:rsidRDefault="00413856" w:rsidP="00DA3836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Precio Referencial</w:t>
            </w:r>
          </w:p>
        </w:tc>
        <w:tc>
          <w:tcPr>
            <w:tcW w:w="7725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13856" w:rsidRDefault="00413856" w:rsidP="00DA3836">
            <w:pPr>
              <w:jc w:val="both"/>
              <w:rPr>
                <w:rFonts w:ascii="Arial" w:hAnsi="Arial" w:cs="Arial"/>
                <w:lang w:val="es-ES_tradnl"/>
              </w:rPr>
            </w:pPr>
            <w:r w:rsidRPr="00ED5F02">
              <w:rPr>
                <w:rFonts w:ascii="Arial" w:hAnsi="Arial" w:cs="Arial"/>
                <w:lang w:val="es-ES_tradnl"/>
              </w:rPr>
              <w:t xml:space="preserve">El límite presupuestario es de </w:t>
            </w:r>
            <w:proofErr w:type="spellStart"/>
            <w:r w:rsidRPr="00ED5F02">
              <w:rPr>
                <w:rFonts w:ascii="Arial" w:hAnsi="Arial" w:cs="Arial"/>
                <w:lang w:val="es-ES_tradnl"/>
              </w:rPr>
              <w:t>Bs</w:t>
            </w:r>
            <w:r>
              <w:rPr>
                <w:rFonts w:ascii="Arial" w:hAnsi="Arial" w:cs="Arial"/>
                <w:lang w:val="es-ES_tradnl"/>
              </w:rPr>
              <w:t>84</w:t>
            </w:r>
            <w:r w:rsidRPr="00ED5F02">
              <w:rPr>
                <w:rFonts w:ascii="Arial" w:hAnsi="Arial" w:cs="Arial"/>
                <w:lang w:val="es-ES_tradnl"/>
              </w:rPr>
              <w:t>.000,00</w:t>
            </w:r>
            <w:proofErr w:type="spellEnd"/>
            <w:r w:rsidRPr="00ED5F02">
              <w:rPr>
                <w:rFonts w:ascii="Arial" w:hAnsi="Arial" w:cs="Arial"/>
                <w:lang w:val="es-ES_tradnl"/>
              </w:rPr>
              <w:t xml:space="preserve"> (</w:t>
            </w:r>
            <w:r>
              <w:rPr>
                <w:rFonts w:ascii="Arial" w:hAnsi="Arial" w:cs="Arial"/>
                <w:lang w:val="es-ES_tradnl"/>
              </w:rPr>
              <w:t xml:space="preserve">Ochenta y cuatro </w:t>
            </w:r>
            <w:r w:rsidRPr="00ED5F02">
              <w:rPr>
                <w:rFonts w:ascii="Arial" w:hAnsi="Arial" w:cs="Arial"/>
                <w:lang w:val="es-ES_tradnl"/>
              </w:rPr>
              <w:t>mil 00/100 bolivianos)</w:t>
            </w:r>
          </w:p>
          <w:tbl>
            <w:tblPr>
              <w:tblW w:w="800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360"/>
              <w:gridCol w:w="820"/>
              <w:gridCol w:w="820"/>
              <w:gridCol w:w="2360"/>
              <w:gridCol w:w="820"/>
              <w:gridCol w:w="820"/>
            </w:tblGrid>
            <w:tr w:rsidR="00413856" w:rsidRPr="00D121D6" w:rsidTr="00DA3836">
              <w:trPr>
                <w:cantSplit/>
                <w:trHeight w:val="20"/>
              </w:trPr>
              <w:tc>
                <w:tcPr>
                  <w:tcW w:w="800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3856" w:rsidRPr="00D121D6" w:rsidRDefault="00413856" w:rsidP="00DA3836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D121D6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  <w:t>SERVICIO NACIONAL NORMAL</w:t>
                  </w:r>
                </w:p>
              </w:tc>
            </w:tr>
            <w:tr w:rsidR="00413856" w:rsidRPr="00D121D6" w:rsidTr="00DA3836">
              <w:trPr>
                <w:cantSplit/>
                <w:trHeight w:val="20"/>
              </w:trPr>
              <w:tc>
                <w:tcPr>
                  <w:tcW w:w="23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13856" w:rsidRPr="00D121D6" w:rsidRDefault="00413856" w:rsidP="00DA3836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D121D6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  <w:t>Rutas</w:t>
                  </w:r>
                </w:p>
              </w:tc>
              <w:tc>
                <w:tcPr>
                  <w:tcW w:w="164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3856" w:rsidRPr="00D121D6" w:rsidRDefault="00413856" w:rsidP="00DA3836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D121D6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  <w:t>Precio Referencial</w:t>
                  </w:r>
                </w:p>
              </w:tc>
              <w:tc>
                <w:tcPr>
                  <w:tcW w:w="23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13856" w:rsidRPr="00D121D6" w:rsidRDefault="00413856" w:rsidP="00DA3836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D121D6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  <w:t>Rutas</w:t>
                  </w:r>
                </w:p>
              </w:tc>
              <w:tc>
                <w:tcPr>
                  <w:tcW w:w="164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3856" w:rsidRPr="00D121D6" w:rsidRDefault="00413856" w:rsidP="00DA3836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D121D6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  <w:t>Precio Referencial</w:t>
                  </w:r>
                </w:p>
              </w:tc>
            </w:tr>
            <w:tr w:rsidR="00413856" w:rsidRPr="00D121D6" w:rsidTr="00DA3836">
              <w:trPr>
                <w:cantSplit/>
                <w:trHeight w:val="20"/>
              </w:trPr>
              <w:tc>
                <w:tcPr>
                  <w:tcW w:w="23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3856" w:rsidRPr="00D121D6" w:rsidRDefault="00413856" w:rsidP="00DA3836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</w:pP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13856" w:rsidRPr="00D121D6" w:rsidRDefault="00413856" w:rsidP="00DA3836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D121D6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  <w:t>Primer Kg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13856" w:rsidRPr="00D121D6" w:rsidRDefault="00413856" w:rsidP="00DA3836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D121D6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  <w:t>Kg Adicional</w:t>
                  </w:r>
                </w:p>
              </w:tc>
              <w:tc>
                <w:tcPr>
                  <w:tcW w:w="23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3856" w:rsidRPr="00D121D6" w:rsidRDefault="00413856" w:rsidP="00DA3836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</w:pP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13856" w:rsidRPr="00D121D6" w:rsidRDefault="00413856" w:rsidP="00DA3836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D121D6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  <w:t>Primer Kg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13856" w:rsidRPr="00D121D6" w:rsidRDefault="00413856" w:rsidP="00DA3836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D121D6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  <w:t>Kg Adicional</w:t>
                  </w:r>
                </w:p>
              </w:tc>
            </w:tr>
            <w:tr w:rsidR="00413856" w:rsidRPr="00D121D6" w:rsidTr="00DA3836">
              <w:trPr>
                <w:cantSplit/>
                <w:trHeight w:val="20"/>
              </w:trPr>
              <w:tc>
                <w:tcPr>
                  <w:tcW w:w="2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3856" w:rsidRPr="00D121D6" w:rsidRDefault="00413856" w:rsidP="00DA3836">
                  <w:pPr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D121D6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La Paz a Sucre o viceversa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3856" w:rsidRPr="00D121D6" w:rsidRDefault="00413856" w:rsidP="00DA3836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D121D6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18.00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3856" w:rsidRPr="00D121D6" w:rsidRDefault="00413856" w:rsidP="00DA3836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D121D6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15.00</w:t>
                  </w:r>
                </w:p>
              </w:tc>
              <w:tc>
                <w:tcPr>
                  <w:tcW w:w="2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3856" w:rsidRPr="00D121D6" w:rsidRDefault="00413856" w:rsidP="00DA3836">
                  <w:pPr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D121D6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Cochabamba a Bermejo o viceversa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3856" w:rsidRPr="00D121D6" w:rsidRDefault="00413856" w:rsidP="00DA3836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D121D6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30.00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3856" w:rsidRPr="00D121D6" w:rsidRDefault="00413856" w:rsidP="00DA3836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D121D6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25.00</w:t>
                  </w:r>
                </w:p>
              </w:tc>
            </w:tr>
            <w:tr w:rsidR="00413856" w:rsidRPr="00D121D6" w:rsidTr="00DA3836">
              <w:trPr>
                <w:cantSplit/>
                <w:trHeight w:val="20"/>
              </w:trPr>
              <w:tc>
                <w:tcPr>
                  <w:tcW w:w="2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3856" w:rsidRPr="00D121D6" w:rsidRDefault="00413856" w:rsidP="00DA3836">
                  <w:pPr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D121D6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Sucre a Potosí o viceversa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3856" w:rsidRPr="00D121D6" w:rsidRDefault="00413856" w:rsidP="00DA3836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D121D6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18.00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3856" w:rsidRPr="00D121D6" w:rsidRDefault="00413856" w:rsidP="00DA3836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D121D6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15.00</w:t>
                  </w:r>
                </w:p>
              </w:tc>
              <w:tc>
                <w:tcPr>
                  <w:tcW w:w="2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3856" w:rsidRPr="00D121D6" w:rsidRDefault="00413856" w:rsidP="00DA3836">
                  <w:pPr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D121D6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Tarija a Bermejo o viceversa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3856" w:rsidRPr="00D121D6" w:rsidRDefault="00413856" w:rsidP="00DA3836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D121D6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30.00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3856" w:rsidRPr="00D121D6" w:rsidRDefault="00413856" w:rsidP="00DA3836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D121D6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25.00</w:t>
                  </w:r>
                </w:p>
              </w:tc>
            </w:tr>
            <w:tr w:rsidR="00413856" w:rsidRPr="00D121D6" w:rsidTr="00DA3836">
              <w:trPr>
                <w:cantSplit/>
                <w:trHeight w:val="20"/>
              </w:trPr>
              <w:tc>
                <w:tcPr>
                  <w:tcW w:w="2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3856" w:rsidRPr="00D121D6" w:rsidRDefault="00413856" w:rsidP="00DA3836">
                  <w:pPr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D121D6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La Paz a Santa Cruz o viceversa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3856" w:rsidRPr="00D121D6" w:rsidRDefault="00413856" w:rsidP="00DA3836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D121D6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18.00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3856" w:rsidRPr="00D121D6" w:rsidRDefault="00413856" w:rsidP="00DA3836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D121D6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15.00</w:t>
                  </w:r>
                </w:p>
              </w:tc>
              <w:tc>
                <w:tcPr>
                  <w:tcW w:w="2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3856" w:rsidRPr="00D121D6" w:rsidRDefault="00413856" w:rsidP="00DA3836">
                  <w:pPr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D121D6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Tarija Yacuiba o viceversa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3856" w:rsidRPr="00D121D6" w:rsidRDefault="00413856" w:rsidP="00DA3836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D121D6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30.00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3856" w:rsidRPr="00D121D6" w:rsidRDefault="00413856" w:rsidP="00DA3836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D121D6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25.00</w:t>
                  </w:r>
                </w:p>
              </w:tc>
            </w:tr>
            <w:tr w:rsidR="00413856" w:rsidRPr="00D121D6" w:rsidTr="00DA3836">
              <w:trPr>
                <w:cantSplit/>
                <w:trHeight w:val="20"/>
              </w:trPr>
              <w:tc>
                <w:tcPr>
                  <w:tcW w:w="2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3856" w:rsidRPr="00D121D6" w:rsidRDefault="00413856" w:rsidP="00DA3836">
                  <w:pPr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D121D6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La Paz a Cochabamba o viceversa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3856" w:rsidRPr="00D121D6" w:rsidRDefault="00413856" w:rsidP="00DA3836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D121D6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18.00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3856" w:rsidRPr="00D121D6" w:rsidRDefault="00413856" w:rsidP="00DA3836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D121D6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15.00</w:t>
                  </w:r>
                </w:p>
              </w:tc>
              <w:tc>
                <w:tcPr>
                  <w:tcW w:w="2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3856" w:rsidRPr="00D121D6" w:rsidRDefault="00413856" w:rsidP="00DA3836">
                  <w:pPr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D121D6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La Paz a Chimoré o viceversa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3856" w:rsidRPr="00D121D6" w:rsidRDefault="00413856" w:rsidP="00DA3836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D121D6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30.00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3856" w:rsidRPr="00D121D6" w:rsidRDefault="00413856" w:rsidP="00DA3836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D121D6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25.00</w:t>
                  </w:r>
                </w:p>
              </w:tc>
            </w:tr>
            <w:tr w:rsidR="00413856" w:rsidRPr="00D121D6" w:rsidTr="00DA3836">
              <w:trPr>
                <w:cantSplit/>
                <w:trHeight w:val="20"/>
              </w:trPr>
              <w:tc>
                <w:tcPr>
                  <w:tcW w:w="2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3856" w:rsidRPr="00D121D6" w:rsidRDefault="00413856" w:rsidP="00DA3836">
                  <w:pPr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D121D6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La Paz a Potosí o viceversa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3856" w:rsidRPr="00D121D6" w:rsidRDefault="00413856" w:rsidP="00DA3836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D121D6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18.00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3856" w:rsidRPr="00D121D6" w:rsidRDefault="00413856" w:rsidP="00DA3836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D121D6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15.00</w:t>
                  </w:r>
                </w:p>
              </w:tc>
              <w:tc>
                <w:tcPr>
                  <w:tcW w:w="2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3856" w:rsidRPr="00D121D6" w:rsidRDefault="00413856" w:rsidP="00DA3836">
                  <w:pPr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D121D6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Cochabamba a Chimoré o viceversa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3856" w:rsidRPr="00D121D6" w:rsidRDefault="00413856" w:rsidP="00DA3836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D121D6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30.00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3856" w:rsidRPr="00D121D6" w:rsidRDefault="00413856" w:rsidP="00DA3836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D121D6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25.00</w:t>
                  </w:r>
                </w:p>
              </w:tc>
            </w:tr>
            <w:tr w:rsidR="00413856" w:rsidRPr="00D121D6" w:rsidTr="00DA3836">
              <w:trPr>
                <w:cantSplit/>
                <w:trHeight w:val="20"/>
              </w:trPr>
              <w:tc>
                <w:tcPr>
                  <w:tcW w:w="2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3856" w:rsidRPr="00D121D6" w:rsidRDefault="00413856" w:rsidP="00DA3836">
                  <w:pPr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D121D6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La Paz a Oruro o viceversa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3856" w:rsidRPr="00D121D6" w:rsidRDefault="00413856" w:rsidP="00DA3836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D121D6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18.00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3856" w:rsidRPr="00D121D6" w:rsidRDefault="00413856" w:rsidP="00DA3836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D121D6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15.00</w:t>
                  </w:r>
                </w:p>
              </w:tc>
              <w:tc>
                <w:tcPr>
                  <w:tcW w:w="2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3856" w:rsidRPr="00D121D6" w:rsidRDefault="00413856" w:rsidP="00DA3836">
                  <w:pPr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D121D6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La Paz a Quillacollo o viceversa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3856" w:rsidRPr="00D121D6" w:rsidRDefault="00413856" w:rsidP="00DA3836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D121D6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30.00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3856" w:rsidRPr="00D121D6" w:rsidRDefault="00413856" w:rsidP="00DA3836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D121D6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25.00</w:t>
                  </w:r>
                </w:p>
              </w:tc>
            </w:tr>
            <w:tr w:rsidR="00413856" w:rsidRPr="00D121D6" w:rsidTr="00DA3836">
              <w:trPr>
                <w:cantSplit/>
                <w:trHeight w:val="20"/>
              </w:trPr>
              <w:tc>
                <w:tcPr>
                  <w:tcW w:w="2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3856" w:rsidRPr="00D121D6" w:rsidRDefault="00413856" w:rsidP="00DA3836">
                  <w:pPr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D121D6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La Paz a Tarija o viceversa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3856" w:rsidRPr="00D121D6" w:rsidRDefault="00413856" w:rsidP="00DA3836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D121D6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18.00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3856" w:rsidRPr="00D121D6" w:rsidRDefault="00413856" w:rsidP="00DA3836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D121D6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15.00</w:t>
                  </w:r>
                </w:p>
              </w:tc>
              <w:tc>
                <w:tcPr>
                  <w:tcW w:w="2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3856" w:rsidRPr="00D121D6" w:rsidRDefault="00413856" w:rsidP="00DA3836">
                  <w:pPr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D121D6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Cochabamba a Quillacollo o viceversa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3856" w:rsidRPr="00D121D6" w:rsidRDefault="00413856" w:rsidP="00DA3836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D121D6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30.00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3856" w:rsidRPr="00D121D6" w:rsidRDefault="00413856" w:rsidP="00DA3836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D121D6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25.00</w:t>
                  </w:r>
                </w:p>
              </w:tc>
            </w:tr>
            <w:tr w:rsidR="00413856" w:rsidRPr="00D121D6" w:rsidTr="00DA3836">
              <w:trPr>
                <w:cantSplit/>
                <w:trHeight w:val="20"/>
              </w:trPr>
              <w:tc>
                <w:tcPr>
                  <w:tcW w:w="2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3856" w:rsidRPr="00D121D6" w:rsidRDefault="00413856" w:rsidP="00DA3836">
                  <w:pPr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D121D6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La Paz a Cobija o viceversa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3856" w:rsidRPr="00D121D6" w:rsidRDefault="00413856" w:rsidP="00DA3836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D121D6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25.00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3856" w:rsidRPr="00D121D6" w:rsidRDefault="00413856" w:rsidP="00DA3836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D121D6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18.00</w:t>
                  </w:r>
                </w:p>
              </w:tc>
              <w:tc>
                <w:tcPr>
                  <w:tcW w:w="2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3856" w:rsidRPr="00D121D6" w:rsidRDefault="00413856" w:rsidP="00DA3836">
                  <w:pPr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D121D6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La Paz a Montero o viceversa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3856" w:rsidRPr="00D121D6" w:rsidRDefault="00413856" w:rsidP="00DA3836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D121D6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30.00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3856" w:rsidRPr="00D121D6" w:rsidRDefault="00413856" w:rsidP="00DA3836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D121D6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25.00</w:t>
                  </w:r>
                </w:p>
              </w:tc>
            </w:tr>
            <w:tr w:rsidR="00413856" w:rsidRPr="00D121D6" w:rsidTr="00DA3836">
              <w:trPr>
                <w:cantSplit/>
                <w:trHeight w:val="20"/>
              </w:trPr>
              <w:tc>
                <w:tcPr>
                  <w:tcW w:w="2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3856" w:rsidRPr="00D121D6" w:rsidRDefault="00413856" w:rsidP="00DA3836">
                  <w:pPr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D121D6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La Paz a Trinidad o viceversa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3856" w:rsidRPr="00D121D6" w:rsidRDefault="00413856" w:rsidP="00DA3836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D121D6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20.00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3856" w:rsidRPr="00D121D6" w:rsidRDefault="00413856" w:rsidP="00DA3836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D121D6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18.00</w:t>
                  </w:r>
                </w:p>
              </w:tc>
              <w:tc>
                <w:tcPr>
                  <w:tcW w:w="2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3856" w:rsidRPr="00D121D6" w:rsidRDefault="00413856" w:rsidP="00DA3836">
                  <w:pPr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D121D6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Santa Cruz a Montero o viceversa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3856" w:rsidRPr="00D121D6" w:rsidRDefault="00413856" w:rsidP="00DA3836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D121D6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30.00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3856" w:rsidRPr="00D121D6" w:rsidRDefault="00413856" w:rsidP="00DA3836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D121D6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25.00</w:t>
                  </w:r>
                </w:p>
              </w:tc>
            </w:tr>
            <w:tr w:rsidR="00413856" w:rsidRPr="00D121D6" w:rsidTr="00DA3836">
              <w:trPr>
                <w:cantSplit/>
                <w:trHeight w:val="20"/>
              </w:trPr>
              <w:tc>
                <w:tcPr>
                  <w:tcW w:w="2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3856" w:rsidRPr="00D121D6" w:rsidRDefault="00413856" w:rsidP="00DA3836">
                  <w:pPr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D121D6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Cochabamba a Santa Cruz o viceversa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3856" w:rsidRPr="00D121D6" w:rsidRDefault="00413856" w:rsidP="00DA3836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D121D6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18.00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3856" w:rsidRPr="00D121D6" w:rsidRDefault="00413856" w:rsidP="00DA3836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D121D6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15.00</w:t>
                  </w:r>
                </w:p>
              </w:tc>
              <w:tc>
                <w:tcPr>
                  <w:tcW w:w="2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3856" w:rsidRPr="00D121D6" w:rsidRDefault="00413856" w:rsidP="00DA3836">
                  <w:pPr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D121D6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Cochabamba a Montero o viceversa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3856" w:rsidRPr="00D121D6" w:rsidRDefault="00413856" w:rsidP="00DA3836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D121D6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30.00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3856" w:rsidRPr="00D121D6" w:rsidRDefault="00413856" w:rsidP="00DA3836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D121D6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25.00</w:t>
                  </w:r>
                </w:p>
              </w:tc>
            </w:tr>
            <w:tr w:rsidR="00413856" w:rsidRPr="00D121D6" w:rsidTr="00DA3836">
              <w:trPr>
                <w:cantSplit/>
                <w:trHeight w:val="20"/>
              </w:trPr>
              <w:tc>
                <w:tcPr>
                  <w:tcW w:w="2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3856" w:rsidRPr="00D121D6" w:rsidRDefault="00413856" w:rsidP="00DA3836">
                  <w:pPr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D121D6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Cochabamba a Sucre o viceversa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3856" w:rsidRPr="00D121D6" w:rsidRDefault="00413856" w:rsidP="00DA3836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D121D6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18.00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3856" w:rsidRPr="00D121D6" w:rsidRDefault="00413856" w:rsidP="00DA3836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D121D6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15.00</w:t>
                  </w:r>
                </w:p>
              </w:tc>
              <w:tc>
                <w:tcPr>
                  <w:tcW w:w="2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3856" w:rsidRPr="00D121D6" w:rsidRDefault="00413856" w:rsidP="00DA3836">
                  <w:pPr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D121D6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Trinidad a Riberalta o viceversa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3856" w:rsidRPr="00D121D6" w:rsidRDefault="00413856" w:rsidP="00DA3836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D121D6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30.00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3856" w:rsidRPr="00D121D6" w:rsidRDefault="00413856" w:rsidP="00DA3836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D121D6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25.00</w:t>
                  </w:r>
                </w:p>
              </w:tc>
            </w:tr>
            <w:tr w:rsidR="00413856" w:rsidRPr="00D121D6" w:rsidTr="00DA3836">
              <w:trPr>
                <w:cantSplit/>
                <w:trHeight w:val="20"/>
              </w:trPr>
              <w:tc>
                <w:tcPr>
                  <w:tcW w:w="2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3856" w:rsidRPr="00D121D6" w:rsidRDefault="00413856" w:rsidP="00DA3836">
                  <w:pPr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D121D6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Cochabamba a Cobija o viceversa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3856" w:rsidRPr="00D121D6" w:rsidRDefault="00413856" w:rsidP="00DA3836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D121D6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25.00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3856" w:rsidRPr="00D121D6" w:rsidRDefault="00413856" w:rsidP="00DA3836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D121D6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18.00</w:t>
                  </w:r>
                </w:p>
              </w:tc>
              <w:tc>
                <w:tcPr>
                  <w:tcW w:w="2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3856" w:rsidRPr="00D121D6" w:rsidRDefault="00413856" w:rsidP="00DA3836">
                  <w:pPr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D121D6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Santa Cruz a Yacuiba o viceversa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3856" w:rsidRPr="00D121D6" w:rsidRDefault="00413856" w:rsidP="00DA3836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D121D6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30.00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3856" w:rsidRPr="00D121D6" w:rsidRDefault="00413856" w:rsidP="00DA3836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D121D6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25.00</w:t>
                  </w:r>
                </w:p>
              </w:tc>
            </w:tr>
            <w:tr w:rsidR="00413856" w:rsidRPr="00D121D6" w:rsidTr="00DA3836">
              <w:trPr>
                <w:cantSplit/>
                <w:trHeight w:val="20"/>
              </w:trPr>
              <w:tc>
                <w:tcPr>
                  <w:tcW w:w="2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3856" w:rsidRPr="00D121D6" w:rsidRDefault="00413856" w:rsidP="00DA3836">
                  <w:pPr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D121D6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Cochabamba a Trinidad o viceversa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3856" w:rsidRPr="00D121D6" w:rsidRDefault="00413856" w:rsidP="00DA3836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D121D6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20.00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3856" w:rsidRPr="00D121D6" w:rsidRDefault="00413856" w:rsidP="00DA3836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D121D6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18.00</w:t>
                  </w:r>
                </w:p>
              </w:tc>
              <w:tc>
                <w:tcPr>
                  <w:tcW w:w="2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3856" w:rsidRPr="00D121D6" w:rsidRDefault="00413856" w:rsidP="00DA3836">
                  <w:pPr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D121D6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Santa Cruz a Bermejo o viceversa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3856" w:rsidRPr="00D121D6" w:rsidRDefault="00413856" w:rsidP="00DA3836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D121D6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30.00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3856" w:rsidRPr="00D121D6" w:rsidRDefault="00413856" w:rsidP="00DA3836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D121D6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25.00</w:t>
                  </w:r>
                </w:p>
              </w:tc>
            </w:tr>
            <w:tr w:rsidR="00413856" w:rsidRPr="00D121D6" w:rsidTr="00DA3836">
              <w:trPr>
                <w:cantSplit/>
                <w:trHeight w:val="20"/>
              </w:trPr>
              <w:tc>
                <w:tcPr>
                  <w:tcW w:w="2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3856" w:rsidRPr="00D121D6" w:rsidRDefault="00413856" w:rsidP="00DA3836">
                  <w:pPr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D121D6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Trinidad a Sucre o viceversa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3856" w:rsidRPr="00D121D6" w:rsidRDefault="00413856" w:rsidP="00DA3836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D121D6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20.00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3856" w:rsidRPr="00D121D6" w:rsidRDefault="00413856" w:rsidP="00DA3836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D121D6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18.00</w:t>
                  </w:r>
                </w:p>
              </w:tc>
              <w:tc>
                <w:tcPr>
                  <w:tcW w:w="2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3856" w:rsidRPr="00D121D6" w:rsidRDefault="00413856" w:rsidP="00DA3836">
                  <w:pPr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D121D6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 xml:space="preserve">La Paz a Tupiza 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3856" w:rsidRPr="00D121D6" w:rsidRDefault="00413856" w:rsidP="00DA3836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D121D6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30.00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3856" w:rsidRPr="00D121D6" w:rsidRDefault="00413856" w:rsidP="00DA3836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D121D6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25.00</w:t>
                  </w:r>
                </w:p>
              </w:tc>
            </w:tr>
            <w:tr w:rsidR="00413856" w:rsidRPr="00D121D6" w:rsidTr="00DA3836">
              <w:trPr>
                <w:cantSplit/>
                <w:trHeight w:val="20"/>
              </w:trPr>
              <w:tc>
                <w:tcPr>
                  <w:tcW w:w="2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3856" w:rsidRPr="00D121D6" w:rsidRDefault="00413856" w:rsidP="00DA3836">
                  <w:pPr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D121D6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 xml:space="preserve">Cochabamba a Tarija  o viceversa 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3856" w:rsidRPr="00D121D6" w:rsidRDefault="00413856" w:rsidP="00DA3836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D121D6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18.00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3856" w:rsidRPr="00D121D6" w:rsidRDefault="00413856" w:rsidP="00DA3836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D121D6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15.00</w:t>
                  </w:r>
                </w:p>
              </w:tc>
              <w:tc>
                <w:tcPr>
                  <w:tcW w:w="2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3856" w:rsidRPr="00D121D6" w:rsidRDefault="00413856" w:rsidP="00DA3836">
                  <w:pPr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D121D6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 xml:space="preserve">Cochabamba a Tupiza 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3856" w:rsidRPr="00D121D6" w:rsidRDefault="00413856" w:rsidP="00DA3836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D121D6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30.00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3856" w:rsidRPr="00D121D6" w:rsidRDefault="00413856" w:rsidP="00DA3836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D121D6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25.00</w:t>
                  </w:r>
                </w:p>
              </w:tc>
            </w:tr>
            <w:tr w:rsidR="00413856" w:rsidRPr="00D121D6" w:rsidTr="00DA3836">
              <w:trPr>
                <w:cantSplit/>
                <w:trHeight w:val="20"/>
              </w:trPr>
              <w:tc>
                <w:tcPr>
                  <w:tcW w:w="2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3856" w:rsidRPr="00D121D6" w:rsidRDefault="00413856" w:rsidP="00DA3836">
                  <w:pPr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D121D6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Santa Cruz a Tarija o viceversa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3856" w:rsidRPr="00D121D6" w:rsidRDefault="00413856" w:rsidP="00DA3836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D121D6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18.00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3856" w:rsidRPr="00D121D6" w:rsidRDefault="00413856" w:rsidP="00DA3836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D121D6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15.00</w:t>
                  </w:r>
                </w:p>
              </w:tc>
              <w:tc>
                <w:tcPr>
                  <w:tcW w:w="2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3856" w:rsidRPr="00D121D6" w:rsidRDefault="00413856" w:rsidP="00DA3836">
                  <w:pPr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D121D6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 xml:space="preserve">La Paz a </w:t>
                  </w:r>
                  <w:proofErr w:type="spellStart"/>
                  <w:r w:rsidRPr="00D121D6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Villazon</w:t>
                  </w:r>
                  <w:proofErr w:type="spellEnd"/>
                  <w:r w:rsidRPr="00D121D6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 xml:space="preserve">                  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3856" w:rsidRPr="00D121D6" w:rsidRDefault="00413856" w:rsidP="00DA3836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D121D6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30.00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3856" w:rsidRPr="00D121D6" w:rsidRDefault="00413856" w:rsidP="00DA3836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D121D6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25.00</w:t>
                  </w:r>
                </w:p>
              </w:tc>
            </w:tr>
            <w:tr w:rsidR="00413856" w:rsidRPr="00D121D6" w:rsidTr="00DA3836">
              <w:trPr>
                <w:cantSplit/>
                <w:trHeight w:val="20"/>
              </w:trPr>
              <w:tc>
                <w:tcPr>
                  <w:tcW w:w="2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3856" w:rsidRPr="00D121D6" w:rsidRDefault="00413856" w:rsidP="00DA3836">
                  <w:pPr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D121D6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Santa Cruz a Sucre o viceversa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3856" w:rsidRPr="00D121D6" w:rsidRDefault="00413856" w:rsidP="00DA3836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D121D6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18.00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3856" w:rsidRPr="00D121D6" w:rsidRDefault="00413856" w:rsidP="00DA3836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D121D6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15.00</w:t>
                  </w:r>
                </w:p>
              </w:tc>
              <w:tc>
                <w:tcPr>
                  <w:tcW w:w="2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3856" w:rsidRPr="00D121D6" w:rsidRDefault="00413856" w:rsidP="00DA3836">
                  <w:pPr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D121D6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 xml:space="preserve">La Paz a </w:t>
                  </w:r>
                  <w:proofErr w:type="spellStart"/>
                  <w:r w:rsidRPr="00D121D6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Llallagua</w:t>
                  </w:r>
                  <w:proofErr w:type="spellEnd"/>
                  <w:r w:rsidRPr="00D121D6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 xml:space="preserve"> 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3856" w:rsidRPr="00D121D6" w:rsidRDefault="00413856" w:rsidP="00DA3836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D121D6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30.00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3856" w:rsidRPr="00D121D6" w:rsidRDefault="00413856" w:rsidP="00DA3836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D121D6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25.00</w:t>
                  </w:r>
                </w:p>
              </w:tc>
            </w:tr>
            <w:tr w:rsidR="00413856" w:rsidRPr="00D121D6" w:rsidTr="00DA3836">
              <w:trPr>
                <w:cantSplit/>
                <w:trHeight w:val="20"/>
              </w:trPr>
              <w:tc>
                <w:tcPr>
                  <w:tcW w:w="2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3856" w:rsidRPr="00D121D6" w:rsidRDefault="00413856" w:rsidP="00DA3836">
                  <w:pPr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D121D6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Cobija a Sucre o viceversa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3856" w:rsidRPr="00D121D6" w:rsidRDefault="00413856" w:rsidP="00DA3836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D121D6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25.00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3856" w:rsidRPr="00D121D6" w:rsidRDefault="00413856" w:rsidP="00DA3836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D121D6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18.00</w:t>
                  </w:r>
                </w:p>
              </w:tc>
              <w:tc>
                <w:tcPr>
                  <w:tcW w:w="2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3856" w:rsidRPr="00D121D6" w:rsidRDefault="00413856" w:rsidP="00DA3836">
                  <w:pPr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D121D6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 xml:space="preserve">La Paz a Monteagudo 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3856" w:rsidRPr="00D121D6" w:rsidRDefault="00413856" w:rsidP="00DA3836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D121D6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30.00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3856" w:rsidRPr="00D121D6" w:rsidRDefault="00413856" w:rsidP="00DA3836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D121D6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25.00</w:t>
                  </w:r>
                </w:p>
              </w:tc>
            </w:tr>
            <w:tr w:rsidR="00413856" w:rsidRPr="00D121D6" w:rsidTr="00DA3836">
              <w:trPr>
                <w:cantSplit/>
                <w:trHeight w:val="20"/>
              </w:trPr>
              <w:tc>
                <w:tcPr>
                  <w:tcW w:w="2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3856" w:rsidRPr="00D121D6" w:rsidRDefault="00413856" w:rsidP="00DA3836">
                  <w:pPr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D121D6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Santa Cruz a Cobija o viceversa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3856" w:rsidRPr="00D121D6" w:rsidRDefault="00413856" w:rsidP="00DA3836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D121D6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25.00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3856" w:rsidRPr="00D121D6" w:rsidRDefault="00413856" w:rsidP="00DA3836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D121D6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18.00</w:t>
                  </w:r>
                </w:p>
              </w:tc>
              <w:tc>
                <w:tcPr>
                  <w:tcW w:w="2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3856" w:rsidRPr="00D121D6" w:rsidRDefault="00413856" w:rsidP="00DA3836">
                  <w:pPr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D121D6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Potosí a Tupiza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3856" w:rsidRPr="00D121D6" w:rsidRDefault="00413856" w:rsidP="00DA3836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D121D6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30.00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3856" w:rsidRPr="00D121D6" w:rsidRDefault="00413856" w:rsidP="00DA3836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D121D6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25.00</w:t>
                  </w:r>
                </w:p>
              </w:tc>
            </w:tr>
            <w:tr w:rsidR="00413856" w:rsidRPr="00D121D6" w:rsidTr="00DA3836">
              <w:trPr>
                <w:cantSplit/>
                <w:trHeight w:val="20"/>
              </w:trPr>
              <w:tc>
                <w:tcPr>
                  <w:tcW w:w="2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3856" w:rsidRPr="00D121D6" w:rsidRDefault="00413856" w:rsidP="00DA3836">
                  <w:pPr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D121D6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Sucre a Tarija o viceversa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3856" w:rsidRPr="00D121D6" w:rsidRDefault="00413856" w:rsidP="00DA3836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D121D6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18.00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3856" w:rsidRPr="00D121D6" w:rsidRDefault="00413856" w:rsidP="00DA3836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D121D6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15.00</w:t>
                  </w:r>
                </w:p>
              </w:tc>
              <w:tc>
                <w:tcPr>
                  <w:tcW w:w="2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3856" w:rsidRPr="00D121D6" w:rsidRDefault="00413856" w:rsidP="00DA3836">
                  <w:pPr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D121D6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 xml:space="preserve">Cochabamba a </w:t>
                  </w:r>
                  <w:proofErr w:type="spellStart"/>
                  <w:r w:rsidRPr="00D121D6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Villamontes</w:t>
                  </w:r>
                  <w:proofErr w:type="spellEnd"/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3856" w:rsidRPr="00D121D6" w:rsidRDefault="00413856" w:rsidP="00DA3836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D121D6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30.00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3856" w:rsidRPr="00D121D6" w:rsidRDefault="00413856" w:rsidP="00DA3836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D121D6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25.00</w:t>
                  </w:r>
                </w:p>
              </w:tc>
            </w:tr>
            <w:tr w:rsidR="00413856" w:rsidRPr="00D121D6" w:rsidTr="00DA3836">
              <w:trPr>
                <w:cantSplit/>
                <w:trHeight w:val="20"/>
              </w:trPr>
              <w:tc>
                <w:tcPr>
                  <w:tcW w:w="2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3856" w:rsidRPr="00D121D6" w:rsidRDefault="00413856" w:rsidP="00DA3836">
                  <w:pPr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D121D6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Cobija a Trinidad o viceversa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3856" w:rsidRPr="00D121D6" w:rsidRDefault="00413856" w:rsidP="00DA3836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D121D6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25.00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3856" w:rsidRPr="00D121D6" w:rsidRDefault="00413856" w:rsidP="00DA3836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D121D6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18.00</w:t>
                  </w:r>
                </w:p>
              </w:tc>
              <w:tc>
                <w:tcPr>
                  <w:tcW w:w="2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3856" w:rsidRPr="00D121D6" w:rsidRDefault="00413856" w:rsidP="00DA3836">
                  <w:pPr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D121D6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 xml:space="preserve">La Paz a Uncía 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3856" w:rsidRPr="00D121D6" w:rsidRDefault="00413856" w:rsidP="00DA3836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D121D6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30.00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3856" w:rsidRPr="00D121D6" w:rsidRDefault="00413856" w:rsidP="00DA3836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D121D6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25.00</w:t>
                  </w:r>
                </w:p>
              </w:tc>
            </w:tr>
            <w:tr w:rsidR="00413856" w:rsidRPr="00D121D6" w:rsidTr="00DA3836">
              <w:trPr>
                <w:cantSplit/>
                <w:trHeight w:val="20"/>
              </w:trPr>
              <w:tc>
                <w:tcPr>
                  <w:tcW w:w="2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3856" w:rsidRPr="00D121D6" w:rsidRDefault="00413856" w:rsidP="00DA3836">
                  <w:pPr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D121D6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Tarija a Cobija o viceversa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3856" w:rsidRPr="00D121D6" w:rsidRDefault="00413856" w:rsidP="00DA3836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D121D6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25.00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3856" w:rsidRPr="00D121D6" w:rsidRDefault="00413856" w:rsidP="00DA3836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D121D6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18.00</w:t>
                  </w:r>
                </w:p>
              </w:tc>
              <w:tc>
                <w:tcPr>
                  <w:tcW w:w="2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3856" w:rsidRPr="00D121D6" w:rsidRDefault="00413856" w:rsidP="00DA3836">
                  <w:pPr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D121D6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 xml:space="preserve">Cochabamba a </w:t>
                  </w:r>
                  <w:proofErr w:type="spellStart"/>
                  <w:r w:rsidRPr="00D121D6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Villazon</w:t>
                  </w:r>
                  <w:proofErr w:type="spellEnd"/>
                  <w:r w:rsidRPr="00D121D6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 xml:space="preserve"> 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3856" w:rsidRPr="00D121D6" w:rsidRDefault="00413856" w:rsidP="00DA3836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D121D6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30.00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3856" w:rsidRPr="00D121D6" w:rsidRDefault="00413856" w:rsidP="00DA3836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D121D6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25.00</w:t>
                  </w:r>
                </w:p>
              </w:tc>
            </w:tr>
            <w:tr w:rsidR="00413856" w:rsidRPr="00D121D6" w:rsidTr="00DA3836">
              <w:trPr>
                <w:cantSplit/>
                <w:trHeight w:val="20"/>
              </w:trPr>
              <w:tc>
                <w:tcPr>
                  <w:tcW w:w="2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3856" w:rsidRPr="00D121D6" w:rsidRDefault="00413856" w:rsidP="00DA3836">
                  <w:pPr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D121D6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Tarija a Trinidad o viceversa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3856" w:rsidRPr="00D121D6" w:rsidRDefault="00413856" w:rsidP="00DA3836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D121D6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20.00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3856" w:rsidRPr="00D121D6" w:rsidRDefault="00413856" w:rsidP="00DA3836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D121D6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18.00</w:t>
                  </w:r>
                </w:p>
              </w:tc>
              <w:tc>
                <w:tcPr>
                  <w:tcW w:w="2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3856" w:rsidRPr="00D121D6" w:rsidRDefault="00413856" w:rsidP="00DA3836">
                  <w:pPr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D121D6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 xml:space="preserve">Cochabamba a Monteagudo 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3856" w:rsidRPr="00D121D6" w:rsidRDefault="00413856" w:rsidP="00DA3836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D121D6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30.00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3856" w:rsidRPr="00D121D6" w:rsidRDefault="00413856" w:rsidP="00DA3836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D121D6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25.00</w:t>
                  </w:r>
                </w:p>
              </w:tc>
            </w:tr>
            <w:tr w:rsidR="00413856" w:rsidRPr="00D121D6" w:rsidTr="00DA3836">
              <w:trPr>
                <w:cantSplit/>
                <w:trHeight w:val="20"/>
              </w:trPr>
              <w:tc>
                <w:tcPr>
                  <w:tcW w:w="2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3856" w:rsidRPr="00D121D6" w:rsidRDefault="00413856" w:rsidP="00DA3836">
                  <w:pPr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D121D6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Santa Cruz a Oruro o viceversa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3856" w:rsidRPr="00D121D6" w:rsidRDefault="00413856" w:rsidP="00DA3836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D121D6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18.00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3856" w:rsidRPr="00D121D6" w:rsidRDefault="00413856" w:rsidP="00DA3836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D121D6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15.00</w:t>
                  </w:r>
                </w:p>
              </w:tc>
              <w:tc>
                <w:tcPr>
                  <w:tcW w:w="2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3856" w:rsidRPr="00D121D6" w:rsidRDefault="00413856" w:rsidP="00DA3836">
                  <w:pPr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D121D6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 xml:space="preserve">Santa Cruz a </w:t>
                  </w:r>
                  <w:proofErr w:type="spellStart"/>
                  <w:r w:rsidRPr="00D121D6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Villamontes</w:t>
                  </w:r>
                  <w:proofErr w:type="spellEnd"/>
                  <w:r w:rsidRPr="00D121D6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 xml:space="preserve"> 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3856" w:rsidRPr="00D121D6" w:rsidRDefault="00413856" w:rsidP="00DA3836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D121D6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30.00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3856" w:rsidRPr="00D121D6" w:rsidRDefault="00413856" w:rsidP="00DA3836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D121D6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25.00</w:t>
                  </w:r>
                </w:p>
              </w:tc>
            </w:tr>
            <w:tr w:rsidR="00413856" w:rsidRPr="00D121D6" w:rsidTr="00DA3836">
              <w:trPr>
                <w:cantSplit/>
                <w:trHeight w:val="20"/>
              </w:trPr>
              <w:tc>
                <w:tcPr>
                  <w:tcW w:w="2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3856" w:rsidRPr="00D121D6" w:rsidRDefault="00413856" w:rsidP="00DA3836">
                  <w:pPr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D121D6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Cochabamba a Oruro o viceversa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3856" w:rsidRPr="00D121D6" w:rsidRDefault="00413856" w:rsidP="00DA3836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D121D6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18.00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3856" w:rsidRPr="00D121D6" w:rsidRDefault="00413856" w:rsidP="00DA3836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D121D6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15.00</w:t>
                  </w:r>
                </w:p>
              </w:tc>
              <w:tc>
                <w:tcPr>
                  <w:tcW w:w="2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3856" w:rsidRPr="00D121D6" w:rsidRDefault="00413856" w:rsidP="00DA3836">
                  <w:pPr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D121D6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Sucre a Monteagudo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3856" w:rsidRPr="00D121D6" w:rsidRDefault="00413856" w:rsidP="00DA3836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D121D6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30.00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3856" w:rsidRPr="00D121D6" w:rsidRDefault="00413856" w:rsidP="00DA3836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D121D6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25.00</w:t>
                  </w:r>
                </w:p>
              </w:tc>
            </w:tr>
            <w:tr w:rsidR="00413856" w:rsidRPr="00D121D6" w:rsidTr="00DA3836">
              <w:trPr>
                <w:cantSplit/>
                <w:trHeight w:val="20"/>
              </w:trPr>
              <w:tc>
                <w:tcPr>
                  <w:tcW w:w="2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3856" w:rsidRPr="00D121D6" w:rsidRDefault="00413856" w:rsidP="00DA3836">
                  <w:pPr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D121D6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 xml:space="preserve">Potosí a Sucre o viceversa 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3856" w:rsidRPr="00D121D6" w:rsidRDefault="00413856" w:rsidP="00DA3836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D121D6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18.00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3856" w:rsidRPr="00D121D6" w:rsidRDefault="00413856" w:rsidP="00DA3836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D121D6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15.00</w:t>
                  </w:r>
                </w:p>
              </w:tc>
              <w:tc>
                <w:tcPr>
                  <w:tcW w:w="2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3856" w:rsidRPr="00D121D6" w:rsidRDefault="00413856" w:rsidP="00DA3836">
                  <w:pPr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D121D6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La Paz a Atocha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3856" w:rsidRPr="00D121D6" w:rsidRDefault="00413856" w:rsidP="00DA3836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D121D6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30.00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3856" w:rsidRPr="00D121D6" w:rsidRDefault="00413856" w:rsidP="00DA3836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D121D6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25.00</w:t>
                  </w:r>
                </w:p>
              </w:tc>
            </w:tr>
            <w:tr w:rsidR="00413856" w:rsidRPr="00D121D6" w:rsidTr="00DA3836">
              <w:trPr>
                <w:cantSplit/>
                <w:trHeight w:val="20"/>
              </w:trPr>
              <w:tc>
                <w:tcPr>
                  <w:tcW w:w="2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3856" w:rsidRPr="00D121D6" w:rsidRDefault="00413856" w:rsidP="00DA3836">
                  <w:pPr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D121D6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 xml:space="preserve">Santa Cruz a Potosí o viceversa 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3856" w:rsidRPr="00D121D6" w:rsidRDefault="00413856" w:rsidP="00DA3836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D121D6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18.00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3856" w:rsidRPr="00D121D6" w:rsidRDefault="00413856" w:rsidP="00DA3836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D121D6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15.00</w:t>
                  </w:r>
                </w:p>
              </w:tc>
              <w:tc>
                <w:tcPr>
                  <w:tcW w:w="2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3856" w:rsidRPr="00D121D6" w:rsidRDefault="00413856" w:rsidP="00DA3836">
                  <w:pPr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D121D6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 xml:space="preserve">La Paz a </w:t>
                  </w:r>
                  <w:proofErr w:type="spellStart"/>
                  <w:r w:rsidRPr="00D121D6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Chuquihuta</w:t>
                  </w:r>
                  <w:proofErr w:type="spellEnd"/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3856" w:rsidRPr="00D121D6" w:rsidRDefault="00413856" w:rsidP="00DA3836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D121D6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30.00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3856" w:rsidRPr="00D121D6" w:rsidRDefault="00413856" w:rsidP="00DA3836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D121D6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25.00</w:t>
                  </w:r>
                </w:p>
              </w:tc>
            </w:tr>
            <w:tr w:rsidR="00413856" w:rsidRPr="00D121D6" w:rsidTr="00DA3836">
              <w:trPr>
                <w:cantSplit/>
                <w:trHeight w:val="20"/>
              </w:trPr>
              <w:tc>
                <w:tcPr>
                  <w:tcW w:w="2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3856" w:rsidRPr="00D121D6" w:rsidRDefault="00413856" w:rsidP="00DA3836">
                  <w:pPr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D121D6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 xml:space="preserve">Cochabamba a Potosí  o viceversa 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3856" w:rsidRPr="00D121D6" w:rsidRDefault="00413856" w:rsidP="00DA3836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D121D6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18.00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3856" w:rsidRPr="00D121D6" w:rsidRDefault="00413856" w:rsidP="00DA3836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D121D6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15.00</w:t>
                  </w:r>
                </w:p>
              </w:tc>
              <w:tc>
                <w:tcPr>
                  <w:tcW w:w="2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3856" w:rsidRPr="00D121D6" w:rsidRDefault="00413856" w:rsidP="00DA3836">
                  <w:pPr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D121D6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 xml:space="preserve">La Paz a Challapata 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3856" w:rsidRPr="00D121D6" w:rsidRDefault="00413856" w:rsidP="00DA3836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D121D6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30.00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3856" w:rsidRPr="00D121D6" w:rsidRDefault="00413856" w:rsidP="00DA3836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D121D6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25.00</w:t>
                  </w:r>
                </w:p>
              </w:tc>
            </w:tr>
            <w:tr w:rsidR="00413856" w:rsidRPr="00D121D6" w:rsidTr="00DA3836">
              <w:trPr>
                <w:cantSplit/>
                <w:trHeight w:val="20"/>
              </w:trPr>
              <w:tc>
                <w:tcPr>
                  <w:tcW w:w="2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3856" w:rsidRPr="00D121D6" w:rsidRDefault="00413856" w:rsidP="00DA3836">
                  <w:pPr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D121D6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La Paz a Yacuiba o viceversa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3856" w:rsidRPr="00D121D6" w:rsidRDefault="00413856" w:rsidP="00DA3836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D121D6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30.00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3856" w:rsidRPr="00D121D6" w:rsidRDefault="00413856" w:rsidP="00DA3836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D121D6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25.00</w:t>
                  </w:r>
                </w:p>
              </w:tc>
              <w:tc>
                <w:tcPr>
                  <w:tcW w:w="2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3856" w:rsidRPr="00D121D6" w:rsidRDefault="00413856" w:rsidP="00DA3836">
                  <w:pPr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D121D6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 xml:space="preserve">La Paz a </w:t>
                  </w:r>
                  <w:proofErr w:type="spellStart"/>
                  <w:r w:rsidRPr="00D121D6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Muyupampa</w:t>
                  </w:r>
                  <w:proofErr w:type="spellEnd"/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3856" w:rsidRPr="00D121D6" w:rsidRDefault="00413856" w:rsidP="00DA3836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D121D6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30.00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3856" w:rsidRPr="00D121D6" w:rsidRDefault="00413856" w:rsidP="00DA3836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D121D6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25.00</w:t>
                  </w:r>
                </w:p>
              </w:tc>
            </w:tr>
            <w:tr w:rsidR="00413856" w:rsidRPr="00D121D6" w:rsidTr="00DA3836">
              <w:trPr>
                <w:cantSplit/>
                <w:trHeight w:val="20"/>
              </w:trPr>
              <w:tc>
                <w:tcPr>
                  <w:tcW w:w="2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3856" w:rsidRPr="00D121D6" w:rsidRDefault="00413856" w:rsidP="00DA3836">
                  <w:pPr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D121D6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 xml:space="preserve">Cochabamba a Yacuiba o viceversa 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3856" w:rsidRPr="00D121D6" w:rsidRDefault="00413856" w:rsidP="00DA3836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D121D6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30.00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3856" w:rsidRPr="00D121D6" w:rsidRDefault="00413856" w:rsidP="00DA3836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D121D6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25.00</w:t>
                  </w:r>
                </w:p>
              </w:tc>
              <w:tc>
                <w:tcPr>
                  <w:tcW w:w="2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3856" w:rsidRPr="00D121D6" w:rsidRDefault="00413856" w:rsidP="00DA3836">
                  <w:pPr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D121D6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 xml:space="preserve">Sucre a </w:t>
                  </w:r>
                  <w:proofErr w:type="spellStart"/>
                  <w:r w:rsidRPr="00D121D6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Muyupampa</w:t>
                  </w:r>
                  <w:proofErr w:type="spellEnd"/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3856" w:rsidRPr="00D121D6" w:rsidRDefault="00413856" w:rsidP="00DA3836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D121D6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30.00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3856" w:rsidRPr="00D121D6" w:rsidRDefault="00413856" w:rsidP="00DA3836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D121D6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25.00</w:t>
                  </w:r>
                </w:p>
              </w:tc>
            </w:tr>
            <w:tr w:rsidR="00413856" w:rsidRPr="00D121D6" w:rsidTr="00DA3836">
              <w:trPr>
                <w:cantSplit/>
                <w:trHeight w:val="20"/>
              </w:trPr>
              <w:tc>
                <w:tcPr>
                  <w:tcW w:w="2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3856" w:rsidRPr="00D121D6" w:rsidRDefault="00413856" w:rsidP="00DA3836">
                  <w:pPr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D121D6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La Paz a Riberalta o viceversa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3856" w:rsidRPr="00D121D6" w:rsidRDefault="00413856" w:rsidP="00DA3836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D121D6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30.00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3856" w:rsidRPr="00D121D6" w:rsidRDefault="00413856" w:rsidP="00DA3836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D121D6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25.00</w:t>
                  </w:r>
                </w:p>
              </w:tc>
              <w:tc>
                <w:tcPr>
                  <w:tcW w:w="2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3856" w:rsidRPr="00D121D6" w:rsidRDefault="00413856" w:rsidP="00DA3836">
                  <w:pPr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D121D6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Sucre a Camargo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3856" w:rsidRPr="00D121D6" w:rsidRDefault="00413856" w:rsidP="00DA3836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D121D6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30.00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3856" w:rsidRPr="00D121D6" w:rsidRDefault="00413856" w:rsidP="00DA3836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D121D6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25.00</w:t>
                  </w:r>
                </w:p>
              </w:tc>
            </w:tr>
            <w:tr w:rsidR="00413856" w:rsidRPr="00D121D6" w:rsidTr="00DA3836">
              <w:trPr>
                <w:cantSplit/>
                <w:trHeight w:val="20"/>
              </w:trPr>
              <w:tc>
                <w:tcPr>
                  <w:tcW w:w="2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3856" w:rsidRPr="00D121D6" w:rsidRDefault="00413856" w:rsidP="00DA3836">
                  <w:pPr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D121D6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Cochabamba a Riberalta o viceversa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3856" w:rsidRPr="00D121D6" w:rsidRDefault="00413856" w:rsidP="00DA3836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D121D6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30.00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3856" w:rsidRPr="00D121D6" w:rsidRDefault="00413856" w:rsidP="00DA3836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D121D6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25.00</w:t>
                  </w:r>
                </w:p>
              </w:tc>
              <w:tc>
                <w:tcPr>
                  <w:tcW w:w="2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3856" w:rsidRPr="00D121D6" w:rsidRDefault="00413856" w:rsidP="00DA3836">
                  <w:pPr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D121D6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 xml:space="preserve">Sucre a </w:t>
                  </w:r>
                  <w:proofErr w:type="spellStart"/>
                  <w:r w:rsidRPr="00D121D6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Culpina</w:t>
                  </w:r>
                  <w:proofErr w:type="spellEnd"/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3856" w:rsidRPr="00D121D6" w:rsidRDefault="00413856" w:rsidP="00DA3836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D121D6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30.00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3856" w:rsidRPr="00D121D6" w:rsidRDefault="00413856" w:rsidP="00DA3836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D121D6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25.00</w:t>
                  </w:r>
                </w:p>
              </w:tc>
            </w:tr>
            <w:tr w:rsidR="00413856" w:rsidRPr="00D121D6" w:rsidTr="00DA3836">
              <w:trPr>
                <w:cantSplit/>
                <w:trHeight w:val="20"/>
              </w:trPr>
              <w:tc>
                <w:tcPr>
                  <w:tcW w:w="2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3856" w:rsidRPr="00D121D6" w:rsidRDefault="00413856" w:rsidP="00DA3836">
                  <w:pPr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D121D6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La Paz a Bermejo o viceversa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3856" w:rsidRPr="00D121D6" w:rsidRDefault="00413856" w:rsidP="00DA3836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D121D6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30.00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3856" w:rsidRPr="00D121D6" w:rsidRDefault="00413856" w:rsidP="00DA3836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D121D6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25.00</w:t>
                  </w:r>
                </w:p>
              </w:tc>
              <w:tc>
                <w:tcPr>
                  <w:tcW w:w="2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3856" w:rsidRPr="00D121D6" w:rsidRDefault="00413856" w:rsidP="00DA3836">
                  <w:pPr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D121D6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De Oficinas Regionales y Central  de la AETN  a diferentes  Provincias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3856" w:rsidRPr="00D121D6" w:rsidRDefault="00413856" w:rsidP="00DA3836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D121D6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30.00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3856" w:rsidRPr="00D121D6" w:rsidRDefault="00413856" w:rsidP="00DA3836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D121D6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25.00</w:t>
                  </w:r>
                </w:p>
              </w:tc>
            </w:tr>
            <w:tr w:rsidR="00413856" w:rsidRPr="00D121D6" w:rsidTr="00DA3836">
              <w:trPr>
                <w:cantSplit/>
                <w:trHeight w:val="20"/>
              </w:trPr>
              <w:tc>
                <w:tcPr>
                  <w:tcW w:w="800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3856" w:rsidRPr="00D121D6" w:rsidRDefault="00413856" w:rsidP="00DA3836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D121D6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  <w:t>SERVICIO EXPRESO</w:t>
                  </w:r>
                </w:p>
              </w:tc>
            </w:tr>
            <w:tr w:rsidR="00413856" w:rsidRPr="00D121D6" w:rsidTr="00DA3836">
              <w:trPr>
                <w:cantSplit/>
                <w:trHeight w:val="20"/>
              </w:trPr>
              <w:tc>
                <w:tcPr>
                  <w:tcW w:w="23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13856" w:rsidRPr="00D121D6" w:rsidRDefault="00413856" w:rsidP="00DA3836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D121D6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  <w:t>Rutas</w:t>
                  </w:r>
                </w:p>
              </w:tc>
              <w:tc>
                <w:tcPr>
                  <w:tcW w:w="164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3856" w:rsidRPr="00D121D6" w:rsidRDefault="00413856" w:rsidP="00DA3836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D121D6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  <w:t>Precio Referencial</w:t>
                  </w:r>
                </w:p>
              </w:tc>
              <w:tc>
                <w:tcPr>
                  <w:tcW w:w="23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13856" w:rsidRPr="00D121D6" w:rsidRDefault="00413856" w:rsidP="00DA3836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D121D6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  <w:t>Rutas</w:t>
                  </w:r>
                </w:p>
              </w:tc>
              <w:tc>
                <w:tcPr>
                  <w:tcW w:w="164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3856" w:rsidRPr="00D121D6" w:rsidRDefault="00413856" w:rsidP="00DA3836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D121D6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  <w:t>Precio Referencial</w:t>
                  </w:r>
                </w:p>
              </w:tc>
            </w:tr>
            <w:tr w:rsidR="00413856" w:rsidRPr="00D121D6" w:rsidTr="00413856">
              <w:trPr>
                <w:cantSplit/>
                <w:trHeight w:val="516"/>
              </w:trPr>
              <w:tc>
                <w:tcPr>
                  <w:tcW w:w="23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3856" w:rsidRPr="00D121D6" w:rsidRDefault="00413856" w:rsidP="00DA3836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</w:pP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13856" w:rsidRPr="00D121D6" w:rsidRDefault="00413856" w:rsidP="00DA3836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D121D6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  <w:t>Primer Kg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13856" w:rsidRPr="00D121D6" w:rsidRDefault="00413856" w:rsidP="00DA3836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D121D6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  <w:t>Kg Adicional</w:t>
                  </w:r>
                </w:p>
              </w:tc>
              <w:tc>
                <w:tcPr>
                  <w:tcW w:w="23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3856" w:rsidRPr="00D121D6" w:rsidRDefault="00413856" w:rsidP="00DA3836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</w:pP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13856" w:rsidRPr="00D121D6" w:rsidRDefault="00413856" w:rsidP="00DA3836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D121D6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  <w:t>Primer Kg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13856" w:rsidRPr="00D121D6" w:rsidRDefault="00413856" w:rsidP="00DA3836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D121D6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  <w:t>Kg Adicional</w:t>
                  </w:r>
                </w:p>
              </w:tc>
            </w:tr>
            <w:tr w:rsidR="00413856" w:rsidRPr="00D121D6" w:rsidTr="00DA3836">
              <w:trPr>
                <w:cantSplit/>
                <w:trHeight w:val="20"/>
              </w:trPr>
              <w:tc>
                <w:tcPr>
                  <w:tcW w:w="2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3856" w:rsidRPr="00D121D6" w:rsidRDefault="00413856" w:rsidP="00DA3836">
                  <w:pPr>
                    <w:rPr>
                      <w:rFonts w:ascii="Arial" w:hAnsi="Arial" w:cs="Arial"/>
                      <w:sz w:val="14"/>
                      <w:szCs w:val="14"/>
                      <w:lang w:val="es-BO" w:eastAsia="es-BO"/>
                    </w:rPr>
                  </w:pPr>
                  <w:r w:rsidRPr="00D121D6">
                    <w:rPr>
                      <w:rFonts w:ascii="Arial" w:hAnsi="Arial" w:cs="Arial"/>
                      <w:sz w:val="14"/>
                      <w:szCs w:val="14"/>
                      <w:lang w:eastAsia="es-BO"/>
                    </w:rPr>
                    <w:t>La Paz a Sucre o viceversa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3856" w:rsidRPr="00D121D6" w:rsidRDefault="00413856" w:rsidP="00DA383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lang w:val="es-BO" w:eastAsia="es-BO"/>
                    </w:rPr>
                  </w:pPr>
                  <w:r w:rsidRPr="00D121D6">
                    <w:rPr>
                      <w:rFonts w:ascii="Arial" w:hAnsi="Arial" w:cs="Arial"/>
                      <w:sz w:val="14"/>
                      <w:szCs w:val="14"/>
                      <w:lang w:eastAsia="es-BO"/>
                    </w:rPr>
                    <w:t>50.00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3856" w:rsidRPr="00D121D6" w:rsidRDefault="00413856" w:rsidP="00DA383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lang w:val="es-BO" w:eastAsia="es-BO"/>
                    </w:rPr>
                  </w:pPr>
                  <w:r w:rsidRPr="00D121D6">
                    <w:rPr>
                      <w:rFonts w:ascii="Arial" w:hAnsi="Arial" w:cs="Arial"/>
                      <w:sz w:val="14"/>
                      <w:szCs w:val="14"/>
                      <w:lang w:eastAsia="es-BO"/>
                    </w:rPr>
                    <w:t>35.00</w:t>
                  </w:r>
                </w:p>
              </w:tc>
              <w:tc>
                <w:tcPr>
                  <w:tcW w:w="2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3856" w:rsidRPr="00D121D6" w:rsidRDefault="00413856" w:rsidP="00DA3836">
                  <w:pPr>
                    <w:rPr>
                      <w:rFonts w:ascii="Arial" w:hAnsi="Arial" w:cs="Arial"/>
                      <w:sz w:val="14"/>
                      <w:szCs w:val="14"/>
                      <w:lang w:val="es-BO" w:eastAsia="es-BO"/>
                    </w:rPr>
                  </w:pPr>
                  <w:r w:rsidRPr="00D121D6">
                    <w:rPr>
                      <w:rFonts w:ascii="Arial" w:hAnsi="Arial" w:cs="Arial"/>
                      <w:sz w:val="14"/>
                      <w:szCs w:val="14"/>
                      <w:lang w:eastAsia="es-BO"/>
                    </w:rPr>
                    <w:t>Cochabamba a Santa Cruz o viceversa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3856" w:rsidRPr="00D121D6" w:rsidRDefault="00413856" w:rsidP="00DA383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lang w:val="es-BO" w:eastAsia="es-BO"/>
                    </w:rPr>
                  </w:pPr>
                  <w:r w:rsidRPr="00D121D6">
                    <w:rPr>
                      <w:rFonts w:ascii="Arial" w:hAnsi="Arial" w:cs="Arial"/>
                      <w:sz w:val="14"/>
                      <w:szCs w:val="14"/>
                      <w:lang w:eastAsia="es-BO"/>
                    </w:rPr>
                    <w:t>50.00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3856" w:rsidRPr="00D121D6" w:rsidRDefault="00413856" w:rsidP="00DA383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lang w:val="es-BO" w:eastAsia="es-BO"/>
                    </w:rPr>
                  </w:pPr>
                  <w:r w:rsidRPr="00D121D6">
                    <w:rPr>
                      <w:rFonts w:ascii="Arial" w:hAnsi="Arial" w:cs="Arial"/>
                      <w:sz w:val="14"/>
                      <w:szCs w:val="14"/>
                      <w:lang w:eastAsia="es-BO"/>
                    </w:rPr>
                    <w:t>35.00</w:t>
                  </w:r>
                </w:p>
              </w:tc>
            </w:tr>
            <w:tr w:rsidR="00413856" w:rsidRPr="00D121D6" w:rsidTr="00DA3836">
              <w:trPr>
                <w:cantSplit/>
                <w:trHeight w:val="20"/>
              </w:trPr>
              <w:tc>
                <w:tcPr>
                  <w:tcW w:w="2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3856" w:rsidRPr="00D121D6" w:rsidRDefault="00413856" w:rsidP="00DA3836">
                  <w:pPr>
                    <w:rPr>
                      <w:rFonts w:ascii="Arial" w:hAnsi="Arial" w:cs="Arial"/>
                      <w:sz w:val="14"/>
                      <w:szCs w:val="14"/>
                      <w:lang w:val="es-BO" w:eastAsia="es-BO"/>
                    </w:rPr>
                  </w:pPr>
                  <w:r w:rsidRPr="00D121D6">
                    <w:rPr>
                      <w:rFonts w:ascii="Arial" w:hAnsi="Arial" w:cs="Arial"/>
                      <w:sz w:val="14"/>
                      <w:szCs w:val="14"/>
                      <w:lang w:eastAsia="es-BO"/>
                    </w:rPr>
                    <w:t>Sucre a Potosí o viceversa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3856" w:rsidRPr="00D121D6" w:rsidRDefault="00413856" w:rsidP="00DA383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lang w:val="es-BO" w:eastAsia="es-BO"/>
                    </w:rPr>
                  </w:pPr>
                  <w:r w:rsidRPr="00D121D6">
                    <w:rPr>
                      <w:rFonts w:ascii="Arial" w:hAnsi="Arial" w:cs="Arial"/>
                      <w:sz w:val="14"/>
                      <w:szCs w:val="14"/>
                      <w:lang w:eastAsia="es-BO"/>
                    </w:rPr>
                    <w:t>50.00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3856" w:rsidRPr="00D121D6" w:rsidRDefault="00413856" w:rsidP="00DA383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lang w:val="es-BO" w:eastAsia="es-BO"/>
                    </w:rPr>
                  </w:pPr>
                  <w:r w:rsidRPr="00D121D6">
                    <w:rPr>
                      <w:rFonts w:ascii="Arial" w:hAnsi="Arial" w:cs="Arial"/>
                      <w:sz w:val="14"/>
                      <w:szCs w:val="14"/>
                      <w:lang w:eastAsia="es-BO"/>
                    </w:rPr>
                    <w:t>35.00</w:t>
                  </w:r>
                </w:p>
              </w:tc>
              <w:tc>
                <w:tcPr>
                  <w:tcW w:w="2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3856" w:rsidRPr="00D121D6" w:rsidRDefault="00413856" w:rsidP="00DA3836">
                  <w:pPr>
                    <w:rPr>
                      <w:rFonts w:ascii="Arial" w:hAnsi="Arial" w:cs="Arial"/>
                      <w:sz w:val="14"/>
                      <w:szCs w:val="14"/>
                      <w:lang w:val="es-BO" w:eastAsia="es-BO"/>
                    </w:rPr>
                  </w:pPr>
                  <w:r w:rsidRPr="00D121D6">
                    <w:rPr>
                      <w:rFonts w:ascii="Arial" w:hAnsi="Arial" w:cs="Arial"/>
                      <w:sz w:val="14"/>
                      <w:szCs w:val="14"/>
                      <w:lang w:eastAsia="es-BO"/>
                    </w:rPr>
                    <w:t>Cochabamba a Sucre o viceversa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3856" w:rsidRPr="00D121D6" w:rsidRDefault="00413856" w:rsidP="00DA383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lang w:val="es-BO" w:eastAsia="es-BO"/>
                    </w:rPr>
                  </w:pPr>
                  <w:r w:rsidRPr="00D121D6">
                    <w:rPr>
                      <w:rFonts w:ascii="Arial" w:hAnsi="Arial" w:cs="Arial"/>
                      <w:sz w:val="14"/>
                      <w:szCs w:val="14"/>
                      <w:lang w:eastAsia="es-BO"/>
                    </w:rPr>
                    <w:t>50.00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3856" w:rsidRPr="00D121D6" w:rsidRDefault="00413856" w:rsidP="00DA383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lang w:val="es-BO" w:eastAsia="es-BO"/>
                    </w:rPr>
                  </w:pPr>
                  <w:r w:rsidRPr="00D121D6">
                    <w:rPr>
                      <w:rFonts w:ascii="Arial" w:hAnsi="Arial" w:cs="Arial"/>
                      <w:sz w:val="14"/>
                      <w:szCs w:val="14"/>
                      <w:lang w:eastAsia="es-BO"/>
                    </w:rPr>
                    <w:t>35.00</w:t>
                  </w:r>
                </w:p>
              </w:tc>
            </w:tr>
            <w:tr w:rsidR="00413856" w:rsidRPr="00D121D6" w:rsidTr="00DA3836">
              <w:trPr>
                <w:cantSplit/>
                <w:trHeight w:val="20"/>
              </w:trPr>
              <w:tc>
                <w:tcPr>
                  <w:tcW w:w="2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3856" w:rsidRPr="00D121D6" w:rsidRDefault="00413856" w:rsidP="00DA3836">
                  <w:pPr>
                    <w:rPr>
                      <w:rFonts w:ascii="Arial" w:hAnsi="Arial" w:cs="Arial"/>
                      <w:sz w:val="14"/>
                      <w:szCs w:val="14"/>
                      <w:lang w:val="es-BO" w:eastAsia="es-BO"/>
                    </w:rPr>
                  </w:pPr>
                  <w:r w:rsidRPr="00D121D6">
                    <w:rPr>
                      <w:rFonts w:ascii="Arial" w:hAnsi="Arial" w:cs="Arial"/>
                      <w:sz w:val="14"/>
                      <w:szCs w:val="14"/>
                      <w:lang w:eastAsia="es-BO"/>
                    </w:rPr>
                    <w:t>La Paz a Santa Cruz o viceversa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3856" w:rsidRPr="00D121D6" w:rsidRDefault="00413856" w:rsidP="00DA383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lang w:val="es-BO" w:eastAsia="es-BO"/>
                    </w:rPr>
                  </w:pPr>
                  <w:r w:rsidRPr="00D121D6">
                    <w:rPr>
                      <w:rFonts w:ascii="Arial" w:hAnsi="Arial" w:cs="Arial"/>
                      <w:sz w:val="14"/>
                      <w:szCs w:val="14"/>
                      <w:lang w:eastAsia="es-BO"/>
                    </w:rPr>
                    <w:t>50.00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3856" w:rsidRPr="00D121D6" w:rsidRDefault="00413856" w:rsidP="00DA383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lang w:val="es-BO" w:eastAsia="es-BO"/>
                    </w:rPr>
                  </w:pPr>
                  <w:r w:rsidRPr="00D121D6">
                    <w:rPr>
                      <w:rFonts w:ascii="Arial" w:hAnsi="Arial" w:cs="Arial"/>
                      <w:sz w:val="14"/>
                      <w:szCs w:val="14"/>
                      <w:lang w:eastAsia="es-BO"/>
                    </w:rPr>
                    <w:t>35.00</w:t>
                  </w:r>
                </w:p>
              </w:tc>
              <w:tc>
                <w:tcPr>
                  <w:tcW w:w="2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3856" w:rsidRPr="00D121D6" w:rsidRDefault="00413856" w:rsidP="00DA3836">
                  <w:pPr>
                    <w:rPr>
                      <w:rFonts w:ascii="Arial" w:hAnsi="Arial" w:cs="Arial"/>
                      <w:sz w:val="14"/>
                      <w:szCs w:val="14"/>
                      <w:lang w:val="es-BO" w:eastAsia="es-BO"/>
                    </w:rPr>
                  </w:pPr>
                  <w:r w:rsidRPr="00D121D6">
                    <w:rPr>
                      <w:rFonts w:ascii="Arial" w:hAnsi="Arial" w:cs="Arial"/>
                      <w:sz w:val="14"/>
                      <w:szCs w:val="14"/>
                      <w:lang w:eastAsia="es-BO"/>
                    </w:rPr>
                    <w:t xml:space="preserve">Cochabamba a Tarija  o viceversa 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3856" w:rsidRPr="00D121D6" w:rsidRDefault="00413856" w:rsidP="00DA383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lang w:val="es-BO" w:eastAsia="es-BO"/>
                    </w:rPr>
                  </w:pPr>
                  <w:r w:rsidRPr="00D121D6">
                    <w:rPr>
                      <w:rFonts w:ascii="Arial" w:hAnsi="Arial" w:cs="Arial"/>
                      <w:sz w:val="14"/>
                      <w:szCs w:val="14"/>
                      <w:lang w:eastAsia="es-BO"/>
                    </w:rPr>
                    <w:t>50.00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3856" w:rsidRPr="00D121D6" w:rsidRDefault="00413856" w:rsidP="00DA383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lang w:val="es-BO" w:eastAsia="es-BO"/>
                    </w:rPr>
                  </w:pPr>
                  <w:r w:rsidRPr="00D121D6">
                    <w:rPr>
                      <w:rFonts w:ascii="Arial" w:hAnsi="Arial" w:cs="Arial"/>
                      <w:sz w:val="14"/>
                      <w:szCs w:val="14"/>
                      <w:lang w:eastAsia="es-BO"/>
                    </w:rPr>
                    <w:t>35.00</w:t>
                  </w:r>
                </w:p>
              </w:tc>
            </w:tr>
            <w:tr w:rsidR="00413856" w:rsidRPr="00D121D6" w:rsidTr="00DA3836">
              <w:trPr>
                <w:cantSplit/>
                <w:trHeight w:val="20"/>
              </w:trPr>
              <w:tc>
                <w:tcPr>
                  <w:tcW w:w="2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3856" w:rsidRPr="00D121D6" w:rsidRDefault="00413856" w:rsidP="00DA3836">
                  <w:pPr>
                    <w:rPr>
                      <w:rFonts w:ascii="Arial" w:hAnsi="Arial" w:cs="Arial"/>
                      <w:sz w:val="14"/>
                      <w:szCs w:val="14"/>
                      <w:lang w:val="es-BO" w:eastAsia="es-BO"/>
                    </w:rPr>
                  </w:pPr>
                  <w:r w:rsidRPr="00D121D6">
                    <w:rPr>
                      <w:rFonts w:ascii="Arial" w:hAnsi="Arial" w:cs="Arial"/>
                      <w:sz w:val="14"/>
                      <w:szCs w:val="14"/>
                      <w:lang w:eastAsia="es-BO"/>
                    </w:rPr>
                    <w:t>La Paz a Cochabamba o viceversa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3856" w:rsidRPr="00D121D6" w:rsidRDefault="00413856" w:rsidP="00DA383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lang w:val="es-BO" w:eastAsia="es-BO"/>
                    </w:rPr>
                  </w:pPr>
                  <w:r w:rsidRPr="00D121D6">
                    <w:rPr>
                      <w:rFonts w:ascii="Arial" w:hAnsi="Arial" w:cs="Arial"/>
                      <w:sz w:val="14"/>
                      <w:szCs w:val="14"/>
                      <w:lang w:eastAsia="es-BO"/>
                    </w:rPr>
                    <w:t>50.00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3856" w:rsidRPr="00D121D6" w:rsidRDefault="00413856" w:rsidP="00DA383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lang w:val="es-BO" w:eastAsia="es-BO"/>
                    </w:rPr>
                  </w:pPr>
                  <w:r w:rsidRPr="00D121D6">
                    <w:rPr>
                      <w:rFonts w:ascii="Arial" w:hAnsi="Arial" w:cs="Arial"/>
                      <w:sz w:val="14"/>
                      <w:szCs w:val="14"/>
                      <w:lang w:eastAsia="es-BO"/>
                    </w:rPr>
                    <w:t>35.00</w:t>
                  </w:r>
                </w:p>
              </w:tc>
              <w:tc>
                <w:tcPr>
                  <w:tcW w:w="2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3856" w:rsidRPr="00D121D6" w:rsidRDefault="00413856" w:rsidP="00DA3836">
                  <w:pPr>
                    <w:rPr>
                      <w:rFonts w:ascii="Arial" w:hAnsi="Arial" w:cs="Arial"/>
                      <w:sz w:val="14"/>
                      <w:szCs w:val="14"/>
                      <w:lang w:val="es-BO" w:eastAsia="es-BO"/>
                    </w:rPr>
                  </w:pPr>
                  <w:r w:rsidRPr="00D121D6">
                    <w:rPr>
                      <w:rFonts w:ascii="Arial" w:hAnsi="Arial" w:cs="Arial"/>
                      <w:sz w:val="14"/>
                      <w:szCs w:val="14"/>
                      <w:lang w:eastAsia="es-BO"/>
                    </w:rPr>
                    <w:t>Santa Cruz a Sucre o viceversa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3856" w:rsidRPr="00D121D6" w:rsidRDefault="00413856" w:rsidP="00DA383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lang w:val="es-BO" w:eastAsia="es-BO"/>
                    </w:rPr>
                  </w:pPr>
                  <w:r w:rsidRPr="00D121D6">
                    <w:rPr>
                      <w:rFonts w:ascii="Arial" w:hAnsi="Arial" w:cs="Arial"/>
                      <w:sz w:val="14"/>
                      <w:szCs w:val="14"/>
                      <w:lang w:eastAsia="es-BO"/>
                    </w:rPr>
                    <w:t xml:space="preserve">   50.00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3856" w:rsidRPr="00D121D6" w:rsidRDefault="00413856" w:rsidP="00DA383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lang w:val="es-BO" w:eastAsia="es-BO"/>
                    </w:rPr>
                  </w:pPr>
                  <w:r w:rsidRPr="00D121D6">
                    <w:rPr>
                      <w:rFonts w:ascii="Arial" w:hAnsi="Arial" w:cs="Arial"/>
                      <w:sz w:val="14"/>
                      <w:szCs w:val="14"/>
                      <w:lang w:eastAsia="es-BO"/>
                    </w:rPr>
                    <w:t>35.00</w:t>
                  </w:r>
                </w:p>
              </w:tc>
            </w:tr>
            <w:tr w:rsidR="00413856" w:rsidRPr="00D121D6" w:rsidTr="00DA3836">
              <w:trPr>
                <w:cantSplit/>
                <w:trHeight w:val="20"/>
              </w:trPr>
              <w:tc>
                <w:tcPr>
                  <w:tcW w:w="2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3856" w:rsidRPr="00D121D6" w:rsidRDefault="00413856" w:rsidP="00DA3836">
                  <w:pPr>
                    <w:rPr>
                      <w:rFonts w:ascii="Arial" w:hAnsi="Arial" w:cs="Arial"/>
                      <w:sz w:val="14"/>
                      <w:szCs w:val="14"/>
                      <w:lang w:val="es-BO" w:eastAsia="es-BO"/>
                    </w:rPr>
                  </w:pPr>
                  <w:r w:rsidRPr="00D121D6">
                    <w:rPr>
                      <w:rFonts w:ascii="Arial" w:hAnsi="Arial" w:cs="Arial"/>
                      <w:sz w:val="14"/>
                      <w:szCs w:val="14"/>
                      <w:lang w:eastAsia="es-BO"/>
                    </w:rPr>
                    <w:t>La Paz a Tarija o viceversa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3856" w:rsidRPr="00D121D6" w:rsidRDefault="00413856" w:rsidP="00DA383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lang w:val="es-BO" w:eastAsia="es-BO"/>
                    </w:rPr>
                  </w:pPr>
                  <w:r w:rsidRPr="00D121D6">
                    <w:rPr>
                      <w:rFonts w:ascii="Arial" w:hAnsi="Arial" w:cs="Arial"/>
                      <w:sz w:val="14"/>
                      <w:szCs w:val="14"/>
                      <w:lang w:eastAsia="es-BO"/>
                    </w:rPr>
                    <w:t>50.00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3856" w:rsidRPr="00D121D6" w:rsidRDefault="00413856" w:rsidP="00DA383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lang w:val="es-BO" w:eastAsia="es-BO"/>
                    </w:rPr>
                  </w:pPr>
                  <w:r w:rsidRPr="00D121D6">
                    <w:rPr>
                      <w:rFonts w:ascii="Arial" w:hAnsi="Arial" w:cs="Arial"/>
                      <w:sz w:val="14"/>
                      <w:szCs w:val="14"/>
                      <w:lang w:eastAsia="es-BO"/>
                    </w:rPr>
                    <w:t>35.00</w:t>
                  </w:r>
                </w:p>
              </w:tc>
              <w:tc>
                <w:tcPr>
                  <w:tcW w:w="2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3856" w:rsidRPr="00D121D6" w:rsidRDefault="00413856" w:rsidP="00DA3836">
                  <w:pPr>
                    <w:rPr>
                      <w:rFonts w:ascii="Arial" w:hAnsi="Arial" w:cs="Arial"/>
                      <w:sz w:val="14"/>
                      <w:szCs w:val="14"/>
                      <w:lang w:val="es-BO" w:eastAsia="es-BO"/>
                    </w:rPr>
                  </w:pPr>
                  <w:r w:rsidRPr="00D121D6">
                    <w:rPr>
                      <w:rFonts w:ascii="Arial" w:hAnsi="Arial" w:cs="Arial"/>
                      <w:sz w:val="14"/>
                      <w:szCs w:val="14"/>
                      <w:lang w:val="es-BO" w:eastAsia="es-BO"/>
                    </w:rPr>
                    <w:t> 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3856" w:rsidRPr="00D121D6" w:rsidRDefault="00413856" w:rsidP="00DA383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lang w:val="es-BO" w:eastAsia="es-BO"/>
                    </w:rPr>
                  </w:pPr>
                  <w:r w:rsidRPr="00D121D6">
                    <w:rPr>
                      <w:rFonts w:ascii="Arial" w:hAnsi="Arial" w:cs="Arial"/>
                      <w:sz w:val="14"/>
                      <w:szCs w:val="14"/>
                      <w:lang w:val="es-BO" w:eastAsia="es-BO"/>
                    </w:rPr>
                    <w:t> 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3856" w:rsidRPr="00D121D6" w:rsidRDefault="00413856" w:rsidP="00DA383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lang w:val="es-BO" w:eastAsia="es-BO"/>
                    </w:rPr>
                  </w:pPr>
                  <w:r w:rsidRPr="00D121D6">
                    <w:rPr>
                      <w:rFonts w:ascii="Arial" w:hAnsi="Arial" w:cs="Arial"/>
                      <w:sz w:val="14"/>
                      <w:szCs w:val="14"/>
                      <w:lang w:val="es-BO" w:eastAsia="es-BO"/>
                    </w:rPr>
                    <w:t> </w:t>
                  </w:r>
                </w:p>
              </w:tc>
            </w:tr>
            <w:tr w:rsidR="00413856" w:rsidRPr="00D121D6" w:rsidTr="00DA3836">
              <w:trPr>
                <w:cantSplit/>
                <w:trHeight w:val="20"/>
              </w:trPr>
              <w:tc>
                <w:tcPr>
                  <w:tcW w:w="800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3856" w:rsidRPr="00D121D6" w:rsidRDefault="00413856" w:rsidP="00DA3836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D121D6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  <w:lastRenderedPageBreak/>
                    <w:t>SERVICIO INTERNACIONAL NORMAL</w:t>
                  </w:r>
                </w:p>
              </w:tc>
            </w:tr>
            <w:tr w:rsidR="00413856" w:rsidRPr="00D121D6" w:rsidTr="00DA3836">
              <w:trPr>
                <w:cantSplit/>
                <w:trHeight w:val="20"/>
              </w:trPr>
              <w:tc>
                <w:tcPr>
                  <w:tcW w:w="23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13856" w:rsidRPr="00D121D6" w:rsidRDefault="00413856" w:rsidP="00DA3836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D121D6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  <w:t>Rutas</w:t>
                  </w:r>
                </w:p>
              </w:tc>
              <w:tc>
                <w:tcPr>
                  <w:tcW w:w="16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3856" w:rsidRPr="00D121D6" w:rsidRDefault="00413856" w:rsidP="00DA3836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D121D6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  <w:t>Precio Referencial</w:t>
                  </w:r>
                </w:p>
              </w:tc>
              <w:tc>
                <w:tcPr>
                  <w:tcW w:w="23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13856" w:rsidRPr="00D121D6" w:rsidRDefault="00413856" w:rsidP="00DA3836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D121D6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  <w:t>Rutas</w:t>
                  </w:r>
                </w:p>
              </w:tc>
              <w:tc>
                <w:tcPr>
                  <w:tcW w:w="16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3856" w:rsidRPr="00D121D6" w:rsidRDefault="00413856" w:rsidP="00DA3836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D121D6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  <w:t>Precio Referencial</w:t>
                  </w:r>
                </w:p>
              </w:tc>
            </w:tr>
            <w:tr w:rsidR="00413856" w:rsidRPr="00D121D6" w:rsidTr="00DA3836">
              <w:trPr>
                <w:cantSplit/>
                <w:trHeight w:val="20"/>
              </w:trPr>
              <w:tc>
                <w:tcPr>
                  <w:tcW w:w="23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3856" w:rsidRPr="00D121D6" w:rsidRDefault="00413856" w:rsidP="00DA3836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</w:pP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13856" w:rsidRPr="00D121D6" w:rsidRDefault="00413856" w:rsidP="00DA3836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D121D6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  <w:t>Primer Kg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13856" w:rsidRPr="00D121D6" w:rsidRDefault="00413856" w:rsidP="00DA3836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D121D6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  <w:t>Kg Adicional</w:t>
                  </w:r>
                </w:p>
              </w:tc>
              <w:tc>
                <w:tcPr>
                  <w:tcW w:w="23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3856" w:rsidRPr="00D121D6" w:rsidRDefault="00413856" w:rsidP="00DA3836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</w:pP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13856" w:rsidRPr="00D121D6" w:rsidRDefault="00413856" w:rsidP="00DA3836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D121D6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  <w:t>Primer Kg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13856" w:rsidRPr="00D121D6" w:rsidRDefault="00413856" w:rsidP="00DA3836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D121D6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  <w:t>Kg Adicional</w:t>
                  </w:r>
                </w:p>
              </w:tc>
            </w:tr>
            <w:tr w:rsidR="00413856" w:rsidRPr="00D121D6" w:rsidTr="00DA3836">
              <w:trPr>
                <w:cantSplit/>
                <w:trHeight w:val="20"/>
              </w:trPr>
              <w:tc>
                <w:tcPr>
                  <w:tcW w:w="2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3856" w:rsidRPr="00D121D6" w:rsidRDefault="00413856" w:rsidP="00DA3836">
                  <w:pPr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D121D6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>La Paz a Sud América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3856" w:rsidRPr="00D121D6" w:rsidRDefault="00413856" w:rsidP="00DA3836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D121D6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>300,00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3856" w:rsidRPr="00D121D6" w:rsidRDefault="00413856" w:rsidP="00DA3836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D121D6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>150,00</w:t>
                  </w:r>
                </w:p>
              </w:tc>
              <w:tc>
                <w:tcPr>
                  <w:tcW w:w="2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3856" w:rsidRPr="00D121D6" w:rsidRDefault="00413856" w:rsidP="00DA3836">
                  <w:pPr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D121D6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> 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3856" w:rsidRPr="00D121D6" w:rsidRDefault="00413856" w:rsidP="00DA3836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D121D6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> 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3856" w:rsidRPr="00D121D6" w:rsidRDefault="00413856" w:rsidP="00DA3836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D121D6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> </w:t>
                  </w:r>
                </w:p>
              </w:tc>
            </w:tr>
          </w:tbl>
          <w:p w:rsidR="00413856" w:rsidRPr="0031250C" w:rsidRDefault="00413856" w:rsidP="00DA3836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</w:p>
        </w:tc>
        <w:tc>
          <w:tcPr>
            <w:tcW w:w="370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413856" w:rsidRPr="00A40276" w:rsidRDefault="00413856" w:rsidP="00DA3836">
            <w:pPr>
              <w:rPr>
                <w:rFonts w:ascii="Arial" w:hAnsi="Arial" w:cs="Arial"/>
                <w:lang w:val="es-BO"/>
              </w:rPr>
            </w:pPr>
          </w:p>
        </w:tc>
      </w:tr>
      <w:tr w:rsidR="00413856" w:rsidRPr="00A40276" w:rsidTr="00DA3836">
        <w:trPr>
          <w:jc w:val="center"/>
        </w:trPr>
        <w:tc>
          <w:tcPr>
            <w:tcW w:w="2380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413856" w:rsidRPr="00A40276" w:rsidRDefault="00413856" w:rsidP="00DA3836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25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13856" w:rsidRPr="00A40276" w:rsidRDefault="00413856" w:rsidP="00DA38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70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413856" w:rsidRPr="00A40276" w:rsidRDefault="00413856" w:rsidP="00DA3836">
            <w:pPr>
              <w:rPr>
                <w:rFonts w:ascii="Arial" w:hAnsi="Arial" w:cs="Arial"/>
                <w:lang w:val="es-BO"/>
              </w:rPr>
            </w:pPr>
          </w:p>
        </w:tc>
      </w:tr>
      <w:tr w:rsidR="00413856" w:rsidRPr="00A40276" w:rsidTr="00DA3836">
        <w:trPr>
          <w:jc w:val="center"/>
        </w:trPr>
        <w:tc>
          <w:tcPr>
            <w:tcW w:w="2380" w:type="dxa"/>
            <w:tcBorders>
              <w:left w:val="single" w:sz="12" w:space="0" w:color="244061" w:themeColor="accent1" w:themeShade="80"/>
            </w:tcBorders>
            <w:vAlign w:val="center"/>
          </w:tcPr>
          <w:p w:rsidR="00413856" w:rsidRPr="00A40276" w:rsidRDefault="00413856" w:rsidP="00DA3836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413856" w:rsidRPr="00A40276" w:rsidRDefault="00413856" w:rsidP="00DA38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413856" w:rsidRPr="00A40276" w:rsidRDefault="00413856" w:rsidP="00DA38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413856" w:rsidRPr="00A40276" w:rsidRDefault="00413856" w:rsidP="00DA38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413856" w:rsidRPr="00A40276" w:rsidRDefault="00413856" w:rsidP="00DA38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413856" w:rsidRPr="00A40276" w:rsidRDefault="00413856" w:rsidP="00DA38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413856" w:rsidRPr="00A40276" w:rsidRDefault="00413856" w:rsidP="00DA38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413856" w:rsidRPr="00A40276" w:rsidRDefault="00413856" w:rsidP="00DA38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413856" w:rsidRPr="00A40276" w:rsidRDefault="00413856" w:rsidP="00DA38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413856" w:rsidRPr="00A40276" w:rsidRDefault="00413856" w:rsidP="00DA38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413856" w:rsidRPr="00A40276" w:rsidRDefault="00413856" w:rsidP="00DA38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13856" w:rsidRPr="00A40276" w:rsidRDefault="00413856" w:rsidP="00DA38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13856" w:rsidRPr="00A40276" w:rsidRDefault="00413856" w:rsidP="00DA38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413856" w:rsidRPr="00A40276" w:rsidRDefault="00413856" w:rsidP="00DA38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13856" w:rsidRPr="00A40276" w:rsidRDefault="00413856" w:rsidP="00DA38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13856" w:rsidRPr="00A40276" w:rsidRDefault="00413856" w:rsidP="00DA38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13856" w:rsidRPr="00A40276" w:rsidRDefault="00413856" w:rsidP="00DA38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13856" w:rsidRPr="00A40276" w:rsidRDefault="00413856" w:rsidP="00DA38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413856" w:rsidRPr="00A40276" w:rsidRDefault="00413856" w:rsidP="00DA38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13856" w:rsidRPr="00A40276" w:rsidRDefault="00413856" w:rsidP="00DA38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13856" w:rsidRPr="00A40276" w:rsidRDefault="00413856" w:rsidP="00DA38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13856" w:rsidRPr="00A40276" w:rsidRDefault="00413856" w:rsidP="00DA38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13856" w:rsidRPr="00A40276" w:rsidRDefault="00413856" w:rsidP="00DA38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413856" w:rsidRPr="00A40276" w:rsidRDefault="00413856" w:rsidP="00DA3836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413856" w:rsidRPr="00A40276" w:rsidRDefault="00413856" w:rsidP="00DA38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70" w:type="dxa"/>
            <w:tcBorders>
              <w:left w:val="nil"/>
              <w:right w:val="single" w:sz="12" w:space="0" w:color="244061" w:themeColor="accent1" w:themeShade="80"/>
            </w:tcBorders>
          </w:tcPr>
          <w:p w:rsidR="00413856" w:rsidRPr="00A40276" w:rsidRDefault="00413856" w:rsidP="00DA3836">
            <w:pPr>
              <w:rPr>
                <w:rFonts w:ascii="Arial" w:hAnsi="Arial" w:cs="Arial"/>
                <w:lang w:val="es-BO"/>
              </w:rPr>
            </w:pPr>
          </w:p>
        </w:tc>
      </w:tr>
      <w:tr w:rsidR="00413856" w:rsidRPr="00A40276" w:rsidTr="00DA3836">
        <w:trPr>
          <w:trHeight w:val="240"/>
          <w:jc w:val="center"/>
        </w:trPr>
        <w:tc>
          <w:tcPr>
            <w:tcW w:w="2380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413856" w:rsidRPr="00A40276" w:rsidRDefault="00413856" w:rsidP="00DA3836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La contratación se formalizará mediante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13856" w:rsidRPr="00A40276" w:rsidRDefault="00413856" w:rsidP="00DA3836">
            <w:pPr>
              <w:jc w:val="center"/>
              <w:rPr>
                <w:rFonts w:ascii="Arial" w:hAnsi="Arial" w:cs="Arial"/>
                <w:szCs w:val="2"/>
                <w:lang w:val="es-BO"/>
              </w:rPr>
            </w:pPr>
            <w:r>
              <w:rPr>
                <w:rFonts w:ascii="Arial" w:hAnsi="Arial" w:cs="Arial"/>
                <w:szCs w:val="2"/>
                <w:lang w:val="es-BO"/>
              </w:rPr>
              <w:t>X</w:t>
            </w:r>
          </w:p>
        </w:tc>
        <w:tc>
          <w:tcPr>
            <w:tcW w:w="111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3856" w:rsidRPr="00A40276" w:rsidRDefault="00413856" w:rsidP="00DA3836">
            <w:pPr>
              <w:jc w:val="both"/>
              <w:rPr>
                <w:rFonts w:ascii="Arial" w:hAnsi="Arial" w:cs="Arial"/>
                <w:szCs w:val="2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Contrato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13856" w:rsidRPr="00A40276" w:rsidRDefault="00413856" w:rsidP="00DA3836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4382" w:type="dxa"/>
            <w:gridSpan w:val="16"/>
            <w:tcBorders>
              <w:left w:val="single" w:sz="4" w:space="0" w:color="auto"/>
            </w:tcBorders>
            <w:vAlign w:val="center"/>
          </w:tcPr>
          <w:p w:rsidR="00413856" w:rsidRPr="00A40276" w:rsidRDefault="00413856" w:rsidP="00DA3836">
            <w:pPr>
              <w:rPr>
                <w:rFonts w:ascii="Arial" w:hAnsi="Arial" w:cs="Arial"/>
                <w:szCs w:val="2"/>
                <w:lang w:val="es-BO"/>
              </w:rPr>
            </w:pPr>
            <w:r w:rsidRPr="00A40276">
              <w:rPr>
                <w:rFonts w:ascii="Arial" w:hAnsi="Arial" w:cs="Arial"/>
                <w:szCs w:val="2"/>
                <w:lang w:val="es-BO"/>
              </w:rPr>
              <w:t xml:space="preserve">Orden de Servicio </w:t>
            </w:r>
            <w:r w:rsidRPr="00A40276">
              <w:rPr>
                <w:rFonts w:ascii="Arial" w:hAnsi="Arial" w:cs="Arial"/>
                <w:b/>
                <w:i/>
                <w:sz w:val="14"/>
                <w:szCs w:val="2"/>
                <w:lang w:val="es-BO"/>
              </w:rPr>
              <w:t>(únicamente para prestación de servicios generales no mayor a quince 15 días calendario)</w:t>
            </w:r>
          </w:p>
        </w:tc>
        <w:tc>
          <w:tcPr>
            <w:tcW w:w="272" w:type="dxa"/>
          </w:tcPr>
          <w:p w:rsidR="00413856" w:rsidRPr="00A40276" w:rsidRDefault="00413856" w:rsidP="00DA3836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413856" w:rsidRPr="00A40276" w:rsidRDefault="00413856" w:rsidP="00DA3836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413856" w:rsidRPr="00A40276" w:rsidRDefault="00413856" w:rsidP="00DA3836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413856" w:rsidRPr="00A40276" w:rsidRDefault="00413856" w:rsidP="00DA3836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413856" w:rsidRPr="00A40276" w:rsidRDefault="00413856" w:rsidP="00DA3836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413856" w:rsidRPr="00A40276" w:rsidRDefault="00413856" w:rsidP="00DA3836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370" w:type="dxa"/>
            <w:tcBorders>
              <w:right w:val="single" w:sz="12" w:space="0" w:color="244061" w:themeColor="accent1" w:themeShade="80"/>
            </w:tcBorders>
          </w:tcPr>
          <w:p w:rsidR="00413856" w:rsidRPr="00A40276" w:rsidRDefault="00413856" w:rsidP="00DA3836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413856" w:rsidRPr="00A40276" w:rsidTr="00DA3836">
        <w:trPr>
          <w:jc w:val="center"/>
        </w:trPr>
        <w:tc>
          <w:tcPr>
            <w:tcW w:w="2380" w:type="dxa"/>
            <w:tcBorders>
              <w:left w:val="single" w:sz="12" w:space="0" w:color="244061" w:themeColor="accent1" w:themeShade="80"/>
            </w:tcBorders>
            <w:vAlign w:val="center"/>
          </w:tcPr>
          <w:p w:rsidR="00413856" w:rsidRPr="00A40276" w:rsidRDefault="00413856" w:rsidP="00DA3836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413856" w:rsidRPr="00A40276" w:rsidRDefault="00413856" w:rsidP="00DA38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413856" w:rsidRPr="00A40276" w:rsidRDefault="00413856" w:rsidP="00DA38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413856" w:rsidRPr="00A40276" w:rsidRDefault="00413856" w:rsidP="00DA38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413856" w:rsidRPr="00A40276" w:rsidRDefault="00413856" w:rsidP="00DA38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413856" w:rsidRPr="00A40276" w:rsidRDefault="00413856" w:rsidP="00DA38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413856" w:rsidRPr="00A40276" w:rsidRDefault="00413856" w:rsidP="00DA38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413856" w:rsidRPr="00A40276" w:rsidRDefault="00413856" w:rsidP="00DA38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413856" w:rsidRPr="00A40276" w:rsidRDefault="00413856" w:rsidP="00DA38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413856" w:rsidRPr="00A40276" w:rsidRDefault="00413856" w:rsidP="00DA38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413856" w:rsidRPr="00A40276" w:rsidRDefault="00413856" w:rsidP="00DA38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13856" w:rsidRPr="00A40276" w:rsidRDefault="00413856" w:rsidP="00DA38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13856" w:rsidRPr="00A40276" w:rsidRDefault="00413856" w:rsidP="00DA38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413856" w:rsidRPr="00A40276" w:rsidRDefault="00413856" w:rsidP="00DA38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13856" w:rsidRPr="00A40276" w:rsidRDefault="00413856" w:rsidP="00DA38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13856" w:rsidRPr="00A40276" w:rsidRDefault="00413856" w:rsidP="00DA38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13856" w:rsidRPr="00A40276" w:rsidRDefault="00413856" w:rsidP="00DA38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13856" w:rsidRPr="00A40276" w:rsidRDefault="00413856" w:rsidP="00DA38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413856" w:rsidRPr="00A40276" w:rsidRDefault="00413856" w:rsidP="00DA38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13856" w:rsidRPr="00A40276" w:rsidRDefault="00413856" w:rsidP="00DA38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13856" w:rsidRPr="00A40276" w:rsidRDefault="00413856" w:rsidP="00DA38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13856" w:rsidRPr="00A40276" w:rsidRDefault="00413856" w:rsidP="00DA38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13856" w:rsidRPr="00A40276" w:rsidRDefault="00413856" w:rsidP="00DA38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413856" w:rsidRPr="00A40276" w:rsidRDefault="00413856" w:rsidP="00DA3836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413856" w:rsidRPr="00A40276" w:rsidRDefault="00413856" w:rsidP="00DA38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70" w:type="dxa"/>
            <w:tcBorders>
              <w:left w:val="nil"/>
              <w:right w:val="single" w:sz="12" w:space="0" w:color="244061" w:themeColor="accent1" w:themeShade="80"/>
            </w:tcBorders>
          </w:tcPr>
          <w:p w:rsidR="00413856" w:rsidRPr="00A40276" w:rsidRDefault="00413856" w:rsidP="00DA3836">
            <w:pPr>
              <w:rPr>
                <w:rFonts w:ascii="Arial" w:hAnsi="Arial" w:cs="Arial"/>
                <w:lang w:val="es-BO"/>
              </w:rPr>
            </w:pPr>
          </w:p>
        </w:tc>
      </w:tr>
      <w:tr w:rsidR="00413856" w:rsidRPr="00A40276" w:rsidTr="00DA3836">
        <w:trPr>
          <w:jc w:val="center"/>
        </w:trPr>
        <w:tc>
          <w:tcPr>
            <w:tcW w:w="2380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413856" w:rsidRPr="00A40276" w:rsidRDefault="00413856" w:rsidP="00DA3836">
            <w:pPr>
              <w:jc w:val="right"/>
              <w:rPr>
                <w:rFonts w:ascii="Arial" w:hAnsi="Arial" w:cs="Arial"/>
                <w:b/>
                <w:i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Plazo de Prestación del Servicio (días calendario)</w:t>
            </w:r>
          </w:p>
        </w:tc>
        <w:tc>
          <w:tcPr>
            <w:tcW w:w="7725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13856" w:rsidRPr="00ED5F02" w:rsidRDefault="00413856" w:rsidP="00DA3836">
            <w:pPr>
              <w:jc w:val="both"/>
              <w:rPr>
                <w:rFonts w:ascii="Arial" w:hAnsi="Arial" w:cs="Arial"/>
                <w:i/>
                <w:lang w:val="es-BO"/>
              </w:rPr>
            </w:pPr>
            <w:r w:rsidRPr="00D121D6">
              <w:rPr>
                <w:rFonts w:ascii="Arial" w:hAnsi="Arial" w:cs="Arial"/>
                <w:lang w:val="es-BO"/>
              </w:rPr>
              <w:t>El plazo de la prestación del servicio será desde el 02 de enero de 2025 al 31 de diciembre de 2025 o hasta agotar el límite presupuestario.</w:t>
            </w:r>
          </w:p>
        </w:tc>
        <w:tc>
          <w:tcPr>
            <w:tcW w:w="370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413856" w:rsidRPr="00A40276" w:rsidRDefault="00413856" w:rsidP="00DA3836">
            <w:pPr>
              <w:rPr>
                <w:rFonts w:ascii="Arial" w:hAnsi="Arial" w:cs="Arial"/>
                <w:lang w:val="es-BO"/>
              </w:rPr>
            </w:pPr>
          </w:p>
        </w:tc>
      </w:tr>
      <w:tr w:rsidR="00413856" w:rsidRPr="00A40276" w:rsidTr="00DA3836">
        <w:trPr>
          <w:jc w:val="center"/>
        </w:trPr>
        <w:tc>
          <w:tcPr>
            <w:tcW w:w="2380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413856" w:rsidRPr="00A40276" w:rsidRDefault="00413856" w:rsidP="00DA3836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25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13856" w:rsidRPr="00A40276" w:rsidRDefault="00413856" w:rsidP="00DA38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70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413856" w:rsidRPr="00A40276" w:rsidRDefault="00413856" w:rsidP="00DA3836">
            <w:pPr>
              <w:rPr>
                <w:rFonts w:ascii="Arial" w:hAnsi="Arial" w:cs="Arial"/>
                <w:lang w:val="es-BO"/>
              </w:rPr>
            </w:pPr>
          </w:p>
        </w:tc>
      </w:tr>
      <w:tr w:rsidR="00413856" w:rsidRPr="00A40276" w:rsidTr="00DA3836">
        <w:trPr>
          <w:jc w:val="center"/>
        </w:trPr>
        <w:tc>
          <w:tcPr>
            <w:tcW w:w="2380" w:type="dxa"/>
            <w:tcBorders>
              <w:left w:val="single" w:sz="12" w:space="0" w:color="244061" w:themeColor="accent1" w:themeShade="80"/>
            </w:tcBorders>
            <w:vAlign w:val="center"/>
          </w:tcPr>
          <w:p w:rsidR="00413856" w:rsidRPr="00A40276" w:rsidRDefault="00413856" w:rsidP="00DA3836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413856" w:rsidRPr="00A40276" w:rsidRDefault="00413856" w:rsidP="00DA38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413856" w:rsidRPr="00A40276" w:rsidRDefault="00413856" w:rsidP="00DA38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413856" w:rsidRPr="00A40276" w:rsidRDefault="00413856" w:rsidP="00DA38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413856" w:rsidRPr="00A40276" w:rsidRDefault="00413856" w:rsidP="00DA38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413856" w:rsidRPr="00A40276" w:rsidRDefault="00413856" w:rsidP="00DA38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413856" w:rsidRPr="00A40276" w:rsidRDefault="00413856" w:rsidP="00DA38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413856" w:rsidRPr="00A40276" w:rsidRDefault="00413856" w:rsidP="00DA38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413856" w:rsidRPr="00A40276" w:rsidRDefault="00413856" w:rsidP="00DA38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413856" w:rsidRPr="00A40276" w:rsidRDefault="00413856" w:rsidP="00DA38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413856" w:rsidRPr="00A40276" w:rsidRDefault="00413856" w:rsidP="00DA38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13856" w:rsidRPr="00A40276" w:rsidRDefault="00413856" w:rsidP="00DA38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13856" w:rsidRPr="00A40276" w:rsidRDefault="00413856" w:rsidP="00DA38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413856" w:rsidRPr="00A40276" w:rsidRDefault="00413856" w:rsidP="00DA38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13856" w:rsidRPr="00A40276" w:rsidRDefault="00413856" w:rsidP="00DA38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13856" w:rsidRPr="00A40276" w:rsidRDefault="00413856" w:rsidP="00DA38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13856" w:rsidRPr="00A40276" w:rsidRDefault="00413856" w:rsidP="00DA38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13856" w:rsidRPr="00A40276" w:rsidRDefault="00413856" w:rsidP="00DA38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413856" w:rsidRPr="00A40276" w:rsidRDefault="00413856" w:rsidP="00DA38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13856" w:rsidRPr="00A40276" w:rsidRDefault="00413856" w:rsidP="00DA38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13856" w:rsidRPr="00A40276" w:rsidRDefault="00413856" w:rsidP="00DA38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13856" w:rsidRPr="00A40276" w:rsidRDefault="00413856" w:rsidP="00DA38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13856" w:rsidRPr="00A40276" w:rsidRDefault="00413856" w:rsidP="00DA38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413856" w:rsidRPr="00A40276" w:rsidRDefault="00413856" w:rsidP="00DA3836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413856" w:rsidRPr="00A40276" w:rsidRDefault="00413856" w:rsidP="00DA38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70" w:type="dxa"/>
            <w:tcBorders>
              <w:left w:val="nil"/>
              <w:right w:val="single" w:sz="12" w:space="0" w:color="244061" w:themeColor="accent1" w:themeShade="80"/>
            </w:tcBorders>
          </w:tcPr>
          <w:p w:rsidR="00413856" w:rsidRPr="00A40276" w:rsidRDefault="00413856" w:rsidP="00DA3836">
            <w:pPr>
              <w:rPr>
                <w:rFonts w:ascii="Arial" w:hAnsi="Arial" w:cs="Arial"/>
                <w:lang w:val="es-BO"/>
              </w:rPr>
            </w:pPr>
          </w:p>
        </w:tc>
      </w:tr>
      <w:tr w:rsidR="00413856" w:rsidRPr="00A40276" w:rsidTr="00DA3836">
        <w:trPr>
          <w:jc w:val="center"/>
        </w:trPr>
        <w:tc>
          <w:tcPr>
            <w:tcW w:w="2380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413856" w:rsidRPr="00A40276" w:rsidRDefault="00413856" w:rsidP="00DA3836">
            <w:pPr>
              <w:jc w:val="right"/>
              <w:rPr>
                <w:rFonts w:ascii="Arial" w:hAnsi="Arial" w:cs="Arial"/>
                <w:b/>
                <w:i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 xml:space="preserve">Lugar de Prestación del Servicio </w:t>
            </w:r>
          </w:p>
        </w:tc>
        <w:tc>
          <w:tcPr>
            <w:tcW w:w="7725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13856" w:rsidRPr="000327D0" w:rsidRDefault="00413856" w:rsidP="00DA3836">
            <w:pPr>
              <w:ind w:left="57"/>
              <w:jc w:val="both"/>
              <w:rPr>
                <w:rFonts w:ascii="Arial" w:hAnsi="Arial" w:cs="Arial"/>
                <w:b/>
                <w:i/>
                <w:lang w:val="es-ES_tradnl"/>
              </w:rPr>
            </w:pPr>
            <w:r w:rsidRPr="000D53F6">
              <w:rPr>
                <w:rFonts w:ascii="Arial" w:hAnsi="Arial" w:cs="Arial"/>
                <w:lang w:val="es-BO"/>
              </w:rPr>
              <w:t xml:space="preserve">Oficinas a nivel nacional de la Autoridad de Fiscalización de Electricidad y Tecnología Nuclear </w:t>
            </w:r>
            <w:r>
              <w:rPr>
                <w:rFonts w:ascii="Arial" w:hAnsi="Arial" w:cs="Arial"/>
                <w:lang w:val="es-BO"/>
              </w:rPr>
              <w:t>indicados en el punto 6.1 de las especificaciones técnicas.</w:t>
            </w:r>
          </w:p>
        </w:tc>
        <w:tc>
          <w:tcPr>
            <w:tcW w:w="370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413856" w:rsidRPr="00A40276" w:rsidRDefault="00413856" w:rsidP="00DA3836">
            <w:pPr>
              <w:rPr>
                <w:rFonts w:ascii="Arial" w:hAnsi="Arial" w:cs="Arial"/>
                <w:lang w:val="es-BO"/>
              </w:rPr>
            </w:pPr>
          </w:p>
        </w:tc>
      </w:tr>
      <w:tr w:rsidR="00413856" w:rsidRPr="00A40276" w:rsidTr="00DA3836">
        <w:trPr>
          <w:jc w:val="center"/>
        </w:trPr>
        <w:tc>
          <w:tcPr>
            <w:tcW w:w="2380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413856" w:rsidRPr="00A40276" w:rsidRDefault="00413856" w:rsidP="00DA3836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25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13856" w:rsidRPr="00A40276" w:rsidRDefault="00413856" w:rsidP="00DA38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70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413856" w:rsidRPr="00A40276" w:rsidRDefault="00413856" w:rsidP="00DA3836">
            <w:pPr>
              <w:rPr>
                <w:rFonts w:ascii="Arial" w:hAnsi="Arial" w:cs="Arial"/>
                <w:lang w:val="es-BO"/>
              </w:rPr>
            </w:pPr>
          </w:p>
        </w:tc>
      </w:tr>
      <w:tr w:rsidR="00413856" w:rsidRPr="00A40276" w:rsidTr="00DA3836">
        <w:trPr>
          <w:jc w:val="center"/>
        </w:trPr>
        <w:tc>
          <w:tcPr>
            <w:tcW w:w="2380" w:type="dxa"/>
            <w:tcBorders>
              <w:left w:val="single" w:sz="12" w:space="0" w:color="244061" w:themeColor="accent1" w:themeShade="80"/>
            </w:tcBorders>
            <w:vAlign w:val="center"/>
          </w:tcPr>
          <w:p w:rsidR="00413856" w:rsidRPr="00A40276" w:rsidRDefault="00413856" w:rsidP="00DA3836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413856" w:rsidRPr="00A40276" w:rsidRDefault="00413856" w:rsidP="00DA38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413856" w:rsidRPr="00A40276" w:rsidRDefault="00413856" w:rsidP="00DA38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413856" w:rsidRPr="00A40276" w:rsidRDefault="00413856" w:rsidP="00DA38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413856" w:rsidRPr="00A40276" w:rsidRDefault="00413856" w:rsidP="00DA38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413856" w:rsidRPr="00A40276" w:rsidRDefault="00413856" w:rsidP="00DA38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413856" w:rsidRPr="00A40276" w:rsidRDefault="00413856" w:rsidP="00DA38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413856" w:rsidRPr="00A40276" w:rsidRDefault="00413856" w:rsidP="00DA38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413856" w:rsidRPr="00A40276" w:rsidRDefault="00413856" w:rsidP="00DA38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413856" w:rsidRPr="00A40276" w:rsidRDefault="00413856" w:rsidP="00DA38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413856" w:rsidRPr="00A40276" w:rsidRDefault="00413856" w:rsidP="00DA38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13856" w:rsidRPr="00A40276" w:rsidRDefault="00413856" w:rsidP="00DA38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13856" w:rsidRPr="00A40276" w:rsidRDefault="00413856" w:rsidP="00DA38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413856" w:rsidRPr="00A40276" w:rsidRDefault="00413856" w:rsidP="00DA38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13856" w:rsidRPr="00A40276" w:rsidRDefault="00413856" w:rsidP="00DA38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13856" w:rsidRPr="00A40276" w:rsidRDefault="00413856" w:rsidP="00DA38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13856" w:rsidRPr="00A40276" w:rsidRDefault="00413856" w:rsidP="00DA38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13856" w:rsidRPr="00A40276" w:rsidRDefault="00413856" w:rsidP="00DA38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413856" w:rsidRPr="00A40276" w:rsidRDefault="00413856" w:rsidP="00DA38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13856" w:rsidRPr="00A40276" w:rsidRDefault="00413856" w:rsidP="00DA38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13856" w:rsidRPr="00A40276" w:rsidRDefault="00413856" w:rsidP="00DA38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13856" w:rsidRPr="00A40276" w:rsidRDefault="00413856" w:rsidP="00DA38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13856" w:rsidRPr="00A40276" w:rsidRDefault="00413856" w:rsidP="00DA38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413856" w:rsidRPr="00A40276" w:rsidRDefault="00413856" w:rsidP="00DA3836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413856" w:rsidRPr="00A40276" w:rsidRDefault="00413856" w:rsidP="00DA38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70" w:type="dxa"/>
            <w:tcBorders>
              <w:left w:val="nil"/>
              <w:right w:val="single" w:sz="12" w:space="0" w:color="244061" w:themeColor="accent1" w:themeShade="80"/>
            </w:tcBorders>
          </w:tcPr>
          <w:p w:rsidR="00413856" w:rsidRPr="00A40276" w:rsidRDefault="00413856" w:rsidP="00DA3836">
            <w:pPr>
              <w:rPr>
                <w:rFonts w:ascii="Arial" w:hAnsi="Arial" w:cs="Arial"/>
                <w:lang w:val="es-BO"/>
              </w:rPr>
            </w:pPr>
          </w:p>
        </w:tc>
      </w:tr>
      <w:tr w:rsidR="00413856" w:rsidRPr="00A40276" w:rsidTr="00DA3836">
        <w:trPr>
          <w:jc w:val="center"/>
        </w:trPr>
        <w:tc>
          <w:tcPr>
            <w:tcW w:w="2380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413856" w:rsidRPr="00A40276" w:rsidRDefault="00413856" w:rsidP="00DA3836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 xml:space="preserve">Garantía de Cumplimiento </w:t>
            </w:r>
          </w:p>
          <w:p w:rsidR="00413856" w:rsidRPr="003606E1" w:rsidRDefault="00413856" w:rsidP="00DA3836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de Contrato</w:t>
            </w:r>
          </w:p>
        </w:tc>
        <w:tc>
          <w:tcPr>
            <w:tcW w:w="7725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13856" w:rsidRPr="007127C6" w:rsidRDefault="00413856" w:rsidP="00DA3836">
            <w:pPr>
              <w:jc w:val="both"/>
              <w:rPr>
                <w:rFonts w:ascii="Arial" w:hAnsi="Arial" w:cs="Arial"/>
                <w:lang w:val="es-BO"/>
              </w:rPr>
            </w:pPr>
            <w:r w:rsidRPr="00D121D6">
              <w:rPr>
                <w:rFonts w:ascii="Arial" w:hAnsi="Arial" w:cs="Arial"/>
                <w:lang w:eastAsia="en-US"/>
              </w:rPr>
              <w:t>El proponente adjudicado deberá constituir una garantía del cumplimiento de contrato o solicitar la retención del 7% o del 3.5% según corresponda.</w:t>
            </w:r>
          </w:p>
        </w:tc>
        <w:tc>
          <w:tcPr>
            <w:tcW w:w="370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413856" w:rsidRPr="00A40276" w:rsidRDefault="00413856" w:rsidP="00DA3836">
            <w:pPr>
              <w:rPr>
                <w:rFonts w:ascii="Arial" w:hAnsi="Arial" w:cs="Arial"/>
                <w:lang w:val="es-BO"/>
              </w:rPr>
            </w:pPr>
          </w:p>
        </w:tc>
      </w:tr>
      <w:tr w:rsidR="00413856" w:rsidRPr="00A40276" w:rsidTr="00DA3836">
        <w:trPr>
          <w:jc w:val="center"/>
        </w:trPr>
        <w:tc>
          <w:tcPr>
            <w:tcW w:w="2380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413856" w:rsidRPr="00A40276" w:rsidRDefault="00413856" w:rsidP="00DA3836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25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13856" w:rsidRPr="00A40276" w:rsidRDefault="00413856" w:rsidP="00DA38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70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413856" w:rsidRPr="00A40276" w:rsidRDefault="00413856" w:rsidP="00DA3836">
            <w:pPr>
              <w:rPr>
                <w:rFonts w:ascii="Arial" w:hAnsi="Arial" w:cs="Arial"/>
                <w:lang w:val="es-BO"/>
              </w:rPr>
            </w:pPr>
          </w:p>
        </w:tc>
      </w:tr>
      <w:tr w:rsidR="00413856" w:rsidRPr="00A40276" w:rsidTr="00DA3836">
        <w:trPr>
          <w:jc w:val="center"/>
        </w:trPr>
        <w:tc>
          <w:tcPr>
            <w:tcW w:w="2380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413856" w:rsidRPr="00A40276" w:rsidRDefault="00413856" w:rsidP="00DA3836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25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13856" w:rsidRPr="00A40276" w:rsidRDefault="00413856" w:rsidP="00DA38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70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413856" w:rsidRPr="00A40276" w:rsidRDefault="00413856" w:rsidP="00DA3836">
            <w:pPr>
              <w:rPr>
                <w:rFonts w:ascii="Arial" w:hAnsi="Arial" w:cs="Arial"/>
                <w:lang w:val="es-BO"/>
              </w:rPr>
            </w:pPr>
          </w:p>
        </w:tc>
      </w:tr>
      <w:tr w:rsidR="00413856" w:rsidRPr="00A40276" w:rsidTr="00DA3836">
        <w:trPr>
          <w:trHeight w:val="47"/>
          <w:jc w:val="center"/>
        </w:trPr>
        <w:tc>
          <w:tcPr>
            <w:tcW w:w="2380" w:type="dxa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413856" w:rsidRPr="00BF4F2F" w:rsidRDefault="00413856" w:rsidP="00DA3836">
            <w:pPr>
              <w:jc w:val="right"/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413856" w:rsidRPr="00BF4F2F" w:rsidRDefault="00413856" w:rsidP="00DA3836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413856" w:rsidRPr="00A40276" w:rsidRDefault="00413856" w:rsidP="00DA38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413856" w:rsidRPr="00BF4F2F" w:rsidRDefault="00413856" w:rsidP="00DA3836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413856" w:rsidRPr="00A40276" w:rsidRDefault="00413856" w:rsidP="00DA38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413856" w:rsidRPr="00A40276" w:rsidRDefault="00413856" w:rsidP="00DA38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413856" w:rsidRPr="00A40276" w:rsidRDefault="00413856" w:rsidP="00DA38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413856" w:rsidRPr="00A40276" w:rsidRDefault="00413856" w:rsidP="00DA38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413856" w:rsidRPr="00A40276" w:rsidRDefault="00413856" w:rsidP="00DA38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413856" w:rsidRPr="00A40276" w:rsidRDefault="00413856" w:rsidP="00DA38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413856" w:rsidRPr="00A40276" w:rsidRDefault="00413856" w:rsidP="00DA38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13856" w:rsidRPr="00A40276" w:rsidRDefault="00413856" w:rsidP="00DA38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13856" w:rsidRPr="00A40276" w:rsidRDefault="00413856" w:rsidP="00DA38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413856" w:rsidRPr="00A40276" w:rsidRDefault="00413856" w:rsidP="00DA38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13856" w:rsidRPr="00A40276" w:rsidRDefault="00413856" w:rsidP="00DA38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13856" w:rsidRPr="00A40276" w:rsidRDefault="00413856" w:rsidP="00DA38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13856" w:rsidRPr="00A40276" w:rsidRDefault="00413856" w:rsidP="00DA38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13856" w:rsidRPr="00A40276" w:rsidRDefault="00413856" w:rsidP="00DA38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413856" w:rsidRPr="00A40276" w:rsidRDefault="00413856" w:rsidP="00DA38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13856" w:rsidRPr="00A40276" w:rsidRDefault="00413856" w:rsidP="00DA38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13856" w:rsidRPr="00A40276" w:rsidRDefault="00413856" w:rsidP="00DA38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13856" w:rsidRPr="00A40276" w:rsidRDefault="00413856" w:rsidP="00DA38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13856" w:rsidRPr="00A40276" w:rsidRDefault="00413856" w:rsidP="00DA38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413856" w:rsidRPr="00A40276" w:rsidRDefault="00413856" w:rsidP="00DA38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413856" w:rsidRPr="00A40276" w:rsidRDefault="00413856" w:rsidP="00DA38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413856" w:rsidRPr="00A40276" w:rsidRDefault="00413856" w:rsidP="00DA38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413856" w:rsidRPr="00A40276" w:rsidRDefault="00413856" w:rsidP="00DA38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413856" w:rsidRPr="00A40276" w:rsidRDefault="00413856" w:rsidP="00DA38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413856" w:rsidRPr="00A40276" w:rsidRDefault="00413856" w:rsidP="00DA38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70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413856" w:rsidRPr="00A40276" w:rsidRDefault="00413856" w:rsidP="00DA3836">
            <w:pPr>
              <w:rPr>
                <w:rFonts w:ascii="Arial" w:hAnsi="Arial" w:cs="Arial"/>
                <w:lang w:val="es-BO"/>
              </w:rPr>
            </w:pPr>
          </w:p>
        </w:tc>
      </w:tr>
    </w:tbl>
    <w:tbl>
      <w:tblPr>
        <w:tblStyle w:val="Tablaconcuadrcula2"/>
        <w:tblW w:w="104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86"/>
        <w:gridCol w:w="324"/>
        <w:gridCol w:w="282"/>
        <w:gridCol w:w="275"/>
        <w:gridCol w:w="280"/>
        <w:gridCol w:w="278"/>
        <w:gridCol w:w="276"/>
        <w:gridCol w:w="280"/>
        <w:gridCol w:w="276"/>
        <w:gridCol w:w="276"/>
        <w:gridCol w:w="276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370"/>
      </w:tblGrid>
      <w:tr w:rsidR="00413856" w:rsidRPr="00A40276" w:rsidTr="00DA3836">
        <w:trPr>
          <w:jc w:val="center"/>
        </w:trPr>
        <w:tc>
          <w:tcPr>
            <w:tcW w:w="2403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413856" w:rsidRPr="00A40276" w:rsidRDefault="00413856" w:rsidP="00DA3836">
            <w:pPr>
              <w:jc w:val="right"/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 xml:space="preserve">Señalar </w:t>
            </w:r>
            <w:r w:rsidRPr="00784AD5">
              <w:rPr>
                <w:rFonts w:ascii="Arial" w:hAnsi="Arial" w:cs="Arial"/>
              </w:rPr>
              <w:t>con que presupuesto se inicia el proceso de contratación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13856" w:rsidRPr="00A40276" w:rsidRDefault="00413856" w:rsidP="00DA3836">
            <w:pPr>
              <w:rPr>
                <w:rFonts w:ascii="Arial" w:hAnsi="Arial" w:cs="Arial"/>
              </w:rPr>
            </w:pPr>
          </w:p>
        </w:tc>
        <w:tc>
          <w:tcPr>
            <w:tcW w:w="7144" w:type="dxa"/>
            <w:gridSpan w:val="26"/>
            <w:tcBorders>
              <w:left w:val="single" w:sz="4" w:space="0" w:color="auto"/>
            </w:tcBorders>
            <w:shd w:val="clear" w:color="auto" w:fill="auto"/>
          </w:tcPr>
          <w:p w:rsidR="00413856" w:rsidRPr="00A40276" w:rsidRDefault="00413856" w:rsidP="00DA3836">
            <w:pPr>
              <w:rPr>
                <w:rFonts w:ascii="Arial" w:hAnsi="Arial" w:cs="Arial"/>
              </w:rPr>
            </w:pPr>
            <w:r w:rsidRPr="00784AD5">
              <w:rPr>
                <w:rFonts w:ascii="Arial" w:hAnsi="Arial" w:cs="Arial"/>
              </w:rPr>
              <w:t xml:space="preserve">Presupuesto de </w:t>
            </w:r>
            <w:r w:rsidRPr="00A40276">
              <w:rPr>
                <w:rFonts w:ascii="Arial" w:hAnsi="Arial" w:cs="Arial"/>
              </w:rPr>
              <w:t>la gestión en curso</w:t>
            </w:r>
          </w:p>
        </w:tc>
        <w:tc>
          <w:tcPr>
            <w:tcW w:w="273" w:type="dxa"/>
          </w:tcPr>
          <w:p w:rsidR="00413856" w:rsidRPr="00A40276" w:rsidRDefault="00413856" w:rsidP="00DA3836">
            <w:pPr>
              <w:rPr>
                <w:rFonts w:ascii="Arial" w:hAnsi="Arial" w:cs="Arial"/>
              </w:rPr>
            </w:pPr>
          </w:p>
        </w:tc>
        <w:tc>
          <w:tcPr>
            <w:tcW w:w="372" w:type="dxa"/>
            <w:tcBorders>
              <w:right w:val="single" w:sz="12" w:space="0" w:color="244061" w:themeColor="accent1" w:themeShade="80"/>
            </w:tcBorders>
          </w:tcPr>
          <w:p w:rsidR="00413856" w:rsidRPr="00A40276" w:rsidRDefault="00413856" w:rsidP="00DA3836">
            <w:pPr>
              <w:rPr>
                <w:rFonts w:ascii="Arial" w:hAnsi="Arial" w:cs="Arial"/>
              </w:rPr>
            </w:pPr>
          </w:p>
        </w:tc>
      </w:tr>
      <w:tr w:rsidR="00413856" w:rsidRPr="00A40276" w:rsidTr="00DA3836">
        <w:trPr>
          <w:jc w:val="center"/>
        </w:trPr>
        <w:tc>
          <w:tcPr>
            <w:tcW w:w="2403" w:type="dxa"/>
            <w:vMerge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413856" w:rsidRPr="00A40276" w:rsidRDefault="00413856" w:rsidP="00DA3836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413856" w:rsidRPr="00A40276" w:rsidRDefault="00413856" w:rsidP="00DA383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2" w:type="dxa"/>
            <w:shd w:val="clear" w:color="auto" w:fill="auto"/>
          </w:tcPr>
          <w:p w:rsidR="00413856" w:rsidRPr="00A40276" w:rsidRDefault="00413856" w:rsidP="00DA383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5" w:type="dxa"/>
            <w:shd w:val="clear" w:color="auto" w:fill="auto"/>
          </w:tcPr>
          <w:p w:rsidR="00413856" w:rsidRPr="00A40276" w:rsidRDefault="00413856" w:rsidP="00DA383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0" w:type="dxa"/>
            <w:shd w:val="clear" w:color="auto" w:fill="auto"/>
          </w:tcPr>
          <w:p w:rsidR="00413856" w:rsidRPr="00A40276" w:rsidRDefault="00413856" w:rsidP="00DA383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8" w:type="dxa"/>
            <w:shd w:val="clear" w:color="auto" w:fill="auto"/>
          </w:tcPr>
          <w:p w:rsidR="00413856" w:rsidRPr="00A40276" w:rsidRDefault="00413856" w:rsidP="00DA383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6" w:type="dxa"/>
            <w:shd w:val="clear" w:color="auto" w:fill="auto"/>
          </w:tcPr>
          <w:p w:rsidR="00413856" w:rsidRPr="00A40276" w:rsidRDefault="00413856" w:rsidP="00DA383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1" w:type="dxa"/>
            <w:shd w:val="clear" w:color="auto" w:fill="auto"/>
          </w:tcPr>
          <w:p w:rsidR="00413856" w:rsidRPr="00A40276" w:rsidRDefault="00413856" w:rsidP="00DA383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:rsidR="00413856" w:rsidRPr="00A40276" w:rsidRDefault="00413856" w:rsidP="00DA383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:rsidR="00413856" w:rsidRPr="00A40276" w:rsidRDefault="00413856" w:rsidP="00DA383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:rsidR="00413856" w:rsidRPr="00A40276" w:rsidRDefault="00413856" w:rsidP="00DA383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shd w:val="clear" w:color="auto" w:fill="auto"/>
          </w:tcPr>
          <w:p w:rsidR="00413856" w:rsidRPr="00A40276" w:rsidRDefault="00413856" w:rsidP="00DA383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413856" w:rsidRPr="00A40276" w:rsidRDefault="00413856" w:rsidP="00DA383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413856" w:rsidRPr="00A40276" w:rsidRDefault="00413856" w:rsidP="00DA383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413856" w:rsidRPr="00A40276" w:rsidRDefault="00413856" w:rsidP="00DA383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413856" w:rsidRPr="00A40276" w:rsidRDefault="00413856" w:rsidP="00DA383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413856" w:rsidRPr="00A40276" w:rsidRDefault="00413856" w:rsidP="00DA383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413856" w:rsidRPr="00A40276" w:rsidRDefault="00413856" w:rsidP="00DA383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413856" w:rsidRPr="00A40276" w:rsidRDefault="00413856" w:rsidP="00DA383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413856" w:rsidRPr="00A40276" w:rsidRDefault="00413856" w:rsidP="00DA383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413856" w:rsidRPr="00A40276" w:rsidRDefault="00413856" w:rsidP="00DA383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413856" w:rsidRPr="00A40276" w:rsidRDefault="00413856" w:rsidP="00DA383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413856" w:rsidRPr="00A40276" w:rsidRDefault="00413856" w:rsidP="00DA383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413856" w:rsidRPr="00A40276" w:rsidRDefault="00413856" w:rsidP="00DA383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</w:tcPr>
          <w:p w:rsidR="00413856" w:rsidRPr="00A40276" w:rsidRDefault="00413856" w:rsidP="00DA383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413856" w:rsidRPr="00A40276" w:rsidRDefault="00413856" w:rsidP="00DA383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413856" w:rsidRPr="00A40276" w:rsidRDefault="00413856" w:rsidP="00DA383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413856" w:rsidRPr="00A40276" w:rsidRDefault="00413856" w:rsidP="00DA383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413856" w:rsidRPr="00A40276" w:rsidRDefault="00413856" w:rsidP="00DA383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72" w:type="dxa"/>
            <w:tcBorders>
              <w:right w:val="single" w:sz="12" w:space="0" w:color="244061" w:themeColor="accent1" w:themeShade="80"/>
            </w:tcBorders>
          </w:tcPr>
          <w:p w:rsidR="00413856" w:rsidRPr="00A40276" w:rsidRDefault="00413856" w:rsidP="00DA3836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413856" w:rsidRPr="00A40276" w:rsidTr="00DA3836">
        <w:trPr>
          <w:jc w:val="center"/>
        </w:trPr>
        <w:tc>
          <w:tcPr>
            <w:tcW w:w="2403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413856" w:rsidRPr="00A40276" w:rsidRDefault="00413856" w:rsidP="00DA3836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13856" w:rsidRPr="00A40276" w:rsidRDefault="00413856" w:rsidP="00DA38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7417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413856" w:rsidRPr="00A40276" w:rsidRDefault="00413856" w:rsidP="00DA3836">
            <w:pPr>
              <w:rPr>
                <w:rFonts w:ascii="Arial" w:hAnsi="Arial" w:cs="Arial"/>
              </w:rPr>
            </w:pPr>
            <w:r w:rsidRPr="00784AD5">
              <w:rPr>
                <w:rFonts w:ascii="Arial" w:hAnsi="Arial" w:cs="Arial"/>
              </w:rPr>
              <w:t xml:space="preserve">Presupuesto de la próxima gestión para </w:t>
            </w:r>
            <w:r>
              <w:rPr>
                <w:rFonts w:ascii="Arial" w:hAnsi="Arial" w:cs="Arial"/>
              </w:rPr>
              <w:t>s</w:t>
            </w:r>
            <w:r w:rsidRPr="00A40276">
              <w:rPr>
                <w:rFonts w:ascii="Arial" w:hAnsi="Arial" w:cs="Arial"/>
              </w:rPr>
              <w:t xml:space="preserve">ervicios </w:t>
            </w:r>
            <w:r>
              <w:rPr>
                <w:rFonts w:ascii="Arial" w:hAnsi="Arial" w:cs="Arial"/>
              </w:rPr>
              <w:t>g</w:t>
            </w:r>
            <w:r w:rsidRPr="00A40276">
              <w:rPr>
                <w:rFonts w:ascii="Arial" w:hAnsi="Arial" w:cs="Arial"/>
              </w:rPr>
              <w:t xml:space="preserve">enerales recurrentes </w:t>
            </w:r>
            <w:r w:rsidRPr="00A40276">
              <w:rPr>
                <w:rFonts w:ascii="Arial" w:hAnsi="Arial" w:cs="Arial"/>
                <w:i/>
                <w:sz w:val="14"/>
              </w:rPr>
              <w:t xml:space="preserve">(el proceso llegará hasta la adjudicación y la suscripción del </w:t>
            </w:r>
            <w:r>
              <w:rPr>
                <w:rFonts w:ascii="Arial" w:hAnsi="Arial" w:cs="Arial"/>
                <w:i/>
                <w:sz w:val="14"/>
              </w:rPr>
              <w:t>C</w:t>
            </w:r>
            <w:r w:rsidRPr="00A40276">
              <w:rPr>
                <w:rFonts w:ascii="Arial" w:hAnsi="Arial" w:cs="Arial"/>
                <w:i/>
                <w:sz w:val="14"/>
              </w:rPr>
              <w:t>ontrato estará sujeta a la aprobación del presupuesto de la siguiente gestión)</w:t>
            </w:r>
          </w:p>
        </w:tc>
        <w:tc>
          <w:tcPr>
            <w:tcW w:w="372" w:type="dxa"/>
            <w:tcBorders>
              <w:right w:val="single" w:sz="12" w:space="0" w:color="244061" w:themeColor="accent1" w:themeShade="80"/>
            </w:tcBorders>
          </w:tcPr>
          <w:p w:rsidR="00413856" w:rsidRPr="00A40276" w:rsidRDefault="00413856" w:rsidP="00DA3836">
            <w:pPr>
              <w:rPr>
                <w:rFonts w:ascii="Arial" w:hAnsi="Arial" w:cs="Arial"/>
              </w:rPr>
            </w:pPr>
          </w:p>
        </w:tc>
      </w:tr>
      <w:tr w:rsidR="00413856" w:rsidRPr="00A40276" w:rsidTr="00DA3836">
        <w:trPr>
          <w:jc w:val="center"/>
        </w:trPr>
        <w:tc>
          <w:tcPr>
            <w:tcW w:w="2403" w:type="dxa"/>
            <w:vMerge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413856" w:rsidRPr="00A40276" w:rsidRDefault="00413856" w:rsidP="00DA3836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413856" w:rsidRPr="00A40276" w:rsidRDefault="00413856" w:rsidP="00DA3836">
            <w:pPr>
              <w:rPr>
                <w:rFonts w:ascii="Arial" w:hAnsi="Arial" w:cs="Arial"/>
              </w:rPr>
            </w:pPr>
          </w:p>
        </w:tc>
        <w:tc>
          <w:tcPr>
            <w:tcW w:w="7417" w:type="dxa"/>
            <w:gridSpan w:val="27"/>
            <w:vMerge/>
            <w:tcBorders>
              <w:left w:val="nil"/>
            </w:tcBorders>
            <w:shd w:val="clear" w:color="auto" w:fill="auto"/>
          </w:tcPr>
          <w:p w:rsidR="00413856" w:rsidRPr="00A40276" w:rsidRDefault="00413856" w:rsidP="00DA3836">
            <w:pPr>
              <w:rPr>
                <w:rFonts w:ascii="Arial" w:hAnsi="Arial" w:cs="Arial"/>
              </w:rPr>
            </w:pPr>
          </w:p>
        </w:tc>
        <w:tc>
          <w:tcPr>
            <w:tcW w:w="372" w:type="dxa"/>
            <w:tcBorders>
              <w:right w:val="single" w:sz="12" w:space="0" w:color="244061" w:themeColor="accent1" w:themeShade="80"/>
            </w:tcBorders>
          </w:tcPr>
          <w:p w:rsidR="00413856" w:rsidRPr="00A40276" w:rsidRDefault="00413856" w:rsidP="00DA3836">
            <w:pPr>
              <w:rPr>
                <w:rFonts w:ascii="Arial" w:hAnsi="Arial" w:cs="Arial"/>
              </w:rPr>
            </w:pPr>
          </w:p>
        </w:tc>
      </w:tr>
      <w:tr w:rsidR="00413856" w:rsidRPr="00A40276" w:rsidTr="00DA3836">
        <w:trPr>
          <w:trHeight w:val="35"/>
          <w:jc w:val="center"/>
        </w:trPr>
        <w:tc>
          <w:tcPr>
            <w:tcW w:w="2403" w:type="dxa"/>
            <w:vMerge/>
            <w:tcBorders>
              <w:left w:val="single" w:sz="12" w:space="0" w:color="244061" w:themeColor="accent1" w:themeShade="80"/>
            </w:tcBorders>
            <w:shd w:val="clear" w:color="auto" w:fill="FFFFFF" w:themeFill="background1"/>
            <w:vAlign w:val="center"/>
          </w:tcPr>
          <w:p w:rsidR="00413856" w:rsidRPr="009020C4" w:rsidRDefault="00413856" w:rsidP="00DA3836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  <w:shd w:val="clear" w:color="auto" w:fill="auto"/>
          </w:tcPr>
          <w:p w:rsidR="00413856" w:rsidRPr="009020C4" w:rsidRDefault="00413856" w:rsidP="00DA3836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7417" w:type="dxa"/>
            <w:gridSpan w:val="27"/>
            <w:tcBorders>
              <w:left w:val="nil"/>
            </w:tcBorders>
            <w:shd w:val="clear" w:color="auto" w:fill="auto"/>
          </w:tcPr>
          <w:p w:rsidR="00413856" w:rsidRPr="009020C4" w:rsidRDefault="00413856" w:rsidP="00DA3836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372" w:type="dxa"/>
            <w:tcBorders>
              <w:right w:val="single" w:sz="12" w:space="0" w:color="244061" w:themeColor="accent1" w:themeShade="80"/>
            </w:tcBorders>
          </w:tcPr>
          <w:p w:rsidR="00413856" w:rsidRPr="009020C4" w:rsidRDefault="00413856" w:rsidP="00DA3836">
            <w:pPr>
              <w:rPr>
                <w:rFonts w:ascii="Arial" w:hAnsi="Arial" w:cs="Arial"/>
                <w:sz w:val="8"/>
              </w:rPr>
            </w:pPr>
          </w:p>
        </w:tc>
      </w:tr>
    </w:tbl>
    <w:tbl>
      <w:tblPr>
        <w:tblW w:w="10596" w:type="dxa"/>
        <w:jc w:val="center"/>
        <w:tblLook w:val="04A0" w:firstRow="1" w:lastRow="0" w:firstColumn="1" w:lastColumn="0" w:noHBand="0" w:noVBand="1"/>
      </w:tblPr>
      <w:tblGrid>
        <w:gridCol w:w="237"/>
        <w:gridCol w:w="9"/>
        <w:gridCol w:w="275"/>
        <w:gridCol w:w="284"/>
        <w:gridCol w:w="46"/>
        <w:gridCol w:w="239"/>
        <w:gridCol w:w="259"/>
        <w:gridCol w:w="24"/>
        <w:gridCol w:w="260"/>
        <w:gridCol w:w="25"/>
        <w:gridCol w:w="244"/>
        <w:gridCol w:w="11"/>
        <w:gridCol w:w="283"/>
        <w:gridCol w:w="41"/>
        <w:gridCol w:w="243"/>
        <w:gridCol w:w="46"/>
        <w:gridCol w:w="228"/>
        <w:gridCol w:w="62"/>
        <w:gridCol w:w="221"/>
        <w:gridCol w:w="59"/>
        <w:gridCol w:w="219"/>
        <w:gridCol w:w="70"/>
        <w:gridCol w:w="213"/>
        <w:gridCol w:w="71"/>
        <w:gridCol w:w="212"/>
        <w:gridCol w:w="77"/>
        <w:gridCol w:w="202"/>
        <w:gridCol w:w="87"/>
        <w:gridCol w:w="193"/>
        <w:gridCol w:w="92"/>
        <w:gridCol w:w="188"/>
        <w:gridCol w:w="97"/>
        <w:gridCol w:w="180"/>
        <w:gridCol w:w="105"/>
        <w:gridCol w:w="172"/>
        <w:gridCol w:w="110"/>
        <w:gridCol w:w="61"/>
        <w:gridCol w:w="105"/>
        <w:gridCol w:w="116"/>
        <w:gridCol w:w="65"/>
        <w:gridCol w:w="96"/>
        <w:gridCol w:w="120"/>
        <w:gridCol w:w="157"/>
        <w:gridCol w:w="125"/>
        <w:gridCol w:w="152"/>
        <w:gridCol w:w="130"/>
        <w:gridCol w:w="147"/>
        <w:gridCol w:w="113"/>
        <w:gridCol w:w="22"/>
        <w:gridCol w:w="141"/>
        <w:gridCol w:w="141"/>
        <w:gridCol w:w="136"/>
        <w:gridCol w:w="145"/>
        <w:gridCol w:w="132"/>
        <w:gridCol w:w="150"/>
        <w:gridCol w:w="127"/>
        <w:gridCol w:w="155"/>
        <w:gridCol w:w="104"/>
        <w:gridCol w:w="18"/>
        <w:gridCol w:w="160"/>
        <w:gridCol w:w="109"/>
        <w:gridCol w:w="7"/>
        <w:gridCol w:w="166"/>
        <w:gridCol w:w="110"/>
        <w:gridCol w:w="125"/>
        <w:gridCol w:w="46"/>
        <w:gridCol w:w="105"/>
        <w:gridCol w:w="176"/>
        <w:gridCol w:w="100"/>
        <w:gridCol w:w="181"/>
        <w:gridCol w:w="95"/>
        <w:gridCol w:w="352"/>
        <w:gridCol w:w="113"/>
        <w:gridCol w:w="123"/>
        <w:gridCol w:w="281"/>
        <w:gridCol w:w="305"/>
      </w:tblGrid>
      <w:tr w:rsidR="00413856" w:rsidRPr="00A40276" w:rsidTr="00DA3836">
        <w:trPr>
          <w:trHeight w:val="57"/>
          <w:jc w:val="center"/>
        </w:trPr>
        <w:tc>
          <w:tcPr>
            <w:tcW w:w="1330" w:type="dxa"/>
            <w:gridSpan w:val="7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413856" w:rsidRPr="00765F1B" w:rsidRDefault="00413856" w:rsidP="00DA3836">
            <w:pPr>
              <w:jc w:val="right"/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556" w:type="dxa"/>
            <w:gridSpan w:val="5"/>
            <w:shd w:val="clear" w:color="auto" w:fill="auto"/>
          </w:tcPr>
          <w:p w:rsidR="00413856" w:rsidRPr="00A40276" w:rsidRDefault="00413856" w:rsidP="00DA38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413856" w:rsidRPr="00A40276" w:rsidRDefault="00413856" w:rsidP="00DA38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gridSpan w:val="2"/>
            <w:shd w:val="clear" w:color="auto" w:fill="auto"/>
          </w:tcPr>
          <w:p w:rsidR="00413856" w:rsidRPr="00765F1B" w:rsidRDefault="00413856" w:rsidP="00DA3836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413856" w:rsidRPr="00A40276" w:rsidRDefault="00413856" w:rsidP="00DA38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gridSpan w:val="2"/>
            <w:shd w:val="clear" w:color="auto" w:fill="auto"/>
          </w:tcPr>
          <w:p w:rsidR="00413856" w:rsidRPr="00A40276" w:rsidRDefault="00413856" w:rsidP="00DA38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gridSpan w:val="2"/>
            <w:shd w:val="clear" w:color="auto" w:fill="auto"/>
          </w:tcPr>
          <w:p w:rsidR="00413856" w:rsidRPr="00A40276" w:rsidRDefault="00413856" w:rsidP="00DA38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gridSpan w:val="2"/>
          </w:tcPr>
          <w:p w:rsidR="00413856" w:rsidRPr="00A40276" w:rsidRDefault="00413856" w:rsidP="00DA38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gridSpan w:val="2"/>
            <w:shd w:val="clear" w:color="auto" w:fill="auto"/>
          </w:tcPr>
          <w:p w:rsidR="00413856" w:rsidRPr="00A40276" w:rsidRDefault="00413856" w:rsidP="00DA38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gridSpan w:val="2"/>
            <w:shd w:val="clear" w:color="auto" w:fill="auto"/>
          </w:tcPr>
          <w:p w:rsidR="00413856" w:rsidRPr="00A40276" w:rsidRDefault="00413856" w:rsidP="00DA38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gridSpan w:val="2"/>
            <w:shd w:val="clear" w:color="auto" w:fill="auto"/>
          </w:tcPr>
          <w:p w:rsidR="00413856" w:rsidRPr="00A40276" w:rsidRDefault="00413856" w:rsidP="00DA38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gridSpan w:val="2"/>
            <w:shd w:val="clear" w:color="auto" w:fill="auto"/>
          </w:tcPr>
          <w:p w:rsidR="00413856" w:rsidRPr="00A40276" w:rsidRDefault="00413856" w:rsidP="00DA38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413856" w:rsidRPr="00A40276" w:rsidRDefault="00413856" w:rsidP="00DA38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413856" w:rsidRPr="00A40276" w:rsidRDefault="00413856" w:rsidP="00DA38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3"/>
            <w:shd w:val="clear" w:color="auto" w:fill="auto"/>
          </w:tcPr>
          <w:p w:rsidR="00413856" w:rsidRPr="00A40276" w:rsidRDefault="00413856" w:rsidP="00DA38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3"/>
            <w:shd w:val="clear" w:color="auto" w:fill="auto"/>
          </w:tcPr>
          <w:p w:rsidR="00413856" w:rsidRPr="00A40276" w:rsidRDefault="00413856" w:rsidP="00DA38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413856" w:rsidRPr="00A40276" w:rsidRDefault="00413856" w:rsidP="00DA38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413856" w:rsidRPr="00A40276" w:rsidRDefault="00413856" w:rsidP="00DA38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413856" w:rsidRPr="00A40276" w:rsidRDefault="00413856" w:rsidP="00DA38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3"/>
            <w:shd w:val="clear" w:color="auto" w:fill="auto"/>
          </w:tcPr>
          <w:p w:rsidR="00413856" w:rsidRPr="00A40276" w:rsidRDefault="00413856" w:rsidP="00DA38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413856" w:rsidRPr="00A40276" w:rsidRDefault="00413856" w:rsidP="00DA38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413856" w:rsidRPr="00A40276" w:rsidRDefault="00413856" w:rsidP="00DA38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413856" w:rsidRPr="00A40276" w:rsidRDefault="00413856" w:rsidP="00DA38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3"/>
            <w:shd w:val="clear" w:color="auto" w:fill="auto"/>
          </w:tcPr>
          <w:p w:rsidR="00413856" w:rsidRPr="00A40276" w:rsidRDefault="00413856" w:rsidP="00DA38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3"/>
            <w:shd w:val="clear" w:color="auto" w:fill="auto"/>
          </w:tcPr>
          <w:p w:rsidR="00413856" w:rsidRPr="00A40276" w:rsidRDefault="00413856" w:rsidP="00DA38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413856" w:rsidRPr="00A40276" w:rsidRDefault="00413856" w:rsidP="00DA38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3"/>
            <w:shd w:val="clear" w:color="auto" w:fill="auto"/>
          </w:tcPr>
          <w:p w:rsidR="00413856" w:rsidRPr="00A40276" w:rsidRDefault="00413856" w:rsidP="00DA38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413856" w:rsidRPr="00A40276" w:rsidRDefault="00413856" w:rsidP="00DA38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413856" w:rsidRPr="00A40276" w:rsidRDefault="00413856" w:rsidP="00DA38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460" w:type="dxa"/>
            <w:gridSpan w:val="2"/>
            <w:shd w:val="clear" w:color="auto" w:fill="auto"/>
          </w:tcPr>
          <w:p w:rsidR="00413856" w:rsidRPr="00A40276" w:rsidRDefault="00413856" w:rsidP="00DA38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701" w:type="dxa"/>
            <w:gridSpan w:val="3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413856" w:rsidRPr="00A40276" w:rsidRDefault="00413856" w:rsidP="00DA3836">
            <w:pPr>
              <w:rPr>
                <w:rFonts w:ascii="Arial" w:hAnsi="Arial" w:cs="Arial"/>
                <w:lang w:val="es-BO"/>
              </w:rPr>
            </w:pPr>
          </w:p>
        </w:tc>
      </w:tr>
      <w:tr w:rsidR="00413856" w:rsidRPr="00A40276" w:rsidTr="00DA3836">
        <w:trPr>
          <w:jc w:val="center"/>
        </w:trPr>
        <w:tc>
          <w:tcPr>
            <w:tcW w:w="1330" w:type="dxa"/>
            <w:gridSpan w:val="7"/>
            <w:vMerge w:val="restart"/>
            <w:tcBorders>
              <w:left w:val="single" w:sz="12" w:space="0" w:color="244061" w:themeColor="accent1" w:themeShade="80"/>
            </w:tcBorders>
            <w:vAlign w:val="center"/>
          </w:tcPr>
          <w:p w:rsidR="00413856" w:rsidRPr="00A40276" w:rsidRDefault="00413856" w:rsidP="00DA3836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Organismos Financiadores</w:t>
            </w:r>
          </w:p>
        </w:tc>
        <w:tc>
          <w:tcPr>
            <w:tcW w:w="556" w:type="dxa"/>
            <w:gridSpan w:val="5"/>
            <w:vMerge w:val="restart"/>
            <w:vAlign w:val="center"/>
          </w:tcPr>
          <w:p w:rsidR="00413856" w:rsidRPr="00A40276" w:rsidRDefault="00413856" w:rsidP="00DA3836">
            <w:pPr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sz w:val="12"/>
                <w:lang w:val="es-BO"/>
              </w:rPr>
              <w:t>#</w:t>
            </w:r>
          </w:p>
        </w:tc>
        <w:tc>
          <w:tcPr>
            <w:tcW w:w="280" w:type="dxa"/>
          </w:tcPr>
          <w:p w:rsidR="00413856" w:rsidRPr="00A40276" w:rsidRDefault="00413856" w:rsidP="00DA3836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35" w:type="dxa"/>
            <w:gridSpan w:val="41"/>
            <w:vMerge w:val="restart"/>
          </w:tcPr>
          <w:p w:rsidR="00413856" w:rsidRPr="00A40276" w:rsidRDefault="00413856" w:rsidP="00DA3836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Nombre del Organismo Financiador</w:t>
            </w:r>
          </w:p>
          <w:p w:rsidR="00413856" w:rsidRPr="00A40276" w:rsidRDefault="00413856" w:rsidP="00DA3836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A40276">
              <w:rPr>
                <w:rFonts w:ascii="Arial" w:hAnsi="Arial" w:cs="Arial"/>
                <w:sz w:val="14"/>
                <w:lang w:val="es-BO"/>
              </w:rPr>
              <w:t>(de acuerdo al clasificador vigente)</w:t>
            </w:r>
          </w:p>
        </w:tc>
        <w:tc>
          <w:tcPr>
            <w:tcW w:w="274" w:type="dxa"/>
            <w:gridSpan w:val="2"/>
            <w:vMerge w:val="restart"/>
          </w:tcPr>
          <w:p w:rsidR="00413856" w:rsidRPr="00A40276" w:rsidRDefault="00413856" w:rsidP="00DA3836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099" w:type="dxa"/>
            <w:gridSpan w:val="17"/>
            <w:vMerge w:val="restart"/>
            <w:tcBorders>
              <w:left w:val="nil"/>
            </w:tcBorders>
            <w:vAlign w:val="center"/>
          </w:tcPr>
          <w:p w:rsidR="00413856" w:rsidRPr="00A40276" w:rsidRDefault="00413856" w:rsidP="00DA3836">
            <w:pPr>
              <w:jc w:val="center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% de Financiamiento</w:t>
            </w:r>
          </w:p>
        </w:tc>
        <w:tc>
          <w:tcPr>
            <w:tcW w:w="701" w:type="dxa"/>
            <w:gridSpan w:val="3"/>
            <w:tcBorders>
              <w:right w:val="single" w:sz="12" w:space="0" w:color="244061" w:themeColor="accent1" w:themeShade="80"/>
            </w:tcBorders>
          </w:tcPr>
          <w:p w:rsidR="00413856" w:rsidRPr="00A40276" w:rsidRDefault="00413856" w:rsidP="00DA3836">
            <w:pPr>
              <w:rPr>
                <w:rFonts w:ascii="Arial" w:hAnsi="Arial" w:cs="Arial"/>
                <w:lang w:val="es-BO"/>
              </w:rPr>
            </w:pPr>
          </w:p>
        </w:tc>
      </w:tr>
      <w:tr w:rsidR="00413856" w:rsidRPr="00A40276" w:rsidTr="00DA3836">
        <w:trPr>
          <w:trHeight w:val="60"/>
          <w:jc w:val="center"/>
        </w:trPr>
        <w:tc>
          <w:tcPr>
            <w:tcW w:w="1330" w:type="dxa"/>
            <w:gridSpan w:val="7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413856" w:rsidRPr="00A40276" w:rsidRDefault="00413856" w:rsidP="00DA3836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556" w:type="dxa"/>
            <w:gridSpan w:val="5"/>
            <w:vMerge/>
            <w:vAlign w:val="center"/>
          </w:tcPr>
          <w:p w:rsidR="00413856" w:rsidRPr="00A40276" w:rsidRDefault="00413856" w:rsidP="00DA38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tcBorders>
              <w:bottom w:val="single" w:sz="4" w:space="0" w:color="auto"/>
            </w:tcBorders>
          </w:tcPr>
          <w:p w:rsidR="00413856" w:rsidRPr="00A40276" w:rsidRDefault="00413856" w:rsidP="00DA3836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35" w:type="dxa"/>
            <w:gridSpan w:val="41"/>
            <w:vMerge/>
          </w:tcPr>
          <w:p w:rsidR="00413856" w:rsidRPr="00A40276" w:rsidRDefault="00413856" w:rsidP="00DA3836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vMerge/>
          </w:tcPr>
          <w:p w:rsidR="00413856" w:rsidRPr="00A40276" w:rsidRDefault="00413856" w:rsidP="00DA3836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099" w:type="dxa"/>
            <w:gridSpan w:val="17"/>
            <w:vMerge/>
            <w:tcBorders>
              <w:left w:val="nil"/>
            </w:tcBorders>
          </w:tcPr>
          <w:p w:rsidR="00413856" w:rsidRPr="00A40276" w:rsidRDefault="00413856" w:rsidP="00DA3836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701" w:type="dxa"/>
            <w:gridSpan w:val="3"/>
            <w:tcBorders>
              <w:right w:val="single" w:sz="12" w:space="0" w:color="244061" w:themeColor="accent1" w:themeShade="80"/>
            </w:tcBorders>
          </w:tcPr>
          <w:p w:rsidR="00413856" w:rsidRPr="00A40276" w:rsidRDefault="00413856" w:rsidP="00DA3836">
            <w:pPr>
              <w:rPr>
                <w:rFonts w:ascii="Arial" w:hAnsi="Arial" w:cs="Arial"/>
                <w:lang w:val="es-BO"/>
              </w:rPr>
            </w:pPr>
          </w:p>
        </w:tc>
      </w:tr>
      <w:tr w:rsidR="00413856" w:rsidRPr="00A40276" w:rsidTr="00DA3836">
        <w:trPr>
          <w:jc w:val="center"/>
        </w:trPr>
        <w:tc>
          <w:tcPr>
            <w:tcW w:w="1330" w:type="dxa"/>
            <w:gridSpan w:val="7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413856" w:rsidRPr="00A40276" w:rsidRDefault="00413856" w:rsidP="00DA3836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556" w:type="dxa"/>
            <w:gridSpan w:val="5"/>
            <w:tcBorders>
              <w:right w:val="single" w:sz="4" w:space="0" w:color="auto"/>
            </w:tcBorders>
            <w:vAlign w:val="center"/>
          </w:tcPr>
          <w:p w:rsidR="00413856" w:rsidRPr="00A40276" w:rsidRDefault="00413856" w:rsidP="00DA3836">
            <w:pPr>
              <w:rPr>
                <w:rFonts w:ascii="Arial" w:hAnsi="Arial" w:cs="Arial"/>
                <w:sz w:val="12"/>
                <w:lang w:val="es-BO"/>
              </w:rPr>
            </w:pPr>
            <w:r w:rsidRPr="00A40276">
              <w:rPr>
                <w:rFonts w:ascii="Arial" w:hAnsi="Arial" w:cs="Arial"/>
                <w:sz w:val="12"/>
                <w:lang w:val="es-BO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13856" w:rsidRPr="00A40276" w:rsidRDefault="00413856" w:rsidP="00DA38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5235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13856" w:rsidRPr="00A40276" w:rsidRDefault="00413856" w:rsidP="00DA3836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Tesoro General de la Nación</w:t>
            </w:r>
          </w:p>
        </w:tc>
        <w:tc>
          <w:tcPr>
            <w:tcW w:w="27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3856" w:rsidRPr="00A40276" w:rsidRDefault="00413856" w:rsidP="00DA3836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09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13856" w:rsidRPr="00A40276" w:rsidRDefault="00413856" w:rsidP="00DA3836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100</w:t>
            </w:r>
          </w:p>
        </w:tc>
        <w:tc>
          <w:tcPr>
            <w:tcW w:w="701" w:type="dxa"/>
            <w:gridSpan w:val="3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413856" w:rsidRPr="00A40276" w:rsidRDefault="00413856" w:rsidP="00DA3836">
            <w:pPr>
              <w:rPr>
                <w:rFonts w:ascii="Arial" w:hAnsi="Arial" w:cs="Arial"/>
                <w:lang w:val="es-BO"/>
              </w:rPr>
            </w:pPr>
          </w:p>
        </w:tc>
      </w:tr>
      <w:tr w:rsidR="00413856" w:rsidRPr="00A40276" w:rsidTr="00DA3836">
        <w:trPr>
          <w:jc w:val="center"/>
        </w:trPr>
        <w:tc>
          <w:tcPr>
            <w:tcW w:w="1330" w:type="dxa"/>
            <w:gridSpan w:val="7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413856" w:rsidRPr="00A40276" w:rsidRDefault="00413856" w:rsidP="00DA3836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556" w:type="dxa"/>
            <w:gridSpan w:val="5"/>
            <w:shd w:val="clear" w:color="auto" w:fill="auto"/>
            <w:vAlign w:val="center"/>
          </w:tcPr>
          <w:p w:rsidR="00413856" w:rsidRPr="00A40276" w:rsidRDefault="00413856" w:rsidP="00DA383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  <w:shd w:val="clear" w:color="auto" w:fill="auto"/>
          </w:tcPr>
          <w:p w:rsidR="00413856" w:rsidRPr="00A40276" w:rsidRDefault="00413856" w:rsidP="00DA383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13856" w:rsidRPr="00A40276" w:rsidRDefault="00413856" w:rsidP="00DA383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13856" w:rsidRPr="00A40276" w:rsidRDefault="00413856" w:rsidP="00DA383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13856" w:rsidRPr="00A40276" w:rsidRDefault="00413856" w:rsidP="00DA383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13856" w:rsidRPr="00A40276" w:rsidRDefault="00413856" w:rsidP="00DA383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</w:tcBorders>
          </w:tcPr>
          <w:p w:rsidR="00413856" w:rsidRPr="00A40276" w:rsidRDefault="00413856" w:rsidP="00DA383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13856" w:rsidRPr="00A40276" w:rsidRDefault="00413856" w:rsidP="00DA383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13856" w:rsidRPr="00A40276" w:rsidRDefault="00413856" w:rsidP="00DA383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13856" w:rsidRPr="00A40276" w:rsidRDefault="00413856" w:rsidP="00DA383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13856" w:rsidRPr="00A40276" w:rsidRDefault="00413856" w:rsidP="00DA383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13856" w:rsidRPr="00A40276" w:rsidRDefault="00413856" w:rsidP="00DA383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13856" w:rsidRPr="00A40276" w:rsidRDefault="00413856" w:rsidP="00DA383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413856" w:rsidRPr="00A40276" w:rsidRDefault="00413856" w:rsidP="00DA383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413856" w:rsidRPr="00A40276" w:rsidRDefault="00413856" w:rsidP="00DA383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13856" w:rsidRPr="00A40276" w:rsidRDefault="00413856" w:rsidP="00DA383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13856" w:rsidRPr="00A40276" w:rsidRDefault="00413856" w:rsidP="00DA383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13856" w:rsidRPr="00A40276" w:rsidRDefault="00413856" w:rsidP="00DA383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413856" w:rsidRPr="00A40276" w:rsidRDefault="00413856" w:rsidP="00DA383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13856" w:rsidRPr="00A40276" w:rsidRDefault="00413856" w:rsidP="00DA383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13856" w:rsidRPr="00A40276" w:rsidRDefault="00413856" w:rsidP="00DA383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413856" w:rsidRPr="00A40276" w:rsidRDefault="00413856" w:rsidP="00DA383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gridSpan w:val="3"/>
            <w:shd w:val="clear" w:color="auto" w:fill="auto"/>
          </w:tcPr>
          <w:p w:rsidR="00413856" w:rsidRPr="00A40276" w:rsidRDefault="00413856" w:rsidP="00DA383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3"/>
            <w:shd w:val="clear" w:color="auto" w:fill="auto"/>
          </w:tcPr>
          <w:p w:rsidR="00413856" w:rsidRPr="00A40276" w:rsidRDefault="00413856" w:rsidP="00DA383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13856" w:rsidRPr="00A40276" w:rsidRDefault="00413856" w:rsidP="00DA383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413856" w:rsidRPr="00A40276" w:rsidRDefault="00413856" w:rsidP="00DA383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413856" w:rsidRPr="00A40276" w:rsidRDefault="00413856" w:rsidP="00DA383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413856" w:rsidRPr="00A40276" w:rsidRDefault="00413856" w:rsidP="00DA383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460" w:type="dxa"/>
            <w:gridSpan w:val="2"/>
            <w:shd w:val="clear" w:color="auto" w:fill="auto"/>
          </w:tcPr>
          <w:p w:rsidR="00413856" w:rsidRPr="00A40276" w:rsidRDefault="00413856" w:rsidP="00DA383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701" w:type="dxa"/>
            <w:gridSpan w:val="3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413856" w:rsidRPr="00A40276" w:rsidRDefault="00413856" w:rsidP="00DA383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413856" w:rsidRPr="00A40276" w:rsidTr="00DA3836">
        <w:trPr>
          <w:trHeight w:val="631"/>
          <w:jc w:val="center"/>
        </w:trPr>
        <w:tc>
          <w:tcPr>
            <w:tcW w:w="242" w:type="dxa"/>
            <w:gridSpan w:val="2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</w:tcPr>
          <w:p w:rsidR="00413856" w:rsidRPr="00765F1B" w:rsidRDefault="00413856" w:rsidP="00DA3836">
            <w:pPr>
              <w:ind w:left="360"/>
              <w:contextualSpacing/>
              <w:rPr>
                <w:rFonts w:ascii="Arial" w:hAnsi="Arial" w:cs="Arial"/>
                <w:b/>
                <w:sz w:val="18"/>
                <w:lang w:val="es-BO"/>
              </w:rPr>
            </w:pPr>
          </w:p>
        </w:tc>
        <w:tc>
          <w:tcPr>
            <w:tcW w:w="10233" w:type="dxa"/>
            <w:gridSpan w:val="74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  <w:vAlign w:val="center"/>
          </w:tcPr>
          <w:p w:rsidR="00413856" w:rsidRPr="00765F1B" w:rsidRDefault="00413856" w:rsidP="00413856">
            <w:pPr>
              <w:numPr>
                <w:ilvl w:val="0"/>
                <w:numId w:val="7"/>
              </w:numPr>
              <w:ind w:left="303" w:hanging="284"/>
              <w:contextualSpacing/>
              <w:rPr>
                <w:rFonts w:ascii="Arial" w:hAnsi="Arial" w:cs="Arial"/>
                <w:b/>
                <w:lang w:val="es-BO"/>
              </w:rPr>
            </w:pPr>
            <w:r w:rsidRPr="00765F1B">
              <w:rPr>
                <w:rFonts w:ascii="Arial" w:hAnsi="Arial" w:cs="Arial"/>
                <w:b/>
                <w:sz w:val="18"/>
                <w:lang w:val="es-BO"/>
              </w:rPr>
              <w:t>INFORMACIÓN DEL DOCUMENTO BASE DE CONTRATACIÓN (DBC</w:t>
            </w:r>
            <w:r w:rsidRPr="00765F1B">
              <w:rPr>
                <w:rFonts w:ascii="Arial" w:hAnsi="Arial" w:cs="Arial"/>
                <w:b/>
                <w:lang w:val="es-BO"/>
              </w:rPr>
              <w:t xml:space="preserve">) </w:t>
            </w:r>
          </w:p>
          <w:p w:rsidR="00413856" w:rsidRPr="00A40276" w:rsidRDefault="00413856" w:rsidP="00DA3836">
            <w:pPr>
              <w:ind w:left="303"/>
              <w:contextualSpacing/>
              <w:rPr>
                <w:rFonts w:ascii="Arial" w:hAnsi="Arial" w:cs="Arial"/>
                <w:b/>
                <w:lang w:val="es-BO"/>
              </w:rPr>
            </w:pPr>
            <w:r w:rsidRPr="00A40276">
              <w:rPr>
                <w:rFonts w:ascii="Arial" w:hAnsi="Arial" w:cs="Arial"/>
                <w:b/>
                <w:sz w:val="14"/>
                <w:lang w:val="es-BO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413856" w:rsidRPr="00A40276" w:rsidTr="00DA3836">
        <w:trPr>
          <w:jc w:val="center"/>
        </w:trPr>
        <w:tc>
          <w:tcPr>
            <w:tcW w:w="1330" w:type="dxa"/>
            <w:gridSpan w:val="7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413856" w:rsidRPr="00A40276" w:rsidRDefault="00413856" w:rsidP="00DA3836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556" w:type="dxa"/>
            <w:gridSpan w:val="5"/>
            <w:shd w:val="clear" w:color="auto" w:fill="auto"/>
          </w:tcPr>
          <w:p w:rsidR="00413856" w:rsidRPr="00A40276" w:rsidRDefault="00413856" w:rsidP="00DA383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413856" w:rsidRPr="00A40276" w:rsidRDefault="00413856" w:rsidP="00DA383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gridSpan w:val="2"/>
            <w:shd w:val="clear" w:color="auto" w:fill="auto"/>
          </w:tcPr>
          <w:p w:rsidR="00413856" w:rsidRPr="00A40276" w:rsidRDefault="00413856" w:rsidP="00DA383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413856" w:rsidRPr="00A40276" w:rsidRDefault="00413856" w:rsidP="00DA383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0" w:type="dxa"/>
            <w:gridSpan w:val="2"/>
            <w:shd w:val="clear" w:color="auto" w:fill="auto"/>
          </w:tcPr>
          <w:p w:rsidR="00413856" w:rsidRPr="00A40276" w:rsidRDefault="00413856" w:rsidP="00DA383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5" w:type="dxa"/>
            <w:gridSpan w:val="2"/>
            <w:shd w:val="clear" w:color="auto" w:fill="auto"/>
          </w:tcPr>
          <w:p w:rsidR="00413856" w:rsidRPr="00A40276" w:rsidRDefault="00413856" w:rsidP="00DA383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0" w:type="dxa"/>
            <w:gridSpan w:val="2"/>
          </w:tcPr>
          <w:p w:rsidR="00413856" w:rsidRPr="00A40276" w:rsidRDefault="00413856" w:rsidP="00DA383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0" w:type="dxa"/>
            <w:gridSpan w:val="2"/>
            <w:shd w:val="clear" w:color="auto" w:fill="auto"/>
          </w:tcPr>
          <w:p w:rsidR="00413856" w:rsidRPr="00A40276" w:rsidRDefault="00413856" w:rsidP="00DA383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gridSpan w:val="2"/>
            <w:shd w:val="clear" w:color="auto" w:fill="auto"/>
          </w:tcPr>
          <w:p w:rsidR="00413856" w:rsidRPr="00A40276" w:rsidRDefault="00413856" w:rsidP="00DA383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gridSpan w:val="2"/>
            <w:shd w:val="clear" w:color="auto" w:fill="auto"/>
          </w:tcPr>
          <w:p w:rsidR="00413856" w:rsidRPr="00A40276" w:rsidRDefault="00413856" w:rsidP="00DA383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gridSpan w:val="2"/>
            <w:shd w:val="clear" w:color="auto" w:fill="auto"/>
          </w:tcPr>
          <w:p w:rsidR="00413856" w:rsidRPr="00A40276" w:rsidRDefault="00413856" w:rsidP="00DA383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413856" w:rsidRPr="00A40276" w:rsidRDefault="00413856" w:rsidP="00DA383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413856" w:rsidRPr="00A40276" w:rsidRDefault="00413856" w:rsidP="00DA383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3"/>
            <w:shd w:val="clear" w:color="auto" w:fill="auto"/>
          </w:tcPr>
          <w:p w:rsidR="00413856" w:rsidRPr="00A40276" w:rsidRDefault="00413856" w:rsidP="00DA383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3"/>
            <w:shd w:val="clear" w:color="auto" w:fill="auto"/>
          </w:tcPr>
          <w:p w:rsidR="00413856" w:rsidRPr="00A40276" w:rsidRDefault="00413856" w:rsidP="00DA383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413856" w:rsidRPr="00A40276" w:rsidRDefault="00413856" w:rsidP="00DA383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413856" w:rsidRPr="00A40276" w:rsidRDefault="00413856" w:rsidP="00DA383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413856" w:rsidRPr="00A40276" w:rsidRDefault="00413856" w:rsidP="00DA383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3"/>
            <w:shd w:val="clear" w:color="auto" w:fill="auto"/>
          </w:tcPr>
          <w:p w:rsidR="00413856" w:rsidRPr="00A40276" w:rsidRDefault="00413856" w:rsidP="00DA383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413856" w:rsidRPr="00A40276" w:rsidRDefault="00413856" w:rsidP="00DA383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413856" w:rsidRPr="00A40276" w:rsidRDefault="00413856" w:rsidP="00DA383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413856" w:rsidRPr="00A40276" w:rsidRDefault="00413856" w:rsidP="00DA383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3"/>
            <w:shd w:val="clear" w:color="auto" w:fill="auto"/>
          </w:tcPr>
          <w:p w:rsidR="00413856" w:rsidRPr="00A40276" w:rsidRDefault="00413856" w:rsidP="00DA383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3"/>
            <w:shd w:val="clear" w:color="auto" w:fill="auto"/>
          </w:tcPr>
          <w:p w:rsidR="00413856" w:rsidRPr="00A40276" w:rsidRDefault="00413856" w:rsidP="00DA383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413856" w:rsidRPr="00A40276" w:rsidRDefault="00413856" w:rsidP="00DA383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3"/>
            <w:shd w:val="clear" w:color="auto" w:fill="auto"/>
          </w:tcPr>
          <w:p w:rsidR="00413856" w:rsidRPr="00A40276" w:rsidRDefault="00413856" w:rsidP="00DA383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413856" w:rsidRPr="00A40276" w:rsidRDefault="00413856" w:rsidP="00DA383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413856" w:rsidRPr="00A40276" w:rsidRDefault="00413856" w:rsidP="00DA383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460" w:type="dxa"/>
            <w:gridSpan w:val="2"/>
            <w:shd w:val="clear" w:color="auto" w:fill="auto"/>
          </w:tcPr>
          <w:p w:rsidR="00413856" w:rsidRPr="00A40276" w:rsidRDefault="00413856" w:rsidP="00DA383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701" w:type="dxa"/>
            <w:gridSpan w:val="3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413856" w:rsidRPr="00A40276" w:rsidRDefault="00413856" w:rsidP="00DA383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413856" w:rsidRPr="00A40276" w:rsidTr="00DA3836">
        <w:trPr>
          <w:jc w:val="center"/>
        </w:trPr>
        <w:tc>
          <w:tcPr>
            <w:tcW w:w="1330" w:type="dxa"/>
            <w:gridSpan w:val="7"/>
            <w:tcBorders>
              <w:left w:val="single" w:sz="12" w:space="0" w:color="244061" w:themeColor="accent1" w:themeShade="80"/>
            </w:tcBorders>
            <w:vAlign w:val="center"/>
          </w:tcPr>
          <w:p w:rsidR="00413856" w:rsidRPr="00A40276" w:rsidRDefault="00413856" w:rsidP="00DA3836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Domicilio de la Entidad Convocante</w:t>
            </w:r>
          </w:p>
        </w:tc>
        <w:tc>
          <w:tcPr>
            <w:tcW w:w="28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413856" w:rsidRPr="00A40276" w:rsidRDefault="00413856" w:rsidP="00DA3836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082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13856" w:rsidRPr="00A40276" w:rsidRDefault="00413856" w:rsidP="00DA3836">
            <w:pPr>
              <w:rPr>
                <w:rFonts w:ascii="Arial" w:hAnsi="Arial" w:cs="Arial"/>
                <w:lang w:val="es-BO"/>
              </w:rPr>
            </w:pPr>
            <w:r w:rsidRPr="006E2F8D">
              <w:rPr>
                <w:rFonts w:ascii="Arial" w:hAnsi="Arial" w:cs="Arial"/>
                <w:lang w:val="es-BO"/>
              </w:rPr>
              <w:t>Avenida 16 de julio N° 1571 en la ciudad de La Paz</w:t>
            </w:r>
          </w:p>
        </w:tc>
        <w:tc>
          <w:tcPr>
            <w:tcW w:w="1927" w:type="dxa"/>
            <w:gridSpan w:val="1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3856" w:rsidRPr="00A40276" w:rsidRDefault="00413856" w:rsidP="00DA3836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Horario de Atención de la Entidad</w:t>
            </w:r>
          </w:p>
        </w:tc>
        <w:tc>
          <w:tcPr>
            <w:tcW w:w="11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13856" w:rsidRPr="008C12D6" w:rsidRDefault="00413856" w:rsidP="00DA3836">
            <w:pPr>
              <w:rPr>
                <w:rFonts w:ascii="Arial" w:hAnsi="Arial" w:cs="Arial"/>
                <w:highlight w:val="yellow"/>
                <w:lang w:val="es-BO"/>
              </w:rPr>
            </w:pPr>
            <w:r w:rsidRPr="008C12D6">
              <w:rPr>
                <w:rFonts w:ascii="Arial" w:hAnsi="Arial" w:cs="Arial"/>
                <w:lang w:val="es-BO"/>
              </w:rPr>
              <w:t>08:30-16:30</w:t>
            </w:r>
          </w:p>
        </w:tc>
        <w:tc>
          <w:tcPr>
            <w:tcW w:w="701" w:type="dxa"/>
            <w:gridSpan w:val="3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413856" w:rsidRPr="00A40276" w:rsidRDefault="00413856" w:rsidP="00DA3836">
            <w:pPr>
              <w:rPr>
                <w:rFonts w:ascii="Arial" w:hAnsi="Arial" w:cs="Arial"/>
                <w:lang w:val="es-BO"/>
              </w:rPr>
            </w:pPr>
          </w:p>
        </w:tc>
      </w:tr>
      <w:tr w:rsidR="00413856" w:rsidRPr="00A40276" w:rsidTr="00DA3836">
        <w:trPr>
          <w:jc w:val="center"/>
        </w:trPr>
        <w:tc>
          <w:tcPr>
            <w:tcW w:w="1330" w:type="dxa"/>
            <w:gridSpan w:val="7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413856" w:rsidRPr="00A40276" w:rsidRDefault="00413856" w:rsidP="00DA3836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556" w:type="dxa"/>
            <w:gridSpan w:val="5"/>
            <w:shd w:val="clear" w:color="auto" w:fill="auto"/>
          </w:tcPr>
          <w:p w:rsidR="00413856" w:rsidRPr="00A40276" w:rsidRDefault="00413856" w:rsidP="00DA383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413856" w:rsidRPr="00A40276" w:rsidRDefault="00413856" w:rsidP="00DA383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gridSpan w:val="2"/>
            <w:shd w:val="clear" w:color="auto" w:fill="auto"/>
          </w:tcPr>
          <w:p w:rsidR="00413856" w:rsidRPr="00A40276" w:rsidRDefault="00413856" w:rsidP="00DA383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413856" w:rsidRPr="00A40276" w:rsidRDefault="00413856" w:rsidP="00DA383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0" w:type="dxa"/>
            <w:gridSpan w:val="2"/>
            <w:shd w:val="clear" w:color="auto" w:fill="auto"/>
          </w:tcPr>
          <w:p w:rsidR="00413856" w:rsidRPr="00A40276" w:rsidRDefault="00413856" w:rsidP="00DA383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5" w:type="dxa"/>
            <w:gridSpan w:val="2"/>
            <w:shd w:val="clear" w:color="auto" w:fill="auto"/>
          </w:tcPr>
          <w:p w:rsidR="00413856" w:rsidRPr="00A40276" w:rsidRDefault="00413856" w:rsidP="00DA383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0" w:type="dxa"/>
            <w:gridSpan w:val="2"/>
          </w:tcPr>
          <w:p w:rsidR="00413856" w:rsidRPr="00A40276" w:rsidRDefault="00413856" w:rsidP="00DA383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0" w:type="dxa"/>
            <w:gridSpan w:val="2"/>
            <w:shd w:val="clear" w:color="auto" w:fill="auto"/>
          </w:tcPr>
          <w:p w:rsidR="00413856" w:rsidRPr="00A40276" w:rsidRDefault="00413856" w:rsidP="00DA383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gridSpan w:val="2"/>
            <w:shd w:val="clear" w:color="auto" w:fill="auto"/>
          </w:tcPr>
          <w:p w:rsidR="00413856" w:rsidRPr="00A40276" w:rsidRDefault="00413856" w:rsidP="00DA383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gridSpan w:val="2"/>
            <w:shd w:val="clear" w:color="auto" w:fill="auto"/>
          </w:tcPr>
          <w:p w:rsidR="00413856" w:rsidRPr="00A40276" w:rsidRDefault="00413856" w:rsidP="00DA383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gridSpan w:val="2"/>
            <w:shd w:val="clear" w:color="auto" w:fill="auto"/>
          </w:tcPr>
          <w:p w:rsidR="00413856" w:rsidRPr="00A40276" w:rsidRDefault="00413856" w:rsidP="00DA383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413856" w:rsidRPr="00A40276" w:rsidRDefault="00413856" w:rsidP="00DA383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413856" w:rsidRPr="00A40276" w:rsidRDefault="00413856" w:rsidP="00DA383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3"/>
            <w:shd w:val="clear" w:color="auto" w:fill="auto"/>
          </w:tcPr>
          <w:p w:rsidR="00413856" w:rsidRPr="00A40276" w:rsidRDefault="00413856" w:rsidP="00DA383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3"/>
            <w:shd w:val="clear" w:color="auto" w:fill="auto"/>
          </w:tcPr>
          <w:p w:rsidR="00413856" w:rsidRPr="00A40276" w:rsidRDefault="00413856" w:rsidP="00DA383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413856" w:rsidRPr="00A40276" w:rsidRDefault="00413856" w:rsidP="00DA383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413856" w:rsidRPr="00A40276" w:rsidRDefault="00413856" w:rsidP="00DA383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413856" w:rsidRPr="00A40276" w:rsidRDefault="00413856" w:rsidP="00DA383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3"/>
            <w:shd w:val="clear" w:color="auto" w:fill="auto"/>
          </w:tcPr>
          <w:p w:rsidR="00413856" w:rsidRPr="00A40276" w:rsidRDefault="00413856" w:rsidP="00DA383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413856" w:rsidRPr="00A40276" w:rsidRDefault="00413856" w:rsidP="00DA383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413856" w:rsidRPr="00A40276" w:rsidRDefault="00413856" w:rsidP="00DA383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413856" w:rsidRPr="00A40276" w:rsidRDefault="00413856" w:rsidP="00DA383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3"/>
            <w:shd w:val="clear" w:color="auto" w:fill="auto"/>
          </w:tcPr>
          <w:p w:rsidR="00413856" w:rsidRPr="00A40276" w:rsidRDefault="00413856" w:rsidP="00DA383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3"/>
            <w:shd w:val="clear" w:color="auto" w:fill="auto"/>
          </w:tcPr>
          <w:p w:rsidR="00413856" w:rsidRPr="00A40276" w:rsidRDefault="00413856" w:rsidP="00DA383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413856" w:rsidRPr="00A40276" w:rsidRDefault="00413856" w:rsidP="00DA383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3"/>
            <w:shd w:val="clear" w:color="auto" w:fill="auto"/>
          </w:tcPr>
          <w:p w:rsidR="00413856" w:rsidRPr="00A40276" w:rsidRDefault="00413856" w:rsidP="00DA383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413856" w:rsidRPr="00A40276" w:rsidRDefault="00413856" w:rsidP="00DA383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413856" w:rsidRPr="00A40276" w:rsidRDefault="00413856" w:rsidP="00DA383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460" w:type="dxa"/>
            <w:gridSpan w:val="2"/>
            <w:shd w:val="clear" w:color="auto" w:fill="auto"/>
          </w:tcPr>
          <w:p w:rsidR="00413856" w:rsidRPr="00A40276" w:rsidRDefault="00413856" w:rsidP="00DA383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701" w:type="dxa"/>
            <w:gridSpan w:val="3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413856" w:rsidRPr="00A40276" w:rsidRDefault="00413856" w:rsidP="00DA383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413856" w:rsidRPr="00A40276" w:rsidTr="00DA3836">
        <w:trPr>
          <w:jc w:val="center"/>
        </w:trPr>
        <w:tc>
          <w:tcPr>
            <w:tcW w:w="1330" w:type="dxa"/>
            <w:gridSpan w:val="7"/>
            <w:tcBorders>
              <w:left w:val="single" w:sz="12" w:space="0" w:color="244061" w:themeColor="accent1" w:themeShade="80"/>
            </w:tcBorders>
            <w:vAlign w:val="center"/>
          </w:tcPr>
          <w:p w:rsidR="00413856" w:rsidRPr="00A40276" w:rsidRDefault="00413856" w:rsidP="00DA3836">
            <w:pPr>
              <w:jc w:val="right"/>
              <w:rPr>
                <w:rFonts w:ascii="Arial" w:hAnsi="Arial" w:cs="Arial"/>
                <w:b/>
                <w:sz w:val="10"/>
                <w:szCs w:val="8"/>
                <w:lang w:val="es-BO"/>
              </w:rPr>
            </w:pPr>
          </w:p>
        </w:tc>
        <w:tc>
          <w:tcPr>
            <w:tcW w:w="556" w:type="dxa"/>
            <w:gridSpan w:val="5"/>
          </w:tcPr>
          <w:p w:rsidR="00413856" w:rsidRPr="00A40276" w:rsidRDefault="00413856" w:rsidP="00DA3836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80" w:type="dxa"/>
          </w:tcPr>
          <w:p w:rsidR="00413856" w:rsidRPr="00A40276" w:rsidRDefault="00413856" w:rsidP="00DA3836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81" w:type="dxa"/>
            <w:gridSpan w:val="2"/>
          </w:tcPr>
          <w:p w:rsidR="00413856" w:rsidRPr="00A40276" w:rsidRDefault="00413856" w:rsidP="00DA3836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71" w:type="dxa"/>
            <w:gridSpan w:val="2"/>
          </w:tcPr>
          <w:p w:rsidR="00413856" w:rsidRPr="00A40276" w:rsidRDefault="00413856" w:rsidP="00DA3836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80" w:type="dxa"/>
            <w:gridSpan w:val="2"/>
          </w:tcPr>
          <w:p w:rsidR="00413856" w:rsidRPr="00A40276" w:rsidRDefault="00413856" w:rsidP="00DA3836">
            <w:pPr>
              <w:jc w:val="center"/>
              <w:rPr>
                <w:rFonts w:ascii="Arial" w:hAnsi="Arial" w:cs="Arial"/>
                <w:i/>
                <w:sz w:val="12"/>
                <w:szCs w:val="8"/>
                <w:lang w:val="es-BO"/>
              </w:rPr>
            </w:pPr>
          </w:p>
        </w:tc>
        <w:tc>
          <w:tcPr>
            <w:tcW w:w="3034" w:type="dxa"/>
            <w:gridSpan w:val="24"/>
          </w:tcPr>
          <w:p w:rsidR="00413856" w:rsidRPr="00A40276" w:rsidRDefault="00413856" w:rsidP="00DA3836">
            <w:pPr>
              <w:jc w:val="center"/>
              <w:rPr>
                <w:rFonts w:ascii="Arial" w:hAnsi="Arial" w:cs="Arial"/>
                <w:i/>
                <w:sz w:val="10"/>
                <w:szCs w:val="8"/>
                <w:lang w:val="es-BO"/>
              </w:rPr>
            </w:pPr>
            <w:r w:rsidRPr="00A40276">
              <w:rPr>
                <w:rFonts w:ascii="Arial" w:hAnsi="Arial" w:cs="Arial"/>
                <w:i/>
                <w:sz w:val="12"/>
                <w:szCs w:val="8"/>
                <w:lang w:val="es-BO"/>
              </w:rPr>
              <w:t>Nombre Completo</w:t>
            </w:r>
          </w:p>
        </w:tc>
        <w:tc>
          <w:tcPr>
            <w:tcW w:w="274" w:type="dxa"/>
            <w:gridSpan w:val="2"/>
          </w:tcPr>
          <w:p w:rsidR="00413856" w:rsidRPr="00A40276" w:rsidRDefault="00413856" w:rsidP="00DA3836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369" w:type="dxa"/>
            <w:gridSpan w:val="11"/>
            <w:tcBorders>
              <w:bottom w:val="single" w:sz="4" w:space="0" w:color="auto"/>
            </w:tcBorders>
          </w:tcPr>
          <w:p w:rsidR="00413856" w:rsidRPr="00A40276" w:rsidRDefault="00413856" w:rsidP="00DA3836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A40276">
              <w:rPr>
                <w:i/>
                <w:sz w:val="12"/>
                <w:szCs w:val="8"/>
                <w:lang w:val="es-BO"/>
              </w:rPr>
              <w:t>Cargo</w:t>
            </w:r>
          </w:p>
        </w:tc>
        <w:tc>
          <w:tcPr>
            <w:tcW w:w="274" w:type="dxa"/>
            <w:gridSpan w:val="3"/>
          </w:tcPr>
          <w:p w:rsidR="00413856" w:rsidRPr="00A40276" w:rsidRDefault="00413856" w:rsidP="00DA3836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825" w:type="dxa"/>
            <w:gridSpan w:val="14"/>
          </w:tcPr>
          <w:p w:rsidR="00413856" w:rsidRPr="00A40276" w:rsidRDefault="00413856" w:rsidP="00DA3836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A40276">
              <w:rPr>
                <w:i/>
                <w:sz w:val="12"/>
                <w:szCs w:val="8"/>
                <w:lang w:val="es-BO"/>
              </w:rPr>
              <w:t>Dependencia</w:t>
            </w:r>
          </w:p>
        </w:tc>
        <w:tc>
          <w:tcPr>
            <w:tcW w:w="701" w:type="dxa"/>
            <w:gridSpan w:val="3"/>
            <w:tcBorders>
              <w:right w:val="single" w:sz="12" w:space="0" w:color="244061" w:themeColor="accent1" w:themeShade="80"/>
            </w:tcBorders>
          </w:tcPr>
          <w:p w:rsidR="00413856" w:rsidRPr="00A40276" w:rsidRDefault="00413856" w:rsidP="00DA3836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</w:tr>
      <w:tr w:rsidR="00413856" w:rsidRPr="00A40276" w:rsidTr="00DA3836">
        <w:trPr>
          <w:jc w:val="center"/>
        </w:trPr>
        <w:tc>
          <w:tcPr>
            <w:tcW w:w="2718" w:type="dxa"/>
            <w:gridSpan w:val="17"/>
            <w:tcBorders>
              <w:left w:val="single" w:sz="12" w:space="0" w:color="244061" w:themeColor="accent1" w:themeShade="80"/>
            </w:tcBorders>
            <w:vAlign w:val="center"/>
          </w:tcPr>
          <w:p w:rsidR="00413856" w:rsidRPr="00A40276" w:rsidRDefault="00413856" w:rsidP="00DA3836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Encargado de atender consultas</w:t>
            </w:r>
          </w:p>
        </w:tc>
        <w:tc>
          <w:tcPr>
            <w:tcW w:w="28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413856" w:rsidRPr="00A40276" w:rsidRDefault="00413856" w:rsidP="00DA38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38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13856" w:rsidRPr="00A40276" w:rsidRDefault="00413856" w:rsidP="00DA3836">
            <w:pPr>
              <w:rPr>
                <w:rFonts w:ascii="Arial" w:hAnsi="Arial" w:cs="Arial"/>
                <w:lang w:val="es-BO"/>
              </w:rPr>
            </w:pPr>
            <w:r w:rsidRPr="006E2F8D">
              <w:rPr>
                <w:rFonts w:ascii="Arial" w:hAnsi="Arial" w:cs="Arial"/>
                <w:lang w:val="es-BO"/>
              </w:rPr>
              <w:t>Yesica Cori Cahuaya</w:t>
            </w:r>
          </w:p>
        </w:tc>
        <w:tc>
          <w:tcPr>
            <w:tcW w:w="28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13856" w:rsidRPr="00A40276" w:rsidRDefault="00413856" w:rsidP="00DA38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26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13856" w:rsidRPr="00A40276" w:rsidRDefault="00413856" w:rsidP="00DA3836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Asistente Técnico III – Administración de Cajas Chicas</w:t>
            </w:r>
          </w:p>
        </w:tc>
        <w:tc>
          <w:tcPr>
            <w:tcW w:w="28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13856" w:rsidRPr="00A40276" w:rsidRDefault="00413856" w:rsidP="00DA38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55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13856" w:rsidRPr="00A40276" w:rsidRDefault="00413856" w:rsidP="00DA3836">
            <w:pPr>
              <w:rPr>
                <w:rFonts w:ascii="Arial" w:hAnsi="Arial" w:cs="Arial"/>
                <w:lang w:val="es-BO"/>
              </w:rPr>
            </w:pPr>
            <w:r w:rsidRPr="00835A7C">
              <w:rPr>
                <w:rFonts w:ascii="Arial" w:hAnsi="Arial" w:cs="Arial"/>
                <w:lang w:val="es-BO"/>
              </w:rPr>
              <w:t>Dirección Administrativa Financiera</w:t>
            </w:r>
          </w:p>
        </w:tc>
        <w:tc>
          <w:tcPr>
            <w:tcW w:w="701" w:type="dxa"/>
            <w:gridSpan w:val="3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413856" w:rsidRPr="00A40276" w:rsidRDefault="00413856" w:rsidP="00DA3836">
            <w:pPr>
              <w:rPr>
                <w:rFonts w:ascii="Arial" w:hAnsi="Arial" w:cs="Arial"/>
                <w:lang w:val="es-BO"/>
              </w:rPr>
            </w:pPr>
          </w:p>
        </w:tc>
      </w:tr>
      <w:tr w:rsidR="00413856" w:rsidRPr="00A40276" w:rsidTr="00DA3836">
        <w:trPr>
          <w:jc w:val="center"/>
        </w:trPr>
        <w:tc>
          <w:tcPr>
            <w:tcW w:w="1330" w:type="dxa"/>
            <w:gridSpan w:val="7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413856" w:rsidRPr="00A40276" w:rsidRDefault="00413856" w:rsidP="00DA3836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556" w:type="dxa"/>
            <w:gridSpan w:val="5"/>
            <w:shd w:val="clear" w:color="auto" w:fill="auto"/>
          </w:tcPr>
          <w:p w:rsidR="00413856" w:rsidRPr="00A40276" w:rsidRDefault="00413856" w:rsidP="00DA38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413856" w:rsidRPr="00A40276" w:rsidRDefault="00413856" w:rsidP="00DA38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gridSpan w:val="2"/>
            <w:shd w:val="clear" w:color="auto" w:fill="auto"/>
          </w:tcPr>
          <w:p w:rsidR="00413856" w:rsidRPr="00A40276" w:rsidRDefault="00413856" w:rsidP="00DA38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413856" w:rsidRPr="00A40276" w:rsidRDefault="00413856" w:rsidP="00DA38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gridSpan w:val="2"/>
            <w:shd w:val="clear" w:color="auto" w:fill="auto"/>
          </w:tcPr>
          <w:p w:rsidR="00413856" w:rsidRPr="00A40276" w:rsidRDefault="00413856" w:rsidP="00DA38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gridSpan w:val="2"/>
            <w:shd w:val="clear" w:color="auto" w:fill="auto"/>
          </w:tcPr>
          <w:p w:rsidR="00413856" w:rsidRPr="00A40276" w:rsidRDefault="00413856" w:rsidP="00DA38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gridSpan w:val="2"/>
          </w:tcPr>
          <w:p w:rsidR="00413856" w:rsidRPr="00A40276" w:rsidRDefault="00413856" w:rsidP="00DA38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gridSpan w:val="2"/>
            <w:shd w:val="clear" w:color="auto" w:fill="auto"/>
          </w:tcPr>
          <w:p w:rsidR="00413856" w:rsidRPr="00A40276" w:rsidRDefault="00413856" w:rsidP="00DA38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gridSpan w:val="2"/>
            <w:shd w:val="clear" w:color="auto" w:fill="auto"/>
          </w:tcPr>
          <w:p w:rsidR="00413856" w:rsidRPr="00A40276" w:rsidRDefault="00413856" w:rsidP="00DA38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gridSpan w:val="2"/>
            <w:shd w:val="clear" w:color="auto" w:fill="auto"/>
          </w:tcPr>
          <w:p w:rsidR="00413856" w:rsidRPr="00A40276" w:rsidRDefault="00413856" w:rsidP="00DA38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gridSpan w:val="2"/>
            <w:shd w:val="clear" w:color="auto" w:fill="auto"/>
          </w:tcPr>
          <w:p w:rsidR="00413856" w:rsidRPr="00A40276" w:rsidRDefault="00413856" w:rsidP="00DA38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413856" w:rsidRPr="00A40276" w:rsidRDefault="00413856" w:rsidP="00DA38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413856" w:rsidRPr="00A40276" w:rsidRDefault="00413856" w:rsidP="00DA38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3"/>
            <w:shd w:val="clear" w:color="auto" w:fill="auto"/>
          </w:tcPr>
          <w:p w:rsidR="00413856" w:rsidRPr="00A40276" w:rsidRDefault="00413856" w:rsidP="00DA38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3"/>
            <w:shd w:val="clear" w:color="auto" w:fill="auto"/>
          </w:tcPr>
          <w:p w:rsidR="00413856" w:rsidRPr="00A40276" w:rsidRDefault="00413856" w:rsidP="00DA38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413856" w:rsidRPr="00A40276" w:rsidRDefault="00413856" w:rsidP="00DA38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413856" w:rsidRPr="00A40276" w:rsidRDefault="00413856" w:rsidP="00DA38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413856" w:rsidRPr="00A40276" w:rsidRDefault="00413856" w:rsidP="00DA38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3"/>
            <w:shd w:val="clear" w:color="auto" w:fill="auto"/>
          </w:tcPr>
          <w:p w:rsidR="00413856" w:rsidRPr="00A40276" w:rsidRDefault="00413856" w:rsidP="00DA38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413856" w:rsidRPr="00A40276" w:rsidRDefault="00413856" w:rsidP="00DA38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413856" w:rsidRPr="00A40276" w:rsidRDefault="00413856" w:rsidP="00DA38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413856" w:rsidRPr="00A40276" w:rsidRDefault="00413856" w:rsidP="00DA38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3"/>
            <w:shd w:val="clear" w:color="auto" w:fill="auto"/>
          </w:tcPr>
          <w:p w:rsidR="00413856" w:rsidRPr="00A40276" w:rsidRDefault="00413856" w:rsidP="00DA38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3"/>
            <w:shd w:val="clear" w:color="auto" w:fill="auto"/>
          </w:tcPr>
          <w:p w:rsidR="00413856" w:rsidRPr="00A40276" w:rsidRDefault="00413856" w:rsidP="00DA38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413856" w:rsidRPr="00A40276" w:rsidRDefault="00413856" w:rsidP="00DA38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3"/>
            <w:shd w:val="clear" w:color="auto" w:fill="auto"/>
          </w:tcPr>
          <w:p w:rsidR="00413856" w:rsidRPr="00A40276" w:rsidRDefault="00413856" w:rsidP="00DA38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413856" w:rsidRPr="00A40276" w:rsidRDefault="00413856" w:rsidP="00DA38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413856" w:rsidRPr="00A40276" w:rsidRDefault="00413856" w:rsidP="00DA38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460" w:type="dxa"/>
            <w:gridSpan w:val="2"/>
            <w:shd w:val="clear" w:color="auto" w:fill="auto"/>
          </w:tcPr>
          <w:p w:rsidR="00413856" w:rsidRPr="00A40276" w:rsidRDefault="00413856" w:rsidP="00DA38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701" w:type="dxa"/>
            <w:gridSpan w:val="3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413856" w:rsidRPr="00A40276" w:rsidRDefault="00413856" w:rsidP="00DA3836">
            <w:pPr>
              <w:rPr>
                <w:rFonts w:ascii="Arial" w:hAnsi="Arial" w:cs="Arial"/>
                <w:lang w:val="es-BO"/>
              </w:rPr>
            </w:pPr>
          </w:p>
        </w:tc>
      </w:tr>
      <w:tr w:rsidR="00413856" w:rsidRPr="00A40276" w:rsidTr="00DA3836">
        <w:trPr>
          <w:jc w:val="center"/>
        </w:trPr>
        <w:tc>
          <w:tcPr>
            <w:tcW w:w="839" w:type="dxa"/>
            <w:gridSpan w:val="5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413856" w:rsidRPr="00A40276" w:rsidRDefault="00413856" w:rsidP="00DA3836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Teléfono</w:t>
            </w:r>
          </w:p>
        </w:tc>
        <w:tc>
          <w:tcPr>
            <w:tcW w:w="10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13856" w:rsidRPr="00A40276" w:rsidRDefault="00413856" w:rsidP="00DA3836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 xml:space="preserve">2312401 </w:t>
            </w:r>
            <w:proofErr w:type="spellStart"/>
            <w:r>
              <w:rPr>
                <w:rFonts w:ascii="Arial" w:hAnsi="Arial" w:cs="Arial"/>
                <w:lang w:val="es-BO"/>
              </w:rPr>
              <w:t>int</w:t>
            </w:r>
            <w:proofErr w:type="spellEnd"/>
            <w:r>
              <w:rPr>
                <w:rFonts w:ascii="Arial" w:hAnsi="Arial" w:cs="Arial"/>
                <w:lang w:val="es-BO"/>
              </w:rPr>
              <w:t>. 305</w:t>
            </w:r>
          </w:p>
        </w:tc>
        <w:tc>
          <w:tcPr>
            <w:tcW w:w="280" w:type="dxa"/>
            <w:tcBorders>
              <w:left w:val="single" w:sz="4" w:space="0" w:color="auto"/>
            </w:tcBorders>
            <w:vAlign w:val="center"/>
          </w:tcPr>
          <w:p w:rsidR="00413856" w:rsidRPr="00A40276" w:rsidRDefault="00413856" w:rsidP="00DA38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552" w:type="dxa"/>
            <w:gridSpan w:val="4"/>
            <w:tcBorders>
              <w:left w:val="nil"/>
            </w:tcBorders>
            <w:vAlign w:val="center"/>
          </w:tcPr>
          <w:p w:rsidR="00413856" w:rsidRPr="00A40276" w:rsidRDefault="00413856" w:rsidP="00DA3836">
            <w:pPr>
              <w:jc w:val="center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Fax</w:t>
            </w:r>
          </w:p>
        </w:tc>
        <w:tc>
          <w:tcPr>
            <w:tcW w:w="28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413856" w:rsidRPr="00A40276" w:rsidRDefault="00413856" w:rsidP="00DA38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1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13856" w:rsidRPr="00A40276" w:rsidRDefault="00413856" w:rsidP="00DA38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gridSpan w:val="2"/>
            <w:tcBorders>
              <w:left w:val="single" w:sz="4" w:space="0" w:color="auto"/>
            </w:tcBorders>
          </w:tcPr>
          <w:p w:rsidR="00413856" w:rsidRPr="00A40276" w:rsidRDefault="00413856" w:rsidP="00DA38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46" w:type="dxa"/>
            <w:gridSpan w:val="14"/>
            <w:tcBorders>
              <w:right w:val="single" w:sz="4" w:space="0" w:color="auto"/>
            </w:tcBorders>
            <w:vAlign w:val="center"/>
          </w:tcPr>
          <w:p w:rsidR="00413856" w:rsidRPr="00A40276" w:rsidRDefault="00413856" w:rsidP="00DA3836">
            <w:pPr>
              <w:jc w:val="center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Correo Electrónico</w:t>
            </w:r>
          </w:p>
        </w:tc>
        <w:tc>
          <w:tcPr>
            <w:tcW w:w="3282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13856" w:rsidRPr="00A40276" w:rsidRDefault="00413856" w:rsidP="00DA3836">
            <w:pPr>
              <w:rPr>
                <w:rFonts w:ascii="Arial" w:hAnsi="Arial" w:cs="Arial"/>
                <w:lang w:val="es-BO"/>
              </w:rPr>
            </w:pPr>
            <w:r w:rsidRPr="006E2F8D">
              <w:rPr>
                <w:rFonts w:ascii="Arial" w:hAnsi="Arial" w:cs="Arial"/>
                <w:lang w:val="es-BO"/>
              </w:rPr>
              <w:t>ycori@aetn.gob.bo</w:t>
            </w:r>
          </w:p>
        </w:tc>
        <w:tc>
          <w:tcPr>
            <w:tcW w:w="460" w:type="dxa"/>
            <w:gridSpan w:val="2"/>
            <w:tcBorders>
              <w:left w:val="single" w:sz="4" w:space="0" w:color="auto"/>
            </w:tcBorders>
          </w:tcPr>
          <w:p w:rsidR="00413856" w:rsidRPr="00A40276" w:rsidRDefault="00413856" w:rsidP="00DA38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701" w:type="dxa"/>
            <w:gridSpan w:val="3"/>
            <w:tcBorders>
              <w:right w:val="single" w:sz="12" w:space="0" w:color="244061" w:themeColor="accent1" w:themeShade="80"/>
            </w:tcBorders>
          </w:tcPr>
          <w:p w:rsidR="00413856" w:rsidRPr="00A40276" w:rsidRDefault="00413856" w:rsidP="00DA3836">
            <w:pPr>
              <w:rPr>
                <w:rFonts w:ascii="Arial" w:hAnsi="Arial" w:cs="Arial"/>
                <w:lang w:val="es-BO"/>
              </w:rPr>
            </w:pPr>
          </w:p>
        </w:tc>
      </w:tr>
      <w:tr w:rsidR="00413856" w:rsidRPr="00A40276" w:rsidTr="00DA3836">
        <w:trPr>
          <w:jc w:val="center"/>
        </w:trPr>
        <w:tc>
          <w:tcPr>
            <w:tcW w:w="1330" w:type="dxa"/>
            <w:gridSpan w:val="7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413856" w:rsidRPr="00A40276" w:rsidRDefault="00413856" w:rsidP="00DA3836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556" w:type="dxa"/>
            <w:gridSpan w:val="5"/>
            <w:shd w:val="clear" w:color="auto" w:fill="auto"/>
          </w:tcPr>
          <w:p w:rsidR="00413856" w:rsidRPr="00A40276" w:rsidRDefault="00413856" w:rsidP="00DA383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0" w:type="dxa"/>
            <w:tcBorders>
              <w:bottom w:val="single" w:sz="6" w:space="0" w:color="auto"/>
            </w:tcBorders>
            <w:shd w:val="clear" w:color="auto" w:fill="auto"/>
          </w:tcPr>
          <w:p w:rsidR="00413856" w:rsidRPr="00A40276" w:rsidRDefault="00413856" w:rsidP="00DA383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:rsidR="00413856" w:rsidRPr="00A40276" w:rsidRDefault="00413856" w:rsidP="00DA383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:rsidR="00413856" w:rsidRPr="00A40276" w:rsidRDefault="00413856" w:rsidP="00DA383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0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:rsidR="00413856" w:rsidRPr="00A40276" w:rsidRDefault="00413856" w:rsidP="00DA383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5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:rsidR="00413856" w:rsidRPr="00A40276" w:rsidRDefault="00413856" w:rsidP="00DA383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0" w:type="dxa"/>
            <w:gridSpan w:val="2"/>
            <w:tcBorders>
              <w:bottom w:val="single" w:sz="6" w:space="0" w:color="auto"/>
            </w:tcBorders>
          </w:tcPr>
          <w:p w:rsidR="00413856" w:rsidRPr="00A40276" w:rsidRDefault="00413856" w:rsidP="00DA383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0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:rsidR="00413856" w:rsidRPr="00A40276" w:rsidRDefault="00413856" w:rsidP="00DA383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:rsidR="00413856" w:rsidRPr="00A40276" w:rsidRDefault="00413856" w:rsidP="00DA383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:rsidR="00413856" w:rsidRPr="00A40276" w:rsidRDefault="00413856" w:rsidP="00DA383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:rsidR="00413856" w:rsidRPr="00A40276" w:rsidRDefault="00413856" w:rsidP="00DA383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:rsidR="00413856" w:rsidRPr="00A40276" w:rsidRDefault="00413856" w:rsidP="00DA383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:rsidR="00413856" w:rsidRPr="00A40276" w:rsidRDefault="00413856" w:rsidP="00DA383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3"/>
            <w:tcBorders>
              <w:bottom w:val="single" w:sz="6" w:space="0" w:color="auto"/>
            </w:tcBorders>
            <w:shd w:val="clear" w:color="auto" w:fill="auto"/>
          </w:tcPr>
          <w:p w:rsidR="00413856" w:rsidRPr="00A40276" w:rsidRDefault="00413856" w:rsidP="00DA383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3"/>
            <w:tcBorders>
              <w:bottom w:val="single" w:sz="6" w:space="0" w:color="auto"/>
            </w:tcBorders>
            <w:shd w:val="clear" w:color="auto" w:fill="auto"/>
          </w:tcPr>
          <w:p w:rsidR="00413856" w:rsidRPr="00A40276" w:rsidRDefault="00413856" w:rsidP="00DA383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:rsidR="00413856" w:rsidRPr="00A40276" w:rsidRDefault="00413856" w:rsidP="00DA383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413856" w:rsidRPr="00A40276" w:rsidRDefault="00413856" w:rsidP="00DA383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413856" w:rsidRPr="00A40276" w:rsidRDefault="00413856" w:rsidP="00DA383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3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413856" w:rsidRPr="00A40276" w:rsidRDefault="00413856" w:rsidP="00DA383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413856" w:rsidRPr="00A40276" w:rsidRDefault="00413856" w:rsidP="00DA383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413856" w:rsidRPr="00A40276" w:rsidRDefault="00413856" w:rsidP="00DA383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413856" w:rsidRPr="00A40276" w:rsidRDefault="00413856" w:rsidP="00DA383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3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413856" w:rsidRPr="00A40276" w:rsidRDefault="00413856" w:rsidP="00DA383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3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413856" w:rsidRPr="00A40276" w:rsidRDefault="00413856" w:rsidP="00DA383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413856" w:rsidRPr="00A40276" w:rsidRDefault="00413856" w:rsidP="00DA383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3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413856" w:rsidRPr="00A40276" w:rsidRDefault="00413856" w:rsidP="00DA383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413856" w:rsidRPr="00A40276" w:rsidRDefault="00413856" w:rsidP="00DA383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413856" w:rsidRPr="00A40276" w:rsidRDefault="00413856" w:rsidP="00DA383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460" w:type="dxa"/>
            <w:gridSpan w:val="2"/>
            <w:shd w:val="clear" w:color="auto" w:fill="auto"/>
          </w:tcPr>
          <w:p w:rsidR="00413856" w:rsidRPr="00A40276" w:rsidRDefault="00413856" w:rsidP="00DA383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701" w:type="dxa"/>
            <w:gridSpan w:val="3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413856" w:rsidRPr="00A40276" w:rsidRDefault="00413856" w:rsidP="00DA383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413856" w:rsidRPr="00A40276" w:rsidTr="00DA3836">
        <w:trPr>
          <w:trHeight w:val="283"/>
          <w:jc w:val="center"/>
        </w:trPr>
        <w:tc>
          <w:tcPr>
            <w:tcW w:w="1886" w:type="dxa"/>
            <w:gridSpan w:val="12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413856" w:rsidRPr="00666960" w:rsidRDefault="00413856" w:rsidP="00DA3836">
            <w:pPr>
              <w:jc w:val="right"/>
              <w:rPr>
                <w:rFonts w:ascii="Arial" w:hAnsi="Arial" w:cs="Arial"/>
                <w:lang w:val="es-419"/>
              </w:rPr>
            </w:pPr>
            <w:r w:rsidRPr="00A40276">
              <w:rPr>
                <w:rFonts w:ascii="Arial" w:hAnsi="Arial" w:cs="Arial"/>
                <w:lang w:val="es-BO"/>
              </w:rPr>
              <w:t>Cuenta Corriente Fiscal</w:t>
            </w:r>
            <w:r>
              <w:rPr>
                <w:rFonts w:ascii="Arial" w:hAnsi="Arial" w:cs="Arial"/>
                <w:lang w:val="es-BO"/>
              </w:rPr>
              <w:t xml:space="preserve"> para depósito por concepto de Garantía de Seriedad de Propuesta</w:t>
            </w:r>
            <w:r>
              <w:rPr>
                <w:rFonts w:ascii="Arial" w:hAnsi="Arial" w:cs="Arial"/>
                <w:lang w:val="es-419"/>
              </w:rPr>
              <w:t xml:space="preserve"> (Fondos en Custodia)</w:t>
            </w:r>
          </w:p>
          <w:p w:rsidR="00413856" w:rsidRPr="00F01F1F" w:rsidRDefault="00413856" w:rsidP="00DA3836">
            <w:pPr>
              <w:rPr>
                <w:rFonts w:ascii="Arial" w:hAnsi="Arial" w:cs="Arial"/>
                <w:sz w:val="8"/>
                <w:szCs w:val="2"/>
                <w:highlight w:val="green"/>
                <w:lang w:val="es-BO"/>
              </w:rPr>
            </w:pPr>
          </w:p>
        </w:tc>
        <w:tc>
          <w:tcPr>
            <w:tcW w:w="7428" w:type="dxa"/>
            <w:gridSpan w:val="5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3856" w:rsidRDefault="00413856" w:rsidP="00DA38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Número de Cuenta: </w:t>
            </w:r>
            <w:r w:rsidRPr="005913B4">
              <w:rPr>
                <w:rFonts w:ascii="Arial" w:hAnsi="Arial" w:cs="Arial"/>
              </w:rPr>
              <w:t>10000041173216</w:t>
            </w:r>
          </w:p>
          <w:p w:rsidR="00413856" w:rsidRDefault="00413856" w:rsidP="00DA38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Banco: Banco Unión S.A.</w:t>
            </w:r>
          </w:p>
          <w:p w:rsidR="00413856" w:rsidRDefault="00413856" w:rsidP="00DA38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Titular: Tesoro General de la Nación</w:t>
            </w:r>
          </w:p>
          <w:p w:rsidR="00413856" w:rsidRDefault="00413856" w:rsidP="00DA3836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Moneda: Bolivianos.</w:t>
            </w:r>
          </w:p>
          <w:p w:rsidR="00413856" w:rsidRPr="00F01F1F" w:rsidRDefault="00413856" w:rsidP="00DA3836">
            <w:pPr>
              <w:rPr>
                <w:rFonts w:ascii="Arial" w:hAnsi="Arial" w:cs="Arial"/>
                <w:highlight w:val="green"/>
                <w:lang w:val="es-BO"/>
              </w:rPr>
            </w:pPr>
            <w:r w:rsidRPr="00C738C2">
              <w:rPr>
                <w:rFonts w:ascii="Arial" w:hAnsi="Arial" w:cs="Arial"/>
                <w:b/>
                <w:highlight w:val="yellow"/>
                <w:lang w:val="es-BO"/>
              </w:rPr>
              <w:t>“NO CORRESPONDE”</w:t>
            </w:r>
          </w:p>
        </w:tc>
        <w:tc>
          <w:tcPr>
            <w:tcW w:w="460" w:type="dxa"/>
            <w:gridSpan w:val="2"/>
            <w:tcBorders>
              <w:left w:val="single" w:sz="6" w:space="0" w:color="auto"/>
            </w:tcBorders>
            <w:shd w:val="clear" w:color="auto" w:fill="auto"/>
          </w:tcPr>
          <w:p w:rsidR="00413856" w:rsidRPr="00A40276" w:rsidRDefault="00413856" w:rsidP="00DA383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701" w:type="dxa"/>
            <w:gridSpan w:val="3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413856" w:rsidRPr="00A40276" w:rsidRDefault="00413856" w:rsidP="00DA383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413856" w:rsidRPr="00A40276" w:rsidTr="00DA3836">
        <w:trPr>
          <w:jc w:val="center"/>
        </w:trPr>
        <w:tc>
          <w:tcPr>
            <w:tcW w:w="237" w:type="dxa"/>
            <w:tcBorders>
              <w:left w:val="single" w:sz="12" w:space="0" w:color="244061" w:themeColor="accent1" w:themeShade="80"/>
              <w:bottom w:val="single" w:sz="12" w:space="0" w:color="244061" w:themeColor="accent1" w:themeShade="80"/>
            </w:tcBorders>
            <w:vAlign w:val="center"/>
          </w:tcPr>
          <w:p w:rsidR="00413856" w:rsidRPr="00A40276" w:rsidRDefault="00413856" w:rsidP="00DA3836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84" w:type="dxa"/>
            <w:gridSpan w:val="2"/>
            <w:tcBorders>
              <w:bottom w:val="single" w:sz="12" w:space="0" w:color="244061" w:themeColor="accent1" w:themeShade="80"/>
            </w:tcBorders>
            <w:vAlign w:val="center"/>
          </w:tcPr>
          <w:p w:rsidR="00413856" w:rsidRPr="00A40276" w:rsidRDefault="00413856" w:rsidP="00DA3836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84" w:type="dxa"/>
            <w:tcBorders>
              <w:bottom w:val="single" w:sz="12" w:space="0" w:color="244061" w:themeColor="accent1" w:themeShade="80"/>
            </w:tcBorders>
            <w:vAlign w:val="center"/>
          </w:tcPr>
          <w:p w:rsidR="00413856" w:rsidRPr="00A40276" w:rsidRDefault="00413856" w:rsidP="00DA3836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85" w:type="dxa"/>
            <w:gridSpan w:val="2"/>
            <w:tcBorders>
              <w:bottom w:val="single" w:sz="12" w:space="0" w:color="244061" w:themeColor="accent1" w:themeShade="80"/>
            </w:tcBorders>
            <w:vAlign w:val="center"/>
          </w:tcPr>
          <w:p w:rsidR="00413856" w:rsidRPr="00A40276" w:rsidRDefault="00413856" w:rsidP="00DA3836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83" w:type="dxa"/>
            <w:gridSpan w:val="2"/>
            <w:tcBorders>
              <w:bottom w:val="single" w:sz="12" w:space="0" w:color="244061" w:themeColor="accent1" w:themeShade="80"/>
            </w:tcBorders>
            <w:vAlign w:val="center"/>
          </w:tcPr>
          <w:p w:rsidR="00413856" w:rsidRPr="00A40276" w:rsidRDefault="00413856" w:rsidP="00DA3836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85" w:type="dxa"/>
            <w:gridSpan w:val="2"/>
            <w:tcBorders>
              <w:bottom w:val="single" w:sz="12" w:space="0" w:color="244061" w:themeColor="accent1" w:themeShade="80"/>
            </w:tcBorders>
            <w:vAlign w:val="center"/>
          </w:tcPr>
          <w:p w:rsidR="00413856" w:rsidRPr="00A40276" w:rsidRDefault="00413856" w:rsidP="00DA3836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44" w:type="dxa"/>
            <w:tcBorders>
              <w:bottom w:val="single" w:sz="12" w:space="0" w:color="244061" w:themeColor="accent1" w:themeShade="80"/>
            </w:tcBorders>
            <w:vAlign w:val="center"/>
          </w:tcPr>
          <w:p w:rsidR="00413856" w:rsidRPr="00A40276" w:rsidRDefault="00413856" w:rsidP="00DA3836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335" w:type="dxa"/>
            <w:gridSpan w:val="3"/>
            <w:tcBorders>
              <w:bottom w:val="single" w:sz="12" w:space="0" w:color="244061" w:themeColor="accent1" w:themeShade="80"/>
            </w:tcBorders>
          </w:tcPr>
          <w:p w:rsidR="00413856" w:rsidRPr="00A40276" w:rsidRDefault="00413856" w:rsidP="00DA383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9" w:type="dxa"/>
            <w:gridSpan w:val="2"/>
            <w:tcBorders>
              <w:bottom w:val="single" w:sz="12" w:space="0" w:color="244061" w:themeColor="accent1" w:themeShade="80"/>
            </w:tcBorders>
          </w:tcPr>
          <w:p w:rsidR="00413856" w:rsidRPr="00A40276" w:rsidRDefault="00413856" w:rsidP="00DA383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90" w:type="dxa"/>
            <w:gridSpan w:val="2"/>
            <w:tcBorders>
              <w:bottom w:val="single" w:sz="12" w:space="0" w:color="244061" w:themeColor="accent1" w:themeShade="80"/>
            </w:tcBorders>
          </w:tcPr>
          <w:p w:rsidR="00413856" w:rsidRPr="00A40276" w:rsidRDefault="00413856" w:rsidP="00DA383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0" w:type="dxa"/>
            <w:gridSpan w:val="2"/>
            <w:tcBorders>
              <w:bottom w:val="single" w:sz="12" w:space="0" w:color="244061" w:themeColor="accent1" w:themeShade="80"/>
            </w:tcBorders>
          </w:tcPr>
          <w:p w:rsidR="00413856" w:rsidRPr="00A40276" w:rsidRDefault="00413856" w:rsidP="00DA383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9" w:type="dxa"/>
            <w:gridSpan w:val="2"/>
            <w:tcBorders>
              <w:bottom w:val="single" w:sz="12" w:space="0" w:color="244061" w:themeColor="accent1" w:themeShade="80"/>
            </w:tcBorders>
          </w:tcPr>
          <w:p w:rsidR="00413856" w:rsidRPr="00A40276" w:rsidRDefault="00413856" w:rsidP="00DA383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4" w:type="dxa"/>
            <w:gridSpan w:val="2"/>
            <w:tcBorders>
              <w:bottom w:val="single" w:sz="12" w:space="0" w:color="244061" w:themeColor="accent1" w:themeShade="80"/>
            </w:tcBorders>
          </w:tcPr>
          <w:p w:rsidR="00413856" w:rsidRPr="00A40276" w:rsidRDefault="00413856" w:rsidP="00DA383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9" w:type="dxa"/>
            <w:gridSpan w:val="2"/>
            <w:tcBorders>
              <w:bottom w:val="single" w:sz="12" w:space="0" w:color="244061" w:themeColor="accent1" w:themeShade="80"/>
            </w:tcBorders>
          </w:tcPr>
          <w:p w:rsidR="00413856" w:rsidRPr="00A40276" w:rsidRDefault="00413856" w:rsidP="00DA383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9" w:type="dxa"/>
            <w:gridSpan w:val="2"/>
            <w:tcBorders>
              <w:bottom w:val="single" w:sz="12" w:space="0" w:color="244061" w:themeColor="accent1" w:themeShade="80"/>
            </w:tcBorders>
          </w:tcPr>
          <w:p w:rsidR="00413856" w:rsidRPr="00A40276" w:rsidRDefault="00413856" w:rsidP="00DA383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5" w:type="dxa"/>
            <w:gridSpan w:val="2"/>
            <w:tcBorders>
              <w:bottom w:val="single" w:sz="12" w:space="0" w:color="244061" w:themeColor="accent1" w:themeShade="80"/>
            </w:tcBorders>
          </w:tcPr>
          <w:p w:rsidR="00413856" w:rsidRPr="00A40276" w:rsidRDefault="00413856" w:rsidP="00DA383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5" w:type="dxa"/>
            <w:gridSpan w:val="2"/>
            <w:tcBorders>
              <w:bottom w:val="single" w:sz="12" w:space="0" w:color="244061" w:themeColor="accent1" w:themeShade="80"/>
            </w:tcBorders>
          </w:tcPr>
          <w:p w:rsidR="00413856" w:rsidRPr="00A40276" w:rsidRDefault="00413856" w:rsidP="00DA383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5" w:type="dxa"/>
            <w:gridSpan w:val="2"/>
            <w:tcBorders>
              <w:bottom w:val="single" w:sz="12" w:space="0" w:color="244061" w:themeColor="accent1" w:themeShade="80"/>
            </w:tcBorders>
          </w:tcPr>
          <w:p w:rsidR="00413856" w:rsidRPr="00A40276" w:rsidRDefault="00413856" w:rsidP="00DA383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gridSpan w:val="2"/>
            <w:tcBorders>
              <w:bottom w:val="single" w:sz="12" w:space="0" w:color="244061" w:themeColor="accent1" w:themeShade="80"/>
            </w:tcBorders>
          </w:tcPr>
          <w:p w:rsidR="00413856" w:rsidRPr="00A40276" w:rsidRDefault="00413856" w:rsidP="00DA383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gridSpan w:val="3"/>
            <w:tcBorders>
              <w:bottom w:val="single" w:sz="12" w:space="0" w:color="244061" w:themeColor="accent1" w:themeShade="80"/>
            </w:tcBorders>
          </w:tcPr>
          <w:p w:rsidR="00413856" w:rsidRPr="00A40276" w:rsidRDefault="00413856" w:rsidP="00DA383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gridSpan w:val="3"/>
            <w:tcBorders>
              <w:bottom w:val="single" w:sz="12" w:space="0" w:color="244061" w:themeColor="accent1" w:themeShade="80"/>
            </w:tcBorders>
          </w:tcPr>
          <w:p w:rsidR="00413856" w:rsidRPr="00A40276" w:rsidRDefault="00413856" w:rsidP="00DA383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gridSpan w:val="2"/>
            <w:tcBorders>
              <w:bottom w:val="single" w:sz="12" w:space="0" w:color="244061" w:themeColor="accent1" w:themeShade="80"/>
            </w:tcBorders>
          </w:tcPr>
          <w:p w:rsidR="00413856" w:rsidRPr="00A40276" w:rsidRDefault="00413856" w:rsidP="00DA383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gridSpan w:val="2"/>
            <w:tcBorders>
              <w:bottom w:val="single" w:sz="12" w:space="0" w:color="244061" w:themeColor="accent1" w:themeShade="80"/>
            </w:tcBorders>
          </w:tcPr>
          <w:p w:rsidR="00413856" w:rsidRPr="00A40276" w:rsidRDefault="00413856" w:rsidP="00DA383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gridSpan w:val="3"/>
            <w:tcBorders>
              <w:bottom w:val="single" w:sz="12" w:space="0" w:color="244061" w:themeColor="accent1" w:themeShade="80"/>
            </w:tcBorders>
          </w:tcPr>
          <w:p w:rsidR="00413856" w:rsidRPr="00A40276" w:rsidRDefault="00413856" w:rsidP="00DA383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gridSpan w:val="2"/>
            <w:tcBorders>
              <w:bottom w:val="single" w:sz="12" w:space="0" w:color="244061" w:themeColor="accent1" w:themeShade="80"/>
            </w:tcBorders>
          </w:tcPr>
          <w:p w:rsidR="00413856" w:rsidRPr="00A40276" w:rsidRDefault="00413856" w:rsidP="00DA383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gridSpan w:val="2"/>
            <w:tcBorders>
              <w:bottom w:val="single" w:sz="12" w:space="0" w:color="244061" w:themeColor="accent1" w:themeShade="80"/>
            </w:tcBorders>
          </w:tcPr>
          <w:p w:rsidR="00413856" w:rsidRPr="00A40276" w:rsidRDefault="00413856" w:rsidP="00DA383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gridSpan w:val="2"/>
            <w:tcBorders>
              <w:bottom w:val="single" w:sz="12" w:space="0" w:color="244061" w:themeColor="accent1" w:themeShade="80"/>
            </w:tcBorders>
          </w:tcPr>
          <w:p w:rsidR="00413856" w:rsidRPr="00A40276" w:rsidRDefault="00413856" w:rsidP="00DA383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gridSpan w:val="2"/>
            <w:tcBorders>
              <w:bottom w:val="single" w:sz="12" w:space="0" w:color="244061" w:themeColor="accent1" w:themeShade="80"/>
            </w:tcBorders>
          </w:tcPr>
          <w:p w:rsidR="00413856" w:rsidRPr="00A40276" w:rsidRDefault="00413856" w:rsidP="00DA383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gridSpan w:val="3"/>
            <w:tcBorders>
              <w:bottom w:val="single" w:sz="12" w:space="0" w:color="244061" w:themeColor="accent1" w:themeShade="80"/>
            </w:tcBorders>
          </w:tcPr>
          <w:p w:rsidR="00413856" w:rsidRPr="00A40276" w:rsidRDefault="00413856" w:rsidP="00DA383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gridSpan w:val="3"/>
            <w:tcBorders>
              <w:bottom w:val="single" w:sz="12" w:space="0" w:color="244061" w:themeColor="accent1" w:themeShade="80"/>
            </w:tcBorders>
          </w:tcPr>
          <w:p w:rsidR="00413856" w:rsidRPr="00A40276" w:rsidRDefault="00413856" w:rsidP="00DA383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gridSpan w:val="3"/>
            <w:tcBorders>
              <w:bottom w:val="single" w:sz="12" w:space="0" w:color="244061" w:themeColor="accent1" w:themeShade="80"/>
            </w:tcBorders>
          </w:tcPr>
          <w:p w:rsidR="00413856" w:rsidRPr="00A40276" w:rsidRDefault="00413856" w:rsidP="00DA383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gridSpan w:val="2"/>
            <w:tcBorders>
              <w:bottom w:val="single" w:sz="12" w:space="0" w:color="244061" w:themeColor="accent1" w:themeShade="80"/>
            </w:tcBorders>
          </w:tcPr>
          <w:p w:rsidR="00413856" w:rsidRPr="00A40276" w:rsidRDefault="00413856" w:rsidP="00DA383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gridSpan w:val="2"/>
            <w:tcBorders>
              <w:bottom w:val="single" w:sz="12" w:space="0" w:color="244061" w:themeColor="accent1" w:themeShade="80"/>
            </w:tcBorders>
          </w:tcPr>
          <w:p w:rsidR="00413856" w:rsidRPr="00A40276" w:rsidRDefault="00413856" w:rsidP="00DA383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447" w:type="dxa"/>
            <w:gridSpan w:val="2"/>
            <w:tcBorders>
              <w:bottom w:val="single" w:sz="12" w:space="0" w:color="244061" w:themeColor="accent1" w:themeShade="80"/>
            </w:tcBorders>
          </w:tcPr>
          <w:p w:rsidR="00413856" w:rsidRPr="00A40276" w:rsidRDefault="00413856" w:rsidP="00DA383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gridSpan w:val="2"/>
            <w:tcBorders>
              <w:bottom w:val="single" w:sz="12" w:space="0" w:color="244061" w:themeColor="accent1" w:themeShade="80"/>
            </w:tcBorders>
          </w:tcPr>
          <w:p w:rsidR="00413856" w:rsidRPr="00A40276" w:rsidRDefault="00413856" w:rsidP="00DA383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tcBorders>
              <w:bottom w:val="single" w:sz="12" w:space="0" w:color="244061" w:themeColor="accent1" w:themeShade="80"/>
            </w:tcBorders>
          </w:tcPr>
          <w:p w:rsidR="00413856" w:rsidRPr="00A40276" w:rsidRDefault="00413856" w:rsidP="00DA383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</w:tcPr>
          <w:p w:rsidR="00413856" w:rsidRPr="00A40276" w:rsidRDefault="00413856" w:rsidP="00DA383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</w:tbl>
    <w:p w:rsidR="00413856" w:rsidRDefault="00413856" w:rsidP="00413856">
      <w:pPr>
        <w:rPr>
          <w:lang w:val="es-BO"/>
        </w:rPr>
      </w:pPr>
    </w:p>
    <w:p w:rsidR="00413856" w:rsidRDefault="00413856" w:rsidP="00413856">
      <w:pPr>
        <w:rPr>
          <w:lang w:val="es-BO"/>
        </w:rPr>
      </w:pPr>
    </w:p>
    <w:p w:rsidR="00413856" w:rsidRDefault="00413856" w:rsidP="00413856">
      <w:pPr>
        <w:rPr>
          <w:lang w:val="es-BO"/>
        </w:rPr>
      </w:pPr>
    </w:p>
    <w:p w:rsidR="00413856" w:rsidRDefault="00413856" w:rsidP="00413856">
      <w:pPr>
        <w:rPr>
          <w:lang w:val="es-BO"/>
        </w:rPr>
      </w:pPr>
    </w:p>
    <w:p w:rsidR="00413856" w:rsidRDefault="00413856" w:rsidP="00413856">
      <w:pPr>
        <w:rPr>
          <w:lang w:val="es-BO"/>
        </w:rPr>
      </w:pPr>
    </w:p>
    <w:p w:rsidR="00413856" w:rsidRDefault="00413856" w:rsidP="00413856">
      <w:pPr>
        <w:rPr>
          <w:lang w:val="es-BO"/>
        </w:rPr>
      </w:pPr>
    </w:p>
    <w:p w:rsidR="00413856" w:rsidRDefault="00413856" w:rsidP="00413856">
      <w:pPr>
        <w:rPr>
          <w:lang w:val="es-BO"/>
        </w:rPr>
      </w:pPr>
    </w:p>
    <w:p w:rsidR="00413856" w:rsidRDefault="00413856" w:rsidP="00413856">
      <w:pPr>
        <w:rPr>
          <w:lang w:val="es-BO"/>
        </w:rPr>
      </w:pPr>
    </w:p>
    <w:p w:rsidR="00413856" w:rsidRDefault="00413856" w:rsidP="00413856">
      <w:pPr>
        <w:rPr>
          <w:lang w:val="es-BO"/>
        </w:rPr>
      </w:pPr>
    </w:p>
    <w:p w:rsidR="00413856" w:rsidRDefault="00413856" w:rsidP="00413856">
      <w:pPr>
        <w:rPr>
          <w:lang w:val="es-BO"/>
        </w:rPr>
      </w:pPr>
    </w:p>
    <w:p w:rsidR="00413856" w:rsidRDefault="00413856" w:rsidP="00413856">
      <w:pPr>
        <w:rPr>
          <w:lang w:val="es-BO"/>
        </w:rPr>
      </w:pPr>
    </w:p>
    <w:p w:rsidR="00413856" w:rsidRDefault="00413856" w:rsidP="00413856">
      <w:pPr>
        <w:rPr>
          <w:lang w:val="es-BO"/>
        </w:rPr>
      </w:pPr>
    </w:p>
    <w:p w:rsidR="00413856" w:rsidRDefault="00413856" w:rsidP="00413856">
      <w:pPr>
        <w:rPr>
          <w:lang w:val="es-BO"/>
        </w:rPr>
      </w:pPr>
    </w:p>
    <w:p w:rsidR="00413856" w:rsidRDefault="00413856" w:rsidP="00413856">
      <w:pPr>
        <w:rPr>
          <w:lang w:val="es-BO"/>
        </w:rPr>
      </w:pPr>
    </w:p>
    <w:p w:rsidR="00413856" w:rsidRDefault="00413856" w:rsidP="00413856">
      <w:pPr>
        <w:rPr>
          <w:lang w:val="es-BO"/>
        </w:rPr>
      </w:pPr>
    </w:p>
    <w:p w:rsidR="00413856" w:rsidRDefault="00413856" w:rsidP="00413856">
      <w:pPr>
        <w:rPr>
          <w:lang w:val="es-BO"/>
        </w:rPr>
      </w:pPr>
    </w:p>
    <w:p w:rsidR="00413856" w:rsidRDefault="00413856" w:rsidP="00413856">
      <w:pPr>
        <w:rPr>
          <w:lang w:val="es-BO"/>
        </w:rPr>
      </w:pPr>
    </w:p>
    <w:p w:rsidR="00413856" w:rsidRDefault="00413856" w:rsidP="00413856">
      <w:pPr>
        <w:rPr>
          <w:lang w:val="es-BO"/>
        </w:rPr>
      </w:pPr>
    </w:p>
    <w:p w:rsidR="00413856" w:rsidRDefault="00413856" w:rsidP="00413856">
      <w:pPr>
        <w:rPr>
          <w:lang w:val="es-BO"/>
        </w:rPr>
      </w:pPr>
    </w:p>
    <w:p w:rsidR="00413856" w:rsidRDefault="00413856" w:rsidP="00413856">
      <w:pPr>
        <w:rPr>
          <w:lang w:val="es-BO"/>
        </w:rPr>
      </w:pPr>
    </w:p>
    <w:p w:rsidR="00413856" w:rsidRDefault="00413856" w:rsidP="00413856">
      <w:pPr>
        <w:rPr>
          <w:lang w:val="es-BO"/>
        </w:rPr>
      </w:pPr>
    </w:p>
    <w:p w:rsidR="00413856" w:rsidRDefault="00413856" w:rsidP="00413856">
      <w:pPr>
        <w:rPr>
          <w:lang w:val="es-BO"/>
        </w:rPr>
      </w:pPr>
    </w:p>
    <w:p w:rsidR="00413856" w:rsidRDefault="00413856" w:rsidP="00413856">
      <w:pPr>
        <w:rPr>
          <w:lang w:val="es-BO"/>
        </w:rPr>
      </w:pPr>
    </w:p>
    <w:p w:rsidR="00413856" w:rsidRDefault="00413856" w:rsidP="00413856">
      <w:pPr>
        <w:rPr>
          <w:lang w:val="es-BO"/>
        </w:rPr>
      </w:pPr>
    </w:p>
    <w:p w:rsidR="00413856" w:rsidRDefault="00413856" w:rsidP="00413856">
      <w:pPr>
        <w:rPr>
          <w:lang w:val="es-BO"/>
        </w:rPr>
      </w:pPr>
    </w:p>
    <w:p w:rsidR="00375E7B" w:rsidRPr="00181FE9" w:rsidRDefault="00375E7B" w:rsidP="00375E7B">
      <w:pPr>
        <w:ind w:left="432"/>
        <w:jc w:val="both"/>
        <w:rPr>
          <w:b/>
        </w:rPr>
      </w:pPr>
      <w:bookmarkStart w:id="1" w:name="_Toc94724713"/>
      <w:bookmarkStart w:id="2" w:name="_GoBack"/>
      <w:bookmarkEnd w:id="2"/>
      <w:r w:rsidRPr="00181FE9">
        <w:rPr>
          <w:b/>
          <w:sz w:val="18"/>
          <w:szCs w:val="18"/>
        </w:rPr>
        <w:t>CRONOGRAMA DE PLAZOS</w:t>
      </w:r>
      <w:bookmarkEnd w:id="1"/>
    </w:p>
    <w:p w:rsidR="00375E7B" w:rsidRDefault="00375E7B" w:rsidP="00375E7B">
      <w:pPr>
        <w:rPr>
          <w:lang w:val="es-BO"/>
        </w:rPr>
      </w:pPr>
    </w:p>
    <w:tbl>
      <w:tblPr>
        <w:tblW w:w="9924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4"/>
      </w:tblGrid>
      <w:tr w:rsidR="00375E7B" w:rsidRPr="00A40276" w:rsidTr="00DA3836">
        <w:trPr>
          <w:trHeight w:val="2511"/>
          <w:jc w:val="center"/>
        </w:trPr>
        <w:tc>
          <w:tcPr>
            <w:tcW w:w="992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375E7B" w:rsidRPr="00A40276" w:rsidRDefault="00375E7B" w:rsidP="00DA3836">
            <w:pPr>
              <w:spacing w:after="120" w:line="288" w:lineRule="auto"/>
              <w:ind w:left="113" w:right="113"/>
              <w:jc w:val="both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 xml:space="preserve">De acuerdo con lo establecido en el Artículo 47 de las NB-SABS, los siguientes plazos son de cumplimiento obligatorio:  </w:t>
            </w:r>
          </w:p>
          <w:p w:rsidR="00375E7B" w:rsidRPr="00A40276" w:rsidRDefault="00375E7B" w:rsidP="00375E7B">
            <w:pPr>
              <w:numPr>
                <w:ilvl w:val="2"/>
                <w:numId w:val="6"/>
              </w:numPr>
              <w:spacing w:after="120" w:line="288" w:lineRule="auto"/>
              <w:ind w:left="356" w:right="113" w:hanging="284"/>
              <w:jc w:val="both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Presentación de propuestas:</w:t>
            </w:r>
          </w:p>
          <w:p w:rsidR="00375E7B" w:rsidRPr="00A40276" w:rsidRDefault="00375E7B" w:rsidP="00375E7B">
            <w:pPr>
              <w:numPr>
                <w:ilvl w:val="0"/>
                <w:numId w:val="8"/>
              </w:numPr>
              <w:spacing w:after="120" w:line="288" w:lineRule="auto"/>
              <w:ind w:left="781" w:right="113" w:hanging="425"/>
              <w:jc w:val="both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 xml:space="preserve">Para contrataciones hasta </w:t>
            </w:r>
            <w:proofErr w:type="spellStart"/>
            <w:r w:rsidRPr="00A40276">
              <w:rPr>
                <w:rFonts w:ascii="Arial" w:hAnsi="Arial" w:cs="Arial"/>
                <w:lang w:val="es-BO"/>
              </w:rPr>
              <w:t>Bs.200.000</w:t>
            </w:r>
            <w:proofErr w:type="spellEnd"/>
            <w:r w:rsidRPr="00A40276">
              <w:rPr>
                <w:rFonts w:ascii="Arial" w:hAnsi="Arial" w:cs="Arial"/>
                <w:lang w:val="es-BO"/>
              </w:rPr>
              <w:t>.- (DOSCIENTOS MIL 00/100 BOLIVIANOS), plazo mínimo cuatro (4) días hábiles</w:t>
            </w:r>
            <w:r>
              <w:rPr>
                <w:rFonts w:ascii="Arial" w:hAnsi="Arial" w:cs="Arial"/>
                <w:lang w:val="es-BO"/>
              </w:rPr>
              <w:t>;</w:t>
            </w:r>
          </w:p>
          <w:p w:rsidR="00375E7B" w:rsidRPr="00A40276" w:rsidRDefault="00375E7B" w:rsidP="00375E7B">
            <w:pPr>
              <w:numPr>
                <w:ilvl w:val="0"/>
                <w:numId w:val="8"/>
              </w:numPr>
              <w:spacing w:after="120" w:line="288" w:lineRule="auto"/>
              <w:ind w:left="781" w:right="113" w:hanging="425"/>
              <w:jc w:val="both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 xml:space="preserve">Para contrataciones mayores a </w:t>
            </w:r>
            <w:proofErr w:type="spellStart"/>
            <w:r w:rsidRPr="00A40276">
              <w:rPr>
                <w:rFonts w:ascii="Arial" w:hAnsi="Arial" w:cs="Arial"/>
                <w:lang w:val="es-BO"/>
              </w:rPr>
              <w:t>Bs.200.000</w:t>
            </w:r>
            <w:proofErr w:type="spellEnd"/>
            <w:r w:rsidRPr="00A40276">
              <w:rPr>
                <w:rFonts w:ascii="Arial" w:hAnsi="Arial" w:cs="Arial"/>
                <w:lang w:val="es-BO"/>
              </w:rPr>
              <w:t xml:space="preserve">.- (DOSCIENTOS MIL 00/100 BOLIVIANOS) hasta </w:t>
            </w:r>
            <w:proofErr w:type="spellStart"/>
            <w:r w:rsidRPr="00A40276">
              <w:rPr>
                <w:rFonts w:ascii="Arial" w:hAnsi="Arial" w:cs="Arial"/>
                <w:lang w:val="es-BO"/>
              </w:rPr>
              <w:t>Bs1.000.000</w:t>
            </w:r>
            <w:proofErr w:type="spellEnd"/>
            <w:r w:rsidRPr="00A40276">
              <w:rPr>
                <w:rFonts w:ascii="Arial" w:hAnsi="Arial" w:cs="Arial"/>
                <w:lang w:val="es-BO"/>
              </w:rPr>
              <w:t>.- (UN MILLÓN 00/100 BOLIVIANOS), plazo mínimo ocho (8) días hábiles.</w:t>
            </w:r>
          </w:p>
          <w:p w:rsidR="00375E7B" w:rsidRPr="00A40276" w:rsidRDefault="00375E7B" w:rsidP="00DA3836">
            <w:pPr>
              <w:spacing w:after="120" w:line="288" w:lineRule="auto"/>
              <w:ind w:left="113" w:right="113"/>
              <w:jc w:val="both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 xml:space="preserve">      </w:t>
            </w:r>
            <w:r w:rsidRPr="00A40276">
              <w:rPr>
                <w:rFonts w:ascii="Arial" w:hAnsi="Arial" w:cs="Arial"/>
                <w:lang w:val="es-BO"/>
              </w:rPr>
              <w:t>Ambos computables a partir del día siguiente hábil de la publicación de la convocatoria</w:t>
            </w:r>
            <w:r>
              <w:rPr>
                <w:rFonts w:ascii="Arial" w:hAnsi="Arial" w:cs="Arial"/>
                <w:lang w:val="es-BO"/>
              </w:rPr>
              <w:t xml:space="preserve"> en el SICOES</w:t>
            </w:r>
            <w:r w:rsidRPr="00A40276">
              <w:rPr>
                <w:rFonts w:ascii="Arial" w:hAnsi="Arial" w:cs="Arial"/>
                <w:lang w:val="es-BO"/>
              </w:rPr>
              <w:t>;</w:t>
            </w:r>
          </w:p>
          <w:p w:rsidR="00375E7B" w:rsidRPr="00A40276" w:rsidRDefault="00375E7B" w:rsidP="00375E7B">
            <w:pPr>
              <w:numPr>
                <w:ilvl w:val="2"/>
                <w:numId w:val="6"/>
              </w:numPr>
              <w:spacing w:after="120" w:line="288" w:lineRule="auto"/>
              <w:ind w:left="356" w:right="113" w:hanging="284"/>
              <w:jc w:val="both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Presentación de documentos para la formalización de la contratación, plazo de entrega de documentos no menor a cuatro (4) días hábiles;</w:t>
            </w:r>
          </w:p>
          <w:p w:rsidR="00375E7B" w:rsidRPr="00A40276" w:rsidRDefault="00375E7B" w:rsidP="00375E7B">
            <w:pPr>
              <w:numPr>
                <w:ilvl w:val="2"/>
                <w:numId w:val="6"/>
              </w:numPr>
              <w:spacing w:after="120" w:line="288" w:lineRule="auto"/>
              <w:ind w:left="356" w:right="113" w:hanging="284"/>
              <w:jc w:val="both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 xml:space="preserve">Plazo para la presentación del Recurso Administrativo de Impugnación a la Resolución de Adjudicación o de Declaratoria Desierta, en contrataciones mayores a </w:t>
            </w:r>
            <w:proofErr w:type="spellStart"/>
            <w:r w:rsidRPr="00A40276">
              <w:rPr>
                <w:rFonts w:ascii="Arial" w:hAnsi="Arial" w:cs="Arial"/>
                <w:lang w:val="es-BO"/>
              </w:rPr>
              <w:t>Bs200.000</w:t>
            </w:r>
            <w:proofErr w:type="spellEnd"/>
            <w:r w:rsidRPr="00A40276">
              <w:rPr>
                <w:rFonts w:ascii="Arial" w:hAnsi="Arial" w:cs="Arial"/>
                <w:lang w:val="es-BO"/>
              </w:rPr>
              <w:t xml:space="preserve">.- (DOSCIENTOS MIL 00/100 BOLIVIANOS) hasta </w:t>
            </w:r>
            <w:proofErr w:type="spellStart"/>
            <w:r w:rsidRPr="00A40276">
              <w:rPr>
                <w:rFonts w:ascii="Arial" w:hAnsi="Arial" w:cs="Arial"/>
                <w:lang w:val="es-BO"/>
              </w:rPr>
              <w:t>Bs1.000.000</w:t>
            </w:r>
            <w:proofErr w:type="spellEnd"/>
            <w:r w:rsidRPr="00A40276">
              <w:rPr>
                <w:rFonts w:ascii="Arial" w:hAnsi="Arial" w:cs="Arial"/>
                <w:lang w:val="es-BO"/>
              </w:rPr>
              <w:t>.- (UN MILLÓN 00/100 BOLIVIANOS)</w:t>
            </w:r>
            <w:r>
              <w:rPr>
                <w:rFonts w:ascii="Arial" w:hAnsi="Arial" w:cs="Arial"/>
                <w:lang w:val="es-BO"/>
              </w:rPr>
              <w:t>,</w:t>
            </w:r>
            <w:r w:rsidRPr="00A40276">
              <w:rPr>
                <w:rFonts w:ascii="Arial" w:hAnsi="Arial" w:cs="Arial"/>
                <w:lang w:val="es-BO"/>
              </w:rPr>
              <w:t xml:space="preserve"> en cuyo caso el cronograma deberá considerar tres (3) días hábiles computables a partir del día siguiente hábil de la notificación de la Resolución Impugnable.</w:t>
            </w:r>
          </w:p>
          <w:p w:rsidR="00375E7B" w:rsidRPr="00A40276" w:rsidRDefault="00375E7B" w:rsidP="00DA3836">
            <w:pPr>
              <w:spacing w:after="120" w:line="288" w:lineRule="auto"/>
              <w:ind w:left="113" w:right="113"/>
              <w:jc w:val="both"/>
              <w:rPr>
                <w:lang w:val="es-BO"/>
              </w:rPr>
            </w:pPr>
            <w:r w:rsidRPr="00A40276">
              <w:rPr>
                <w:rFonts w:ascii="Arial" w:hAnsi="Arial" w:cs="Arial"/>
                <w:b/>
                <w:lang w:val="es-BO"/>
              </w:rPr>
              <w:t>El incumplimiento a los plazos señalados será considerado como inobservancia a la normativa</w:t>
            </w:r>
            <w:r>
              <w:rPr>
                <w:rFonts w:ascii="Arial" w:hAnsi="Arial" w:cs="Arial"/>
                <w:b/>
                <w:lang w:val="es-BO"/>
              </w:rPr>
              <w:t>.</w:t>
            </w:r>
          </w:p>
        </w:tc>
      </w:tr>
    </w:tbl>
    <w:p w:rsidR="00375E7B" w:rsidRDefault="00375E7B" w:rsidP="00375E7B">
      <w:pPr>
        <w:rPr>
          <w:lang w:val="es-BO"/>
        </w:rPr>
      </w:pPr>
    </w:p>
    <w:p w:rsidR="00375E7B" w:rsidRPr="004B26AD" w:rsidRDefault="00375E7B" w:rsidP="00375E7B">
      <w:pPr>
        <w:jc w:val="both"/>
        <w:rPr>
          <w:rFonts w:cs="Arial"/>
          <w:sz w:val="18"/>
          <w:szCs w:val="18"/>
        </w:rPr>
      </w:pPr>
      <w:r w:rsidRPr="004B26AD">
        <w:rPr>
          <w:rFonts w:cs="Arial"/>
          <w:sz w:val="18"/>
          <w:szCs w:val="18"/>
        </w:rPr>
        <w:t>El proceso de contratación de servicios generales, se sujetará al siguiente Cronograma de Plazos:</w:t>
      </w:r>
    </w:p>
    <w:p w:rsidR="00375E7B" w:rsidRDefault="00375E7B" w:rsidP="00375E7B">
      <w:pPr>
        <w:jc w:val="both"/>
        <w:rPr>
          <w:rFonts w:cs="Arial"/>
          <w:sz w:val="18"/>
          <w:szCs w:val="18"/>
        </w:rPr>
      </w:pPr>
    </w:p>
    <w:tbl>
      <w:tblPr>
        <w:tblW w:w="5573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44"/>
        <w:gridCol w:w="1728"/>
        <w:gridCol w:w="1097"/>
        <w:gridCol w:w="127"/>
        <w:gridCol w:w="344"/>
        <w:gridCol w:w="120"/>
        <w:gridCol w:w="389"/>
        <w:gridCol w:w="120"/>
        <w:gridCol w:w="545"/>
        <w:gridCol w:w="122"/>
        <w:gridCol w:w="120"/>
        <w:gridCol w:w="335"/>
        <w:gridCol w:w="120"/>
        <w:gridCol w:w="296"/>
        <w:gridCol w:w="120"/>
        <w:gridCol w:w="124"/>
        <w:gridCol w:w="3142"/>
        <w:gridCol w:w="120"/>
      </w:tblGrid>
      <w:tr w:rsidR="00375E7B" w:rsidRPr="000C6821" w:rsidTr="00DA3836">
        <w:trPr>
          <w:trHeight w:val="284"/>
          <w:jc w:val="center"/>
        </w:trPr>
        <w:tc>
          <w:tcPr>
            <w:tcW w:w="5000" w:type="pct"/>
            <w:gridSpan w:val="1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17365D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:rsidR="00375E7B" w:rsidRPr="000C6821" w:rsidRDefault="00375E7B" w:rsidP="00DA3836">
            <w:pPr>
              <w:adjustRightInd w:val="0"/>
              <w:snapToGrid w:val="0"/>
              <w:jc w:val="center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  <w:b/>
                <w:sz w:val="18"/>
                <w:szCs w:val="18"/>
              </w:rPr>
              <w:t xml:space="preserve">CRONOGRAMA DE PLAZOS </w:t>
            </w:r>
          </w:p>
        </w:tc>
      </w:tr>
      <w:tr w:rsidR="00375E7B" w:rsidRPr="000C6821" w:rsidTr="00DA3836">
        <w:trPr>
          <w:trHeight w:val="284"/>
          <w:jc w:val="center"/>
        </w:trPr>
        <w:tc>
          <w:tcPr>
            <w:tcW w:w="1749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375E7B" w:rsidRPr="000C6821" w:rsidRDefault="00375E7B" w:rsidP="00DA3836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ACTIVIDAD</w:t>
            </w:r>
          </w:p>
        </w:tc>
        <w:tc>
          <w:tcPr>
            <w:tcW w:w="942" w:type="pct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:rsidR="00375E7B" w:rsidRPr="000C6821" w:rsidRDefault="00375E7B" w:rsidP="00DA3836">
            <w:pPr>
              <w:adjustRightInd w:val="0"/>
              <w:snapToGrid w:val="0"/>
              <w:jc w:val="center"/>
              <w:rPr>
                <w:i/>
                <w:sz w:val="18"/>
                <w:szCs w:val="14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FECHA</w:t>
            </w:r>
          </w:p>
        </w:tc>
        <w:tc>
          <w:tcPr>
            <w:tcW w:w="521" w:type="pct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</w:tcPr>
          <w:p w:rsidR="00375E7B" w:rsidRPr="000C6821" w:rsidRDefault="00375E7B" w:rsidP="00DA3836">
            <w:pPr>
              <w:adjustRightInd w:val="0"/>
              <w:snapToGrid w:val="0"/>
              <w:jc w:val="center"/>
              <w:rPr>
                <w:i/>
                <w:sz w:val="18"/>
                <w:szCs w:val="14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HORA</w:t>
            </w:r>
          </w:p>
        </w:tc>
        <w:tc>
          <w:tcPr>
            <w:tcW w:w="1787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375E7B" w:rsidRPr="000C6821" w:rsidRDefault="00375E7B" w:rsidP="00DA3836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LUGAR</w:t>
            </w:r>
          </w:p>
        </w:tc>
      </w:tr>
      <w:tr w:rsidR="00375E7B" w:rsidRPr="000C6821" w:rsidTr="00DA3836">
        <w:trPr>
          <w:trHeight w:val="130"/>
          <w:jc w:val="center"/>
        </w:trPr>
        <w:tc>
          <w:tcPr>
            <w:tcW w:w="257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75E7B" w:rsidRPr="000C6821" w:rsidRDefault="00375E7B" w:rsidP="00DA383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492" w:type="pct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5E7B" w:rsidRPr="000C6821" w:rsidRDefault="00375E7B" w:rsidP="00DA383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Publicación del DBC en el SICOES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14"/>
                <w:lang w:val="es-BO" w:eastAsia="es-BO"/>
              </w:rPr>
              <w:t>(*)</w:t>
            </w:r>
          </w:p>
        </w:tc>
        <w:tc>
          <w:tcPr>
            <w:tcW w:w="70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5E7B" w:rsidRPr="000C6821" w:rsidRDefault="00375E7B" w:rsidP="00DA383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1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5E7B" w:rsidRPr="000C6821" w:rsidRDefault="00375E7B" w:rsidP="00DA383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5E7B" w:rsidRPr="000C6821" w:rsidRDefault="00375E7B" w:rsidP="00DA383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4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5E7B" w:rsidRPr="000C6821" w:rsidRDefault="00375E7B" w:rsidP="00DA383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6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5E7B" w:rsidRPr="000C6821" w:rsidRDefault="00375E7B" w:rsidP="00DA383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89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5E7B" w:rsidRPr="000C6821" w:rsidRDefault="00375E7B" w:rsidP="00DA383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67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5E7B" w:rsidRPr="000C6821" w:rsidRDefault="00375E7B" w:rsidP="00DA383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3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75E7B" w:rsidRPr="000C6821" w:rsidRDefault="00375E7B" w:rsidP="00DA383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6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5E7B" w:rsidRPr="000C6821" w:rsidRDefault="00375E7B" w:rsidP="00DA383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3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5E7B" w:rsidRPr="000C6821" w:rsidRDefault="00375E7B" w:rsidP="00DA383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56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5E7B" w:rsidRPr="000C6821" w:rsidRDefault="00375E7B" w:rsidP="00DA383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3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75E7B" w:rsidRPr="000C6821" w:rsidRDefault="00375E7B" w:rsidP="00DA383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0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75E7B" w:rsidRPr="000C6821" w:rsidRDefault="00375E7B" w:rsidP="00DA383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54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75E7B" w:rsidRPr="000C6821" w:rsidRDefault="00375E7B" w:rsidP="00DA383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3" w:type="pct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:rsidR="00375E7B" w:rsidRPr="000C6821" w:rsidRDefault="00375E7B" w:rsidP="00DA3836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375E7B" w:rsidRPr="000C6821" w:rsidTr="00DA3836">
        <w:trPr>
          <w:trHeight w:val="53"/>
          <w:jc w:val="center"/>
        </w:trPr>
        <w:tc>
          <w:tcPr>
            <w:tcW w:w="25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75E7B" w:rsidRPr="000C6821" w:rsidRDefault="00375E7B" w:rsidP="00DA383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9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75E7B" w:rsidRPr="000C6821" w:rsidRDefault="00375E7B" w:rsidP="00DA383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75E7B" w:rsidRPr="000C6821" w:rsidRDefault="00375E7B" w:rsidP="00DA383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75E7B" w:rsidRPr="000C6821" w:rsidRDefault="00375E7B" w:rsidP="00DA383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75E7B" w:rsidRPr="000C6821" w:rsidRDefault="00375E7B" w:rsidP="00DA383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75E7B" w:rsidRPr="000C6821" w:rsidRDefault="00375E7B" w:rsidP="00DA383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75E7B" w:rsidRPr="000C6821" w:rsidRDefault="00375E7B" w:rsidP="00DA383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75E7B" w:rsidRPr="000C6821" w:rsidRDefault="00375E7B" w:rsidP="00DA383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s-BO"/>
              </w:rPr>
              <w:t>2024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75E7B" w:rsidRPr="000C6821" w:rsidRDefault="00375E7B" w:rsidP="00DA383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375E7B" w:rsidRPr="000C6821" w:rsidRDefault="00375E7B" w:rsidP="00DA383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E7B" w:rsidRPr="000C6821" w:rsidRDefault="00375E7B" w:rsidP="00DA383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75E7B" w:rsidRPr="000C6821" w:rsidRDefault="00375E7B" w:rsidP="00DA383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E7B" w:rsidRPr="000C6821" w:rsidRDefault="00375E7B" w:rsidP="00DA383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3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75E7B" w:rsidRPr="000C6821" w:rsidRDefault="00375E7B" w:rsidP="00DA383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75E7B" w:rsidRPr="000C6821" w:rsidRDefault="00375E7B" w:rsidP="00DA383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E7B" w:rsidRPr="000C6821" w:rsidRDefault="00375E7B" w:rsidP="00DA3836">
            <w:pPr>
              <w:adjustRightInd w:val="0"/>
              <w:snapToGrid w:val="0"/>
              <w:rPr>
                <w:rFonts w:ascii="Arial" w:hAnsi="Arial" w:cs="Arial"/>
              </w:rPr>
            </w:pPr>
            <w:r w:rsidRPr="00423E30">
              <w:rPr>
                <w:rFonts w:ascii="Arial" w:hAnsi="Arial" w:cs="Arial"/>
              </w:rPr>
              <w:t>La Paz, Avenida 16 de julio N° 1571</w:t>
            </w:r>
          </w:p>
        </w:tc>
        <w:tc>
          <w:tcPr>
            <w:tcW w:w="63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75E7B" w:rsidRPr="000C6821" w:rsidRDefault="00375E7B" w:rsidP="00DA3836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375E7B" w:rsidRPr="000C6821" w:rsidTr="00DA3836">
        <w:trPr>
          <w:jc w:val="center"/>
        </w:trPr>
        <w:tc>
          <w:tcPr>
            <w:tcW w:w="25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75E7B" w:rsidRPr="000C6821" w:rsidRDefault="00375E7B" w:rsidP="00DA383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91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375E7B" w:rsidRPr="000C6821" w:rsidRDefault="00375E7B" w:rsidP="00DA383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75E7B" w:rsidRPr="000C6821" w:rsidRDefault="00375E7B" w:rsidP="00DA383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75E7B" w:rsidRPr="000C6821" w:rsidRDefault="00375E7B" w:rsidP="00DA383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5E7B" w:rsidRPr="000C6821" w:rsidRDefault="00375E7B" w:rsidP="00DA383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5E7B" w:rsidRPr="000C6821" w:rsidRDefault="00375E7B" w:rsidP="00DA383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5E7B" w:rsidRPr="000C6821" w:rsidRDefault="00375E7B" w:rsidP="00DA383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5E7B" w:rsidRPr="000C6821" w:rsidRDefault="00375E7B" w:rsidP="00DA383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5E7B" w:rsidRPr="000C6821" w:rsidRDefault="00375E7B" w:rsidP="00DA383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75E7B" w:rsidRPr="000C6821" w:rsidRDefault="00375E7B" w:rsidP="00DA383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75E7B" w:rsidRPr="000C6821" w:rsidRDefault="00375E7B" w:rsidP="00DA383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5E7B" w:rsidRPr="000C6821" w:rsidRDefault="00375E7B" w:rsidP="00DA383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5E7B" w:rsidRPr="000C6821" w:rsidRDefault="00375E7B" w:rsidP="00DA383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5E7B" w:rsidRPr="000C6821" w:rsidRDefault="00375E7B" w:rsidP="00DA383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75E7B" w:rsidRPr="000C6821" w:rsidRDefault="00375E7B" w:rsidP="00DA383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75E7B" w:rsidRPr="000C6821" w:rsidRDefault="00375E7B" w:rsidP="00DA383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5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5E7B" w:rsidRPr="000C6821" w:rsidRDefault="00375E7B" w:rsidP="00DA383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75E7B" w:rsidRPr="000C6821" w:rsidRDefault="00375E7B" w:rsidP="00DA3836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375E7B" w:rsidRPr="000C6821" w:rsidTr="00DA3836">
        <w:trPr>
          <w:trHeight w:val="190"/>
          <w:jc w:val="center"/>
        </w:trPr>
        <w:tc>
          <w:tcPr>
            <w:tcW w:w="25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75E7B" w:rsidRPr="000C6821" w:rsidRDefault="00375E7B" w:rsidP="00DA383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49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5E7B" w:rsidRPr="000C6821" w:rsidRDefault="00375E7B" w:rsidP="00DA383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 xml:space="preserve">Inspección previa </w:t>
            </w:r>
            <w:r w:rsidRPr="00B27122">
              <w:rPr>
                <w:rFonts w:ascii="Arial" w:hAnsi="Arial" w:cs="Arial"/>
              </w:rPr>
              <w:t>(No es obligatoria)</w:t>
            </w: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5E7B" w:rsidRPr="000C6821" w:rsidRDefault="00375E7B" w:rsidP="00DA383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5E7B" w:rsidRPr="000C6821" w:rsidRDefault="00375E7B" w:rsidP="00DA383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5E7B" w:rsidRPr="000C6821" w:rsidRDefault="00375E7B" w:rsidP="00DA383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5E7B" w:rsidRPr="000C6821" w:rsidRDefault="00375E7B" w:rsidP="00DA383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5E7B" w:rsidRPr="000C6821" w:rsidRDefault="00375E7B" w:rsidP="00DA383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5E7B" w:rsidRPr="000C6821" w:rsidRDefault="00375E7B" w:rsidP="00DA383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5E7B" w:rsidRPr="000C6821" w:rsidRDefault="00375E7B" w:rsidP="00DA383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75E7B" w:rsidRPr="000C6821" w:rsidRDefault="00375E7B" w:rsidP="00DA383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5E7B" w:rsidRPr="000C6821" w:rsidRDefault="00375E7B" w:rsidP="00DA383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5E7B" w:rsidRPr="000C6821" w:rsidRDefault="00375E7B" w:rsidP="00DA383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5E7B" w:rsidRPr="000C6821" w:rsidRDefault="00375E7B" w:rsidP="00DA383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75E7B" w:rsidRPr="000C6821" w:rsidRDefault="00375E7B" w:rsidP="00DA383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75E7B" w:rsidRPr="000C6821" w:rsidRDefault="00375E7B" w:rsidP="00DA383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75E7B" w:rsidRPr="000C6821" w:rsidRDefault="00375E7B" w:rsidP="00DA383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75E7B" w:rsidRPr="000C6821" w:rsidRDefault="00375E7B" w:rsidP="00DA3836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375E7B" w:rsidRPr="000C6821" w:rsidTr="00DA3836">
        <w:trPr>
          <w:trHeight w:val="190"/>
          <w:jc w:val="center"/>
        </w:trPr>
        <w:tc>
          <w:tcPr>
            <w:tcW w:w="25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75E7B" w:rsidRPr="000C6821" w:rsidRDefault="00375E7B" w:rsidP="00DA383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9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75E7B" w:rsidRPr="000C6821" w:rsidRDefault="00375E7B" w:rsidP="00DA383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75E7B" w:rsidRPr="000C6821" w:rsidRDefault="00375E7B" w:rsidP="00DA383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75E7B" w:rsidRPr="000C6821" w:rsidRDefault="00375E7B" w:rsidP="00DA383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75E7B" w:rsidRPr="000C6821" w:rsidRDefault="00375E7B" w:rsidP="00DA383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75E7B" w:rsidRPr="000C6821" w:rsidRDefault="00375E7B" w:rsidP="00DA383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75E7B" w:rsidRPr="000C6821" w:rsidRDefault="00375E7B" w:rsidP="00DA383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75E7B" w:rsidRPr="000C6821" w:rsidRDefault="00375E7B" w:rsidP="00DA383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75E7B" w:rsidRPr="000C6821" w:rsidRDefault="00375E7B" w:rsidP="00DA383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375E7B" w:rsidRPr="000C6821" w:rsidRDefault="00375E7B" w:rsidP="00DA383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75E7B" w:rsidRPr="000C6821" w:rsidRDefault="00375E7B" w:rsidP="00DA383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75E7B" w:rsidRPr="000C6821" w:rsidRDefault="00375E7B" w:rsidP="00DA383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75E7B" w:rsidRPr="000C6821" w:rsidRDefault="00375E7B" w:rsidP="00DA383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3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75E7B" w:rsidRPr="000C6821" w:rsidRDefault="00375E7B" w:rsidP="00DA383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75E7B" w:rsidRPr="000C6821" w:rsidRDefault="00375E7B" w:rsidP="00DA383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75E7B" w:rsidRPr="000C6821" w:rsidRDefault="00375E7B" w:rsidP="00DA383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s-BO"/>
              </w:rPr>
              <w:t>NO CORRESPONDE</w:t>
            </w:r>
          </w:p>
        </w:tc>
        <w:tc>
          <w:tcPr>
            <w:tcW w:w="63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75E7B" w:rsidRPr="000C6821" w:rsidRDefault="00375E7B" w:rsidP="00DA3836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375E7B" w:rsidRPr="000C6821" w:rsidTr="00DA3836">
        <w:trPr>
          <w:jc w:val="center"/>
        </w:trPr>
        <w:tc>
          <w:tcPr>
            <w:tcW w:w="25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75E7B" w:rsidRPr="000C6821" w:rsidRDefault="00375E7B" w:rsidP="00DA383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91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375E7B" w:rsidRPr="000C6821" w:rsidRDefault="00375E7B" w:rsidP="00DA383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75E7B" w:rsidRPr="000C6821" w:rsidRDefault="00375E7B" w:rsidP="00DA383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75E7B" w:rsidRPr="000C6821" w:rsidRDefault="00375E7B" w:rsidP="00DA383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5E7B" w:rsidRPr="000C6821" w:rsidRDefault="00375E7B" w:rsidP="00DA383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5E7B" w:rsidRPr="000C6821" w:rsidRDefault="00375E7B" w:rsidP="00DA383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5E7B" w:rsidRPr="000C6821" w:rsidRDefault="00375E7B" w:rsidP="00DA383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5E7B" w:rsidRPr="000C6821" w:rsidRDefault="00375E7B" w:rsidP="00DA383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5E7B" w:rsidRPr="000C6821" w:rsidRDefault="00375E7B" w:rsidP="00DA383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75E7B" w:rsidRPr="000C6821" w:rsidRDefault="00375E7B" w:rsidP="00DA383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75E7B" w:rsidRPr="000C6821" w:rsidRDefault="00375E7B" w:rsidP="00DA383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5E7B" w:rsidRPr="000C6821" w:rsidRDefault="00375E7B" w:rsidP="00DA383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5E7B" w:rsidRPr="000C6821" w:rsidRDefault="00375E7B" w:rsidP="00DA383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5E7B" w:rsidRPr="000C6821" w:rsidRDefault="00375E7B" w:rsidP="00DA383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75E7B" w:rsidRPr="000C6821" w:rsidRDefault="00375E7B" w:rsidP="00DA383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75E7B" w:rsidRPr="000C6821" w:rsidRDefault="00375E7B" w:rsidP="00DA383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5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5E7B" w:rsidRPr="000C6821" w:rsidRDefault="00375E7B" w:rsidP="00DA383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75E7B" w:rsidRPr="000C6821" w:rsidRDefault="00375E7B" w:rsidP="00DA3836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375E7B" w:rsidRPr="000C6821" w:rsidTr="00DA3836">
        <w:trPr>
          <w:trHeight w:val="190"/>
          <w:jc w:val="center"/>
        </w:trPr>
        <w:tc>
          <w:tcPr>
            <w:tcW w:w="25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75E7B" w:rsidRPr="000C6821" w:rsidRDefault="00375E7B" w:rsidP="00DA383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49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5E7B" w:rsidRPr="000C6821" w:rsidRDefault="00375E7B" w:rsidP="00DA383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 xml:space="preserve">Consultas Escritas </w:t>
            </w:r>
            <w:r w:rsidRPr="00B27122">
              <w:rPr>
                <w:rFonts w:ascii="Arial" w:hAnsi="Arial" w:cs="Arial"/>
              </w:rPr>
              <w:t>(No es obligatoria)</w:t>
            </w: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5E7B" w:rsidRPr="000C6821" w:rsidRDefault="00375E7B" w:rsidP="00DA383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5E7B" w:rsidRPr="000C6821" w:rsidRDefault="00375E7B" w:rsidP="00DA383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5E7B" w:rsidRPr="000C6821" w:rsidRDefault="00375E7B" w:rsidP="00DA383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5E7B" w:rsidRPr="000C6821" w:rsidRDefault="00375E7B" w:rsidP="00DA383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5E7B" w:rsidRPr="000C6821" w:rsidRDefault="00375E7B" w:rsidP="00DA383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5E7B" w:rsidRPr="000C6821" w:rsidRDefault="00375E7B" w:rsidP="00DA383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5E7B" w:rsidRPr="000C6821" w:rsidRDefault="00375E7B" w:rsidP="00DA383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75E7B" w:rsidRPr="000C6821" w:rsidRDefault="00375E7B" w:rsidP="00DA383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5E7B" w:rsidRPr="000C6821" w:rsidRDefault="00375E7B" w:rsidP="00DA3836">
            <w:pPr>
              <w:adjustRightInd w:val="0"/>
              <w:snapToGrid w:val="0"/>
              <w:rPr>
                <w:i/>
                <w:sz w:val="14"/>
                <w:szCs w:val="14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5E7B" w:rsidRPr="000C6821" w:rsidRDefault="00375E7B" w:rsidP="00DA383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5E7B" w:rsidRPr="000C6821" w:rsidRDefault="00375E7B" w:rsidP="00DA383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75E7B" w:rsidRPr="000C6821" w:rsidRDefault="00375E7B" w:rsidP="00DA383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75E7B" w:rsidRPr="000C6821" w:rsidRDefault="00375E7B" w:rsidP="00DA383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75E7B" w:rsidRPr="000C6821" w:rsidRDefault="00375E7B" w:rsidP="00DA383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75E7B" w:rsidRPr="000C6821" w:rsidRDefault="00375E7B" w:rsidP="00DA3836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375E7B" w:rsidRPr="000C6821" w:rsidTr="00DA3836">
        <w:trPr>
          <w:trHeight w:val="190"/>
          <w:jc w:val="center"/>
        </w:trPr>
        <w:tc>
          <w:tcPr>
            <w:tcW w:w="25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75E7B" w:rsidRPr="000C6821" w:rsidRDefault="00375E7B" w:rsidP="00DA383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9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75E7B" w:rsidRPr="000C6821" w:rsidRDefault="00375E7B" w:rsidP="00DA383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75E7B" w:rsidRPr="000C6821" w:rsidRDefault="00375E7B" w:rsidP="00DA383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75E7B" w:rsidRPr="000C6821" w:rsidRDefault="00375E7B" w:rsidP="00DA383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75E7B" w:rsidRPr="000C6821" w:rsidRDefault="00375E7B" w:rsidP="00DA383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75E7B" w:rsidRPr="000C6821" w:rsidRDefault="00375E7B" w:rsidP="00DA383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75E7B" w:rsidRPr="000C6821" w:rsidRDefault="00375E7B" w:rsidP="00DA383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75E7B" w:rsidRPr="000C6821" w:rsidRDefault="00375E7B" w:rsidP="00DA383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75E7B" w:rsidRPr="000C6821" w:rsidRDefault="00375E7B" w:rsidP="00DA383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75E7B" w:rsidRPr="000C6821" w:rsidRDefault="00375E7B" w:rsidP="00DA383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375E7B" w:rsidRPr="000C6821" w:rsidRDefault="00375E7B" w:rsidP="00DA383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5E7B" w:rsidRPr="000C6821" w:rsidRDefault="00375E7B" w:rsidP="00DA383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375E7B" w:rsidRPr="000C6821" w:rsidRDefault="00375E7B" w:rsidP="00DA383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75E7B" w:rsidRPr="000C6821" w:rsidRDefault="00375E7B" w:rsidP="00DA383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75E7B" w:rsidRPr="000C6821" w:rsidRDefault="00375E7B" w:rsidP="00DA383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75E7B" w:rsidRPr="000C6821" w:rsidRDefault="00375E7B" w:rsidP="00DA3836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lang w:val="es-BO"/>
              </w:rPr>
              <w:t>NO CORRESPONDE</w:t>
            </w:r>
          </w:p>
        </w:tc>
        <w:tc>
          <w:tcPr>
            <w:tcW w:w="63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75E7B" w:rsidRPr="000C6821" w:rsidRDefault="00375E7B" w:rsidP="00DA3836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375E7B" w:rsidRPr="000C6821" w:rsidTr="00DA3836">
        <w:trPr>
          <w:jc w:val="center"/>
        </w:trPr>
        <w:tc>
          <w:tcPr>
            <w:tcW w:w="25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75E7B" w:rsidRPr="000C6821" w:rsidRDefault="00375E7B" w:rsidP="00DA383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91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375E7B" w:rsidRPr="000C6821" w:rsidRDefault="00375E7B" w:rsidP="00DA383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75E7B" w:rsidRPr="000C6821" w:rsidRDefault="00375E7B" w:rsidP="00DA383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75E7B" w:rsidRPr="000C6821" w:rsidRDefault="00375E7B" w:rsidP="00DA383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5E7B" w:rsidRPr="000C6821" w:rsidRDefault="00375E7B" w:rsidP="00DA383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5E7B" w:rsidRPr="000C6821" w:rsidRDefault="00375E7B" w:rsidP="00DA383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5E7B" w:rsidRPr="000C6821" w:rsidRDefault="00375E7B" w:rsidP="00DA383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5E7B" w:rsidRPr="000C6821" w:rsidRDefault="00375E7B" w:rsidP="00DA383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5E7B" w:rsidRPr="000C6821" w:rsidRDefault="00375E7B" w:rsidP="00DA383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75E7B" w:rsidRPr="000C6821" w:rsidRDefault="00375E7B" w:rsidP="00DA383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75E7B" w:rsidRPr="000C6821" w:rsidRDefault="00375E7B" w:rsidP="00DA383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5E7B" w:rsidRPr="000C6821" w:rsidRDefault="00375E7B" w:rsidP="00DA383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5E7B" w:rsidRPr="000C6821" w:rsidRDefault="00375E7B" w:rsidP="00DA383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5E7B" w:rsidRPr="000C6821" w:rsidRDefault="00375E7B" w:rsidP="00DA383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75E7B" w:rsidRPr="000C6821" w:rsidRDefault="00375E7B" w:rsidP="00DA383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75E7B" w:rsidRPr="000C6821" w:rsidRDefault="00375E7B" w:rsidP="00DA383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5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5E7B" w:rsidRPr="000C6821" w:rsidRDefault="00375E7B" w:rsidP="00DA383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75E7B" w:rsidRPr="000C6821" w:rsidRDefault="00375E7B" w:rsidP="00DA3836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375E7B" w:rsidRPr="000C6821" w:rsidTr="00DA3836">
        <w:trPr>
          <w:trHeight w:val="190"/>
          <w:jc w:val="center"/>
        </w:trPr>
        <w:tc>
          <w:tcPr>
            <w:tcW w:w="25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75E7B" w:rsidRPr="000C6821" w:rsidRDefault="00375E7B" w:rsidP="00DA383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49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5E7B" w:rsidRPr="000C6821" w:rsidRDefault="00375E7B" w:rsidP="00DA383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B27122">
              <w:rPr>
                <w:rFonts w:ascii="Arial" w:hAnsi="Arial" w:cs="Arial"/>
              </w:rPr>
              <w:t>Reunión Informativa de aclaración (No es obligatoria)</w:t>
            </w: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5E7B" w:rsidRPr="000C6821" w:rsidRDefault="00375E7B" w:rsidP="00DA383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5E7B" w:rsidRPr="000C6821" w:rsidRDefault="00375E7B" w:rsidP="00DA383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5E7B" w:rsidRPr="000C6821" w:rsidRDefault="00375E7B" w:rsidP="00DA383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5E7B" w:rsidRPr="000C6821" w:rsidRDefault="00375E7B" w:rsidP="00DA383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5E7B" w:rsidRPr="000C6821" w:rsidRDefault="00375E7B" w:rsidP="00DA383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5E7B" w:rsidRPr="000C6821" w:rsidRDefault="00375E7B" w:rsidP="00DA383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5E7B" w:rsidRPr="000C6821" w:rsidRDefault="00375E7B" w:rsidP="00DA383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75E7B" w:rsidRPr="000C6821" w:rsidRDefault="00375E7B" w:rsidP="00DA383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5E7B" w:rsidRPr="000C6821" w:rsidRDefault="00375E7B" w:rsidP="00DA383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5E7B" w:rsidRPr="000C6821" w:rsidRDefault="00375E7B" w:rsidP="00DA383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5E7B" w:rsidRPr="000C6821" w:rsidRDefault="00375E7B" w:rsidP="00DA383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75E7B" w:rsidRPr="000C6821" w:rsidRDefault="00375E7B" w:rsidP="00DA383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75E7B" w:rsidRPr="000C6821" w:rsidRDefault="00375E7B" w:rsidP="00DA383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75E7B" w:rsidRPr="000C6821" w:rsidRDefault="00375E7B" w:rsidP="00DA383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75E7B" w:rsidRPr="000C6821" w:rsidRDefault="00375E7B" w:rsidP="00DA3836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375E7B" w:rsidRPr="000C6821" w:rsidTr="00DA3836">
        <w:trPr>
          <w:trHeight w:val="190"/>
          <w:jc w:val="center"/>
        </w:trPr>
        <w:tc>
          <w:tcPr>
            <w:tcW w:w="25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75E7B" w:rsidRPr="000C6821" w:rsidRDefault="00375E7B" w:rsidP="00DA383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9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75E7B" w:rsidRPr="000C6821" w:rsidRDefault="00375E7B" w:rsidP="00DA383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75E7B" w:rsidRPr="000C6821" w:rsidRDefault="00375E7B" w:rsidP="00DA383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75E7B" w:rsidRPr="000C6821" w:rsidRDefault="00375E7B" w:rsidP="00DA383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75E7B" w:rsidRPr="000C6821" w:rsidRDefault="00375E7B" w:rsidP="00DA383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75E7B" w:rsidRPr="000C6821" w:rsidRDefault="00375E7B" w:rsidP="00DA383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75E7B" w:rsidRPr="000C6821" w:rsidRDefault="00375E7B" w:rsidP="00DA383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75E7B" w:rsidRPr="000C6821" w:rsidRDefault="00375E7B" w:rsidP="00DA383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75E7B" w:rsidRPr="000C6821" w:rsidRDefault="00375E7B" w:rsidP="00DA383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375E7B" w:rsidRPr="000C6821" w:rsidRDefault="00375E7B" w:rsidP="00DA383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75E7B" w:rsidRPr="000C6821" w:rsidRDefault="00375E7B" w:rsidP="00DA383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75E7B" w:rsidRPr="000C6821" w:rsidRDefault="00375E7B" w:rsidP="00DA383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75E7B" w:rsidRPr="000C6821" w:rsidRDefault="00375E7B" w:rsidP="00DA383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3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75E7B" w:rsidRPr="000C6821" w:rsidRDefault="00375E7B" w:rsidP="00DA383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75E7B" w:rsidRPr="000C6821" w:rsidRDefault="00375E7B" w:rsidP="00DA383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75E7B" w:rsidRPr="000C6821" w:rsidRDefault="00375E7B" w:rsidP="00DA383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s-BO"/>
              </w:rPr>
              <w:t>NO CORRESPONDE</w:t>
            </w:r>
          </w:p>
        </w:tc>
        <w:tc>
          <w:tcPr>
            <w:tcW w:w="63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75E7B" w:rsidRPr="000C6821" w:rsidRDefault="00375E7B" w:rsidP="00DA3836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375E7B" w:rsidRPr="000C6821" w:rsidTr="00DA3836">
        <w:trPr>
          <w:jc w:val="center"/>
        </w:trPr>
        <w:tc>
          <w:tcPr>
            <w:tcW w:w="25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75E7B" w:rsidRPr="000C6821" w:rsidRDefault="00375E7B" w:rsidP="00DA383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91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375E7B" w:rsidRPr="000C6821" w:rsidRDefault="00375E7B" w:rsidP="00DA383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75E7B" w:rsidRPr="000C6821" w:rsidRDefault="00375E7B" w:rsidP="00DA383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75E7B" w:rsidRPr="000C6821" w:rsidRDefault="00375E7B" w:rsidP="00DA383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5E7B" w:rsidRPr="000C6821" w:rsidRDefault="00375E7B" w:rsidP="00DA383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5E7B" w:rsidRPr="000C6821" w:rsidRDefault="00375E7B" w:rsidP="00DA383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5E7B" w:rsidRPr="000C6821" w:rsidRDefault="00375E7B" w:rsidP="00DA383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5E7B" w:rsidRPr="000C6821" w:rsidRDefault="00375E7B" w:rsidP="00DA383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5E7B" w:rsidRPr="000C6821" w:rsidRDefault="00375E7B" w:rsidP="00DA383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75E7B" w:rsidRPr="000C6821" w:rsidRDefault="00375E7B" w:rsidP="00DA383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75E7B" w:rsidRPr="000C6821" w:rsidRDefault="00375E7B" w:rsidP="00DA383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5E7B" w:rsidRPr="000C6821" w:rsidRDefault="00375E7B" w:rsidP="00DA383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5E7B" w:rsidRPr="000C6821" w:rsidRDefault="00375E7B" w:rsidP="00DA383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5E7B" w:rsidRPr="000C6821" w:rsidRDefault="00375E7B" w:rsidP="00DA383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75E7B" w:rsidRPr="000C6821" w:rsidRDefault="00375E7B" w:rsidP="00DA383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75E7B" w:rsidRPr="000C6821" w:rsidRDefault="00375E7B" w:rsidP="00DA383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5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5E7B" w:rsidRPr="000C6821" w:rsidRDefault="00375E7B" w:rsidP="00DA383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75E7B" w:rsidRPr="000C6821" w:rsidRDefault="00375E7B" w:rsidP="00DA3836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375E7B" w:rsidRPr="000C6821" w:rsidTr="00DA3836">
        <w:trPr>
          <w:trHeight w:val="190"/>
          <w:jc w:val="center"/>
        </w:trPr>
        <w:tc>
          <w:tcPr>
            <w:tcW w:w="25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75E7B" w:rsidRPr="000C6821" w:rsidRDefault="00375E7B" w:rsidP="00DA383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49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5E7B" w:rsidRPr="000C6821" w:rsidRDefault="00375E7B" w:rsidP="00DA383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Presentación de Propuestas (fecha límite)</w:t>
            </w: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5E7B" w:rsidRPr="000C6821" w:rsidRDefault="00375E7B" w:rsidP="00DA383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5E7B" w:rsidRPr="000C6821" w:rsidRDefault="00375E7B" w:rsidP="00DA383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5E7B" w:rsidRPr="000C6821" w:rsidRDefault="00375E7B" w:rsidP="00DA383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5E7B" w:rsidRPr="000C6821" w:rsidRDefault="00375E7B" w:rsidP="00DA383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5E7B" w:rsidRPr="000C6821" w:rsidRDefault="00375E7B" w:rsidP="00DA383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5E7B" w:rsidRPr="000C6821" w:rsidRDefault="00375E7B" w:rsidP="00DA383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5E7B" w:rsidRPr="000C6821" w:rsidRDefault="00375E7B" w:rsidP="00DA383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75E7B" w:rsidRPr="000C6821" w:rsidRDefault="00375E7B" w:rsidP="00DA383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5E7B" w:rsidRPr="000C6821" w:rsidRDefault="00375E7B" w:rsidP="00DA383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5E7B" w:rsidRPr="000C6821" w:rsidRDefault="00375E7B" w:rsidP="00DA383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5E7B" w:rsidRPr="000C6821" w:rsidRDefault="00375E7B" w:rsidP="00DA383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75E7B" w:rsidRPr="000C6821" w:rsidRDefault="00375E7B" w:rsidP="00DA383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75E7B" w:rsidRPr="000C6821" w:rsidRDefault="00375E7B" w:rsidP="00DA383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75E7B" w:rsidRPr="000C6821" w:rsidRDefault="00375E7B" w:rsidP="00DA383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3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375E7B" w:rsidRPr="000C6821" w:rsidRDefault="00375E7B" w:rsidP="00DA3836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375E7B" w:rsidRPr="000C6821" w:rsidTr="00DA3836">
        <w:trPr>
          <w:trHeight w:val="190"/>
          <w:jc w:val="center"/>
        </w:trPr>
        <w:tc>
          <w:tcPr>
            <w:tcW w:w="25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75E7B" w:rsidRPr="000C6821" w:rsidRDefault="00375E7B" w:rsidP="00DA383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9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75E7B" w:rsidRPr="000C6821" w:rsidRDefault="00375E7B" w:rsidP="00DA383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75E7B" w:rsidRPr="000C6821" w:rsidRDefault="00375E7B" w:rsidP="00DA383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75E7B" w:rsidRPr="000C6821" w:rsidRDefault="00375E7B" w:rsidP="00DA383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75E7B" w:rsidRPr="000C6821" w:rsidRDefault="00375E7B" w:rsidP="00DA383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75E7B" w:rsidRPr="000C6821" w:rsidRDefault="00375E7B" w:rsidP="00DA383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75E7B" w:rsidRPr="000C6821" w:rsidRDefault="00375E7B" w:rsidP="00DA383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75E7B" w:rsidRPr="000C6821" w:rsidRDefault="00375E7B" w:rsidP="00DA383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75E7B" w:rsidRPr="000C6821" w:rsidRDefault="00375E7B" w:rsidP="00DA383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375E7B" w:rsidRPr="000C6821" w:rsidRDefault="00375E7B" w:rsidP="00DA383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75E7B" w:rsidRPr="000C6821" w:rsidRDefault="00375E7B" w:rsidP="00DA383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75E7B" w:rsidRPr="000C6821" w:rsidRDefault="00375E7B" w:rsidP="00DA383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75E7B" w:rsidRPr="000C6821" w:rsidRDefault="00375E7B" w:rsidP="00DA383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63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75E7B" w:rsidRPr="000C6821" w:rsidRDefault="00375E7B" w:rsidP="00DA383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75E7B" w:rsidRPr="000C6821" w:rsidRDefault="00375E7B" w:rsidP="00DA383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75E7B" w:rsidRPr="00DE3DC4" w:rsidRDefault="00375E7B" w:rsidP="00DA3836">
            <w:pPr>
              <w:adjustRightInd w:val="0"/>
              <w:snapToGrid w:val="0"/>
              <w:rPr>
                <w:rFonts w:ascii="Arial" w:hAnsi="Arial" w:cs="Arial"/>
                <w:b/>
                <w:lang w:val="es-BO"/>
              </w:rPr>
            </w:pPr>
            <w:r w:rsidRPr="00DE3DC4">
              <w:rPr>
                <w:rFonts w:ascii="Arial" w:hAnsi="Arial" w:cs="Arial"/>
                <w:b/>
                <w:lang w:val="es-BO"/>
              </w:rPr>
              <w:t xml:space="preserve">Presentación de </w:t>
            </w:r>
            <w:r>
              <w:rPr>
                <w:rFonts w:ascii="Arial" w:hAnsi="Arial" w:cs="Arial"/>
                <w:b/>
                <w:lang w:val="es-BO"/>
              </w:rPr>
              <w:t>P</w:t>
            </w:r>
            <w:r w:rsidRPr="00DE3DC4">
              <w:rPr>
                <w:rFonts w:ascii="Arial" w:hAnsi="Arial" w:cs="Arial"/>
                <w:b/>
                <w:lang w:val="es-BO"/>
              </w:rPr>
              <w:t>ropuestas:</w:t>
            </w:r>
          </w:p>
          <w:p w:rsidR="00375E7B" w:rsidRPr="00423E30" w:rsidRDefault="00375E7B" w:rsidP="00DA3836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  <w:r w:rsidRPr="00DE3DC4">
              <w:rPr>
                <w:rFonts w:ascii="Arial" w:hAnsi="Arial" w:cs="Arial"/>
                <w:lang w:val="es-BO"/>
              </w:rPr>
              <w:t>Mediante RUPE</w:t>
            </w:r>
          </w:p>
        </w:tc>
        <w:tc>
          <w:tcPr>
            <w:tcW w:w="63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75E7B" w:rsidRPr="000C6821" w:rsidRDefault="00375E7B" w:rsidP="00DA3836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375E7B" w:rsidRPr="000C6821" w:rsidTr="00DA3836">
        <w:trPr>
          <w:jc w:val="center"/>
        </w:trPr>
        <w:tc>
          <w:tcPr>
            <w:tcW w:w="25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75E7B" w:rsidRPr="000C6821" w:rsidRDefault="00375E7B" w:rsidP="00DA383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91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375E7B" w:rsidRPr="000C6821" w:rsidRDefault="00375E7B" w:rsidP="00DA383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75E7B" w:rsidRPr="000C6821" w:rsidRDefault="00375E7B" w:rsidP="00DA383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75E7B" w:rsidRPr="000C6821" w:rsidRDefault="00375E7B" w:rsidP="00DA383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5E7B" w:rsidRPr="000C6821" w:rsidRDefault="00375E7B" w:rsidP="00DA383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5E7B" w:rsidRPr="000C6821" w:rsidRDefault="00375E7B" w:rsidP="00DA383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5E7B" w:rsidRPr="000C6821" w:rsidRDefault="00375E7B" w:rsidP="00DA383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5E7B" w:rsidRPr="000C6821" w:rsidRDefault="00375E7B" w:rsidP="00DA383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5E7B" w:rsidRPr="000C6821" w:rsidRDefault="00375E7B" w:rsidP="00DA383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75E7B" w:rsidRPr="000C6821" w:rsidRDefault="00375E7B" w:rsidP="00DA383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75E7B" w:rsidRPr="000C6821" w:rsidRDefault="00375E7B" w:rsidP="00DA383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5E7B" w:rsidRPr="000C6821" w:rsidRDefault="00375E7B" w:rsidP="00DA383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5E7B" w:rsidRPr="000C6821" w:rsidRDefault="00375E7B" w:rsidP="00DA383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5E7B" w:rsidRPr="000C6821" w:rsidRDefault="00375E7B" w:rsidP="00DA383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75E7B" w:rsidRPr="000C6821" w:rsidRDefault="00375E7B" w:rsidP="00DA383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75E7B" w:rsidRPr="000C6821" w:rsidRDefault="00375E7B" w:rsidP="00DA383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5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5E7B" w:rsidRPr="000C6821" w:rsidRDefault="00375E7B" w:rsidP="00DA383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75E7B" w:rsidRPr="000C6821" w:rsidRDefault="00375E7B" w:rsidP="00DA3836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375E7B" w:rsidRPr="000C6821" w:rsidTr="00DA3836">
        <w:trPr>
          <w:trHeight w:val="190"/>
          <w:jc w:val="center"/>
        </w:trPr>
        <w:tc>
          <w:tcPr>
            <w:tcW w:w="25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75E7B" w:rsidRPr="000C6821" w:rsidRDefault="00375E7B" w:rsidP="00DA383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49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5E7B" w:rsidRPr="000C6821" w:rsidRDefault="00375E7B" w:rsidP="00DA383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Inicio de Subasta</w:t>
            </w:r>
            <w:r>
              <w:rPr>
                <w:rFonts w:ascii="Arial" w:hAnsi="Arial" w:cs="Arial"/>
              </w:rPr>
              <w:t xml:space="preserve"> Electrónica</w:t>
            </w: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5E7B" w:rsidRPr="000C6821" w:rsidRDefault="00375E7B" w:rsidP="00DA383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5E7B" w:rsidRPr="000C6821" w:rsidRDefault="00375E7B" w:rsidP="00DA383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5E7B" w:rsidRPr="000C6821" w:rsidRDefault="00375E7B" w:rsidP="00DA383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5E7B" w:rsidRPr="000C6821" w:rsidRDefault="00375E7B" w:rsidP="00DA383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5E7B" w:rsidRPr="000C6821" w:rsidRDefault="00375E7B" w:rsidP="00DA383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5E7B" w:rsidRPr="000C6821" w:rsidRDefault="00375E7B" w:rsidP="00DA383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5E7B" w:rsidRPr="000C6821" w:rsidRDefault="00375E7B" w:rsidP="00DA383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75E7B" w:rsidRPr="000C6821" w:rsidRDefault="00375E7B" w:rsidP="00DA383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5E7B" w:rsidRPr="000C6821" w:rsidRDefault="00375E7B" w:rsidP="00DA383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5E7B" w:rsidRPr="000C6821" w:rsidRDefault="00375E7B" w:rsidP="00DA383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5E7B" w:rsidRPr="000C6821" w:rsidRDefault="00375E7B" w:rsidP="00DA383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75E7B" w:rsidRPr="000C6821" w:rsidRDefault="00375E7B" w:rsidP="00DA383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75E7B" w:rsidRPr="000C6821" w:rsidRDefault="00375E7B" w:rsidP="00DA383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5E7B" w:rsidRPr="000C6821" w:rsidRDefault="00375E7B" w:rsidP="00DA383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75E7B" w:rsidRPr="000C6821" w:rsidRDefault="00375E7B" w:rsidP="00DA3836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375E7B" w:rsidRPr="000C6821" w:rsidTr="00DA3836">
        <w:trPr>
          <w:trHeight w:val="190"/>
          <w:jc w:val="center"/>
        </w:trPr>
        <w:tc>
          <w:tcPr>
            <w:tcW w:w="25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75E7B" w:rsidRPr="000C6821" w:rsidRDefault="00375E7B" w:rsidP="00DA383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9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75E7B" w:rsidRPr="000C6821" w:rsidRDefault="00375E7B" w:rsidP="00DA383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75E7B" w:rsidRPr="000C6821" w:rsidRDefault="00375E7B" w:rsidP="00DA383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75E7B" w:rsidRPr="000C6821" w:rsidRDefault="00375E7B" w:rsidP="00DA383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75E7B" w:rsidRPr="000C6821" w:rsidRDefault="00375E7B" w:rsidP="00DA383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75E7B" w:rsidRPr="000C6821" w:rsidRDefault="00375E7B" w:rsidP="00DA383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75E7B" w:rsidRPr="000C6821" w:rsidRDefault="00375E7B" w:rsidP="00DA383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75E7B" w:rsidRPr="000C6821" w:rsidRDefault="00375E7B" w:rsidP="00DA383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75E7B" w:rsidRPr="000C6821" w:rsidRDefault="00375E7B" w:rsidP="00DA383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375E7B" w:rsidRPr="000C6821" w:rsidRDefault="00375E7B" w:rsidP="00DA383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75E7B" w:rsidRPr="000C6821" w:rsidRDefault="00375E7B" w:rsidP="00DA383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75E7B" w:rsidRPr="000C6821" w:rsidRDefault="00375E7B" w:rsidP="00DA383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75E7B" w:rsidRPr="000C6821" w:rsidRDefault="00375E7B" w:rsidP="00DA383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63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75E7B" w:rsidRPr="000C6821" w:rsidRDefault="00375E7B" w:rsidP="00DA383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75E7B" w:rsidRPr="000C6821" w:rsidRDefault="00375E7B" w:rsidP="00DA383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5E7B" w:rsidRPr="000C6821" w:rsidRDefault="00375E7B" w:rsidP="00DA383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3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375E7B" w:rsidRPr="000C6821" w:rsidRDefault="00375E7B" w:rsidP="00DA3836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375E7B" w:rsidRPr="000C6821" w:rsidTr="00DA3836">
        <w:trPr>
          <w:trHeight w:val="190"/>
          <w:jc w:val="center"/>
        </w:trPr>
        <w:tc>
          <w:tcPr>
            <w:tcW w:w="25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75E7B" w:rsidRPr="000C6821" w:rsidRDefault="00375E7B" w:rsidP="00DA383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49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5E7B" w:rsidRPr="000C6821" w:rsidRDefault="00375E7B" w:rsidP="00DA383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Cierre preliminar de Subasta</w:t>
            </w:r>
            <w:r>
              <w:rPr>
                <w:rFonts w:ascii="Arial" w:hAnsi="Arial" w:cs="Arial"/>
              </w:rPr>
              <w:t xml:space="preserve"> Electrónica</w:t>
            </w: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5E7B" w:rsidRPr="000C6821" w:rsidRDefault="00375E7B" w:rsidP="00DA383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5E7B" w:rsidRPr="000C6821" w:rsidRDefault="00375E7B" w:rsidP="00DA383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5E7B" w:rsidRPr="000C6821" w:rsidRDefault="00375E7B" w:rsidP="00DA383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5E7B" w:rsidRPr="000C6821" w:rsidRDefault="00375E7B" w:rsidP="00DA383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5E7B" w:rsidRPr="000C6821" w:rsidRDefault="00375E7B" w:rsidP="00DA383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5E7B" w:rsidRPr="000C6821" w:rsidRDefault="00375E7B" w:rsidP="00DA383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5E7B" w:rsidRPr="000C6821" w:rsidRDefault="00375E7B" w:rsidP="00DA383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75E7B" w:rsidRPr="000C6821" w:rsidRDefault="00375E7B" w:rsidP="00DA383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5E7B" w:rsidRPr="000C6821" w:rsidRDefault="00375E7B" w:rsidP="00DA383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5E7B" w:rsidRPr="000C6821" w:rsidRDefault="00375E7B" w:rsidP="00DA383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5E7B" w:rsidRPr="000C6821" w:rsidRDefault="00375E7B" w:rsidP="00DA383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75E7B" w:rsidRPr="000C6821" w:rsidRDefault="00375E7B" w:rsidP="00DA383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75E7B" w:rsidRPr="000C6821" w:rsidRDefault="00375E7B" w:rsidP="00DA383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5E7B" w:rsidRPr="000C6821" w:rsidRDefault="00375E7B" w:rsidP="00DA383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3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375E7B" w:rsidRPr="000C6821" w:rsidRDefault="00375E7B" w:rsidP="00DA3836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375E7B" w:rsidRPr="000C6821" w:rsidTr="00DA3836">
        <w:trPr>
          <w:trHeight w:val="190"/>
          <w:jc w:val="center"/>
        </w:trPr>
        <w:tc>
          <w:tcPr>
            <w:tcW w:w="25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75E7B" w:rsidRPr="000C6821" w:rsidRDefault="00375E7B" w:rsidP="00DA383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9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75E7B" w:rsidRPr="000C6821" w:rsidRDefault="00375E7B" w:rsidP="00DA383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75E7B" w:rsidRPr="000C6821" w:rsidRDefault="00375E7B" w:rsidP="00DA383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75E7B" w:rsidRPr="000C6821" w:rsidRDefault="00375E7B" w:rsidP="00DA383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75E7B" w:rsidRPr="000C6821" w:rsidRDefault="00375E7B" w:rsidP="00DA383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75E7B" w:rsidRPr="000C6821" w:rsidRDefault="00375E7B" w:rsidP="00DA383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75E7B" w:rsidRPr="000C6821" w:rsidRDefault="00375E7B" w:rsidP="00DA383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75E7B" w:rsidRPr="000C6821" w:rsidRDefault="00375E7B" w:rsidP="00DA383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75E7B" w:rsidRPr="000C6821" w:rsidRDefault="00375E7B" w:rsidP="00DA383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375E7B" w:rsidRPr="000C6821" w:rsidRDefault="00375E7B" w:rsidP="00DA383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75E7B" w:rsidRPr="000C6821" w:rsidRDefault="00375E7B" w:rsidP="00DA383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75E7B" w:rsidRPr="000C6821" w:rsidRDefault="00375E7B" w:rsidP="00DA383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75E7B" w:rsidRPr="000C6821" w:rsidRDefault="00375E7B" w:rsidP="00DA383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</w:t>
            </w:r>
          </w:p>
        </w:tc>
        <w:tc>
          <w:tcPr>
            <w:tcW w:w="63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75E7B" w:rsidRPr="000C6821" w:rsidRDefault="00375E7B" w:rsidP="00DA383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75E7B" w:rsidRPr="000C6821" w:rsidRDefault="00375E7B" w:rsidP="00DA383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5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375E7B" w:rsidRPr="000C6821" w:rsidRDefault="00375E7B" w:rsidP="00DA383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75E7B" w:rsidRPr="000C6821" w:rsidRDefault="00375E7B" w:rsidP="00DA3836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375E7B" w:rsidRPr="000C6821" w:rsidTr="00DA3836">
        <w:trPr>
          <w:trHeight w:val="190"/>
          <w:jc w:val="center"/>
        </w:trPr>
        <w:tc>
          <w:tcPr>
            <w:tcW w:w="25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75E7B" w:rsidRPr="000C6821" w:rsidRDefault="00375E7B" w:rsidP="00DA383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49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5E7B" w:rsidRPr="000C6821" w:rsidRDefault="00375E7B" w:rsidP="00DA383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Apertura de Propuestas (fecha límite)</w:t>
            </w:r>
            <w:r>
              <w:rPr>
                <w:rFonts w:ascii="Arial" w:hAnsi="Arial" w:cs="Arial"/>
              </w:rPr>
              <w:t xml:space="preserve"> (**)</w:t>
            </w: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5E7B" w:rsidRPr="000C6821" w:rsidRDefault="00375E7B" w:rsidP="00DA383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5E7B" w:rsidRPr="000C6821" w:rsidRDefault="00375E7B" w:rsidP="00DA383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5E7B" w:rsidRPr="000C6821" w:rsidRDefault="00375E7B" w:rsidP="00DA383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5E7B" w:rsidRPr="000C6821" w:rsidRDefault="00375E7B" w:rsidP="00DA383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5E7B" w:rsidRPr="000C6821" w:rsidRDefault="00375E7B" w:rsidP="00DA383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5E7B" w:rsidRPr="000C6821" w:rsidRDefault="00375E7B" w:rsidP="00DA383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5E7B" w:rsidRPr="000C6821" w:rsidRDefault="00375E7B" w:rsidP="00DA383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75E7B" w:rsidRPr="000C6821" w:rsidRDefault="00375E7B" w:rsidP="00DA383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5E7B" w:rsidRPr="000C6821" w:rsidRDefault="00375E7B" w:rsidP="00DA383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5E7B" w:rsidRPr="000C6821" w:rsidRDefault="00375E7B" w:rsidP="00DA383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5E7B" w:rsidRPr="000C6821" w:rsidRDefault="00375E7B" w:rsidP="00DA383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75E7B" w:rsidRPr="000C6821" w:rsidRDefault="00375E7B" w:rsidP="00DA383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75E7B" w:rsidRPr="000C6821" w:rsidRDefault="00375E7B" w:rsidP="00DA383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75E7B" w:rsidRPr="000C6821" w:rsidRDefault="00375E7B" w:rsidP="00DA383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3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375E7B" w:rsidRPr="000C6821" w:rsidRDefault="00375E7B" w:rsidP="00DA3836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375E7B" w:rsidRPr="000C6821" w:rsidTr="00DA3836">
        <w:trPr>
          <w:trHeight w:val="190"/>
          <w:jc w:val="center"/>
        </w:trPr>
        <w:tc>
          <w:tcPr>
            <w:tcW w:w="25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75E7B" w:rsidRPr="000C6821" w:rsidRDefault="00375E7B" w:rsidP="00DA383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9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75E7B" w:rsidRPr="000C6821" w:rsidRDefault="00375E7B" w:rsidP="00DA383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75E7B" w:rsidRPr="000C6821" w:rsidRDefault="00375E7B" w:rsidP="00DA383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75E7B" w:rsidRPr="000C6821" w:rsidRDefault="00375E7B" w:rsidP="00DA383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75E7B" w:rsidRPr="000C6821" w:rsidRDefault="00375E7B" w:rsidP="00DA383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75E7B" w:rsidRPr="000C6821" w:rsidRDefault="00375E7B" w:rsidP="00DA383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75E7B" w:rsidRPr="000C6821" w:rsidRDefault="00375E7B" w:rsidP="00DA383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75E7B" w:rsidRPr="000C6821" w:rsidRDefault="00375E7B" w:rsidP="00DA383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75E7B" w:rsidRPr="000C6821" w:rsidRDefault="00375E7B" w:rsidP="00DA383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375E7B" w:rsidRPr="000C6821" w:rsidRDefault="00375E7B" w:rsidP="00DA383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75E7B" w:rsidRPr="000C6821" w:rsidRDefault="00375E7B" w:rsidP="00DA383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75E7B" w:rsidRPr="000C6821" w:rsidRDefault="00375E7B" w:rsidP="00DA383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75E7B" w:rsidRPr="000C6821" w:rsidRDefault="00375E7B" w:rsidP="00DA383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</w:t>
            </w:r>
          </w:p>
        </w:tc>
        <w:tc>
          <w:tcPr>
            <w:tcW w:w="63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75E7B" w:rsidRPr="000C6821" w:rsidRDefault="00375E7B" w:rsidP="00DA383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75E7B" w:rsidRPr="000C6821" w:rsidRDefault="00375E7B" w:rsidP="00DA383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75E7B" w:rsidRPr="002D19C1" w:rsidRDefault="00375E7B" w:rsidP="00DA3836">
            <w:pPr>
              <w:adjustRightInd w:val="0"/>
              <w:snapToGrid w:val="0"/>
              <w:rPr>
                <w:rFonts w:ascii="Arial" w:hAnsi="Arial" w:cs="Arial"/>
                <w:b/>
                <w:i/>
              </w:rPr>
            </w:pPr>
            <w:r w:rsidRPr="002D19C1">
              <w:rPr>
                <w:rFonts w:ascii="Arial" w:hAnsi="Arial" w:cs="Arial"/>
                <w:b/>
                <w:i/>
              </w:rPr>
              <w:t xml:space="preserve">Apertura de </w:t>
            </w:r>
            <w:r>
              <w:rPr>
                <w:rFonts w:ascii="Arial" w:hAnsi="Arial" w:cs="Arial"/>
                <w:b/>
                <w:i/>
              </w:rPr>
              <w:t>Propuesta</w:t>
            </w:r>
            <w:r w:rsidRPr="002D19C1">
              <w:rPr>
                <w:rFonts w:ascii="Arial" w:hAnsi="Arial" w:cs="Arial"/>
                <w:b/>
                <w:i/>
              </w:rPr>
              <w:t>s:</w:t>
            </w:r>
          </w:p>
          <w:p w:rsidR="00375E7B" w:rsidRPr="002D19C1" w:rsidRDefault="00375E7B" w:rsidP="00DA3836">
            <w:pPr>
              <w:adjustRightInd w:val="0"/>
              <w:snapToGrid w:val="0"/>
              <w:rPr>
                <w:rFonts w:ascii="Arial" w:hAnsi="Arial" w:cs="Arial"/>
                <w:b/>
                <w:i/>
              </w:rPr>
            </w:pPr>
            <w:r w:rsidRPr="005A1CEC">
              <w:rPr>
                <w:rFonts w:ascii="Arial" w:hAnsi="Arial" w:cs="Arial"/>
                <w:i/>
              </w:rPr>
              <w:t>La Paz, Avenida 16 de julio N° 1571</w:t>
            </w:r>
            <w:r w:rsidRPr="002D19C1">
              <w:rPr>
                <w:rFonts w:ascii="Arial" w:hAnsi="Arial" w:cs="Arial"/>
                <w:b/>
                <w:i/>
              </w:rPr>
              <w:t>.</w:t>
            </w:r>
          </w:p>
          <w:p w:rsidR="00375E7B" w:rsidRPr="00974F58" w:rsidRDefault="00375E7B" w:rsidP="00DA3836">
            <w:pPr>
              <w:adjustRightInd w:val="0"/>
              <w:snapToGrid w:val="0"/>
              <w:rPr>
                <w:rFonts w:ascii="Arial" w:hAnsi="Arial" w:cs="Arial"/>
                <w:b/>
                <w:i/>
              </w:rPr>
            </w:pPr>
            <w:r w:rsidRPr="00974F58">
              <w:rPr>
                <w:rFonts w:ascii="Arial" w:hAnsi="Arial" w:cs="Arial"/>
                <w:b/>
                <w:i/>
              </w:rPr>
              <w:t>Virtual:</w:t>
            </w:r>
          </w:p>
          <w:p w:rsidR="00375E7B" w:rsidRPr="005A1CEC" w:rsidRDefault="00375E7B" w:rsidP="00DA3836">
            <w:pPr>
              <w:adjustRightInd w:val="0"/>
              <w:snapToGrid w:val="0"/>
              <w:rPr>
                <w:rFonts w:ascii="Arial" w:hAnsi="Arial" w:cs="Arial"/>
              </w:rPr>
            </w:pPr>
            <w:hyperlink r:id="rId6" w:history="1">
              <w:r w:rsidRPr="0041368D">
                <w:rPr>
                  <w:rStyle w:val="Hipervnculo"/>
                  <w:rFonts w:ascii="Arial" w:hAnsi="Arial" w:cs="Arial"/>
                </w:rPr>
                <w:t>https://meet.google.com/utn-amtq-gps</w:t>
              </w:r>
            </w:hyperlink>
          </w:p>
        </w:tc>
        <w:tc>
          <w:tcPr>
            <w:tcW w:w="63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75E7B" w:rsidRPr="000C6821" w:rsidRDefault="00375E7B" w:rsidP="00DA3836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375E7B" w:rsidRPr="000C6821" w:rsidTr="00DA3836">
        <w:trPr>
          <w:jc w:val="center"/>
        </w:trPr>
        <w:tc>
          <w:tcPr>
            <w:tcW w:w="25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75E7B" w:rsidRPr="000C6821" w:rsidRDefault="00375E7B" w:rsidP="00DA383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91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375E7B" w:rsidRPr="000C6821" w:rsidRDefault="00375E7B" w:rsidP="00DA383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75E7B" w:rsidRPr="000C6821" w:rsidRDefault="00375E7B" w:rsidP="00DA383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75E7B" w:rsidRPr="000C6821" w:rsidRDefault="00375E7B" w:rsidP="00DA383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5E7B" w:rsidRPr="000C6821" w:rsidRDefault="00375E7B" w:rsidP="00DA383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5E7B" w:rsidRPr="000C6821" w:rsidRDefault="00375E7B" w:rsidP="00DA383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5E7B" w:rsidRPr="000C6821" w:rsidRDefault="00375E7B" w:rsidP="00DA383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5E7B" w:rsidRPr="000C6821" w:rsidRDefault="00375E7B" w:rsidP="00DA383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5E7B" w:rsidRPr="000C6821" w:rsidRDefault="00375E7B" w:rsidP="00DA383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75E7B" w:rsidRPr="000C6821" w:rsidRDefault="00375E7B" w:rsidP="00DA383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75E7B" w:rsidRPr="000C6821" w:rsidRDefault="00375E7B" w:rsidP="00DA383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5E7B" w:rsidRPr="000C6821" w:rsidRDefault="00375E7B" w:rsidP="00DA383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5E7B" w:rsidRPr="000C6821" w:rsidRDefault="00375E7B" w:rsidP="00DA383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5E7B" w:rsidRPr="000C6821" w:rsidRDefault="00375E7B" w:rsidP="00DA383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75E7B" w:rsidRPr="000C6821" w:rsidRDefault="00375E7B" w:rsidP="00DA383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75E7B" w:rsidRPr="000C6821" w:rsidRDefault="00375E7B" w:rsidP="00DA383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5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5E7B" w:rsidRPr="000C6821" w:rsidRDefault="00375E7B" w:rsidP="00DA383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75E7B" w:rsidRPr="000C6821" w:rsidRDefault="00375E7B" w:rsidP="00DA3836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375E7B" w:rsidRPr="000C6821" w:rsidTr="00DA3836">
        <w:trPr>
          <w:trHeight w:val="190"/>
          <w:jc w:val="center"/>
        </w:trPr>
        <w:tc>
          <w:tcPr>
            <w:tcW w:w="25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75E7B" w:rsidRPr="000C6821" w:rsidRDefault="00375E7B" w:rsidP="00DA383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49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5E7B" w:rsidRPr="000C6821" w:rsidRDefault="00375E7B" w:rsidP="00DA383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Informe de Evaluación y Recomendación de Adjudicación o Declaratoria Desierta (fecha límite)</w:t>
            </w: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5E7B" w:rsidRPr="000C6821" w:rsidRDefault="00375E7B" w:rsidP="00DA383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5E7B" w:rsidRPr="000C6821" w:rsidRDefault="00375E7B" w:rsidP="00DA383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5E7B" w:rsidRPr="000C6821" w:rsidRDefault="00375E7B" w:rsidP="00DA383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5E7B" w:rsidRPr="000C6821" w:rsidRDefault="00375E7B" w:rsidP="00DA383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5E7B" w:rsidRPr="000C6821" w:rsidRDefault="00375E7B" w:rsidP="00DA383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5E7B" w:rsidRPr="000C6821" w:rsidRDefault="00375E7B" w:rsidP="00DA383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5E7B" w:rsidRPr="000C6821" w:rsidRDefault="00375E7B" w:rsidP="00DA383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75E7B" w:rsidRPr="000C6821" w:rsidRDefault="00375E7B" w:rsidP="00DA383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5E7B" w:rsidRPr="000C6821" w:rsidRDefault="00375E7B" w:rsidP="00DA383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5E7B" w:rsidRPr="000C6821" w:rsidRDefault="00375E7B" w:rsidP="00DA383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5E7B" w:rsidRPr="000C6821" w:rsidRDefault="00375E7B" w:rsidP="00DA383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75E7B" w:rsidRPr="000C6821" w:rsidRDefault="00375E7B" w:rsidP="00DA383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75E7B" w:rsidRPr="000C6821" w:rsidRDefault="00375E7B" w:rsidP="00DA383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5E7B" w:rsidRPr="000C6821" w:rsidRDefault="00375E7B" w:rsidP="00DA383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75E7B" w:rsidRPr="000C6821" w:rsidRDefault="00375E7B" w:rsidP="00DA3836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375E7B" w:rsidRPr="000C6821" w:rsidTr="00DA3836">
        <w:trPr>
          <w:trHeight w:val="190"/>
          <w:jc w:val="center"/>
        </w:trPr>
        <w:tc>
          <w:tcPr>
            <w:tcW w:w="25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75E7B" w:rsidRPr="000C6821" w:rsidRDefault="00375E7B" w:rsidP="00DA383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9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75E7B" w:rsidRPr="000C6821" w:rsidRDefault="00375E7B" w:rsidP="00DA383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75E7B" w:rsidRPr="000C6821" w:rsidRDefault="00375E7B" w:rsidP="00DA383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75E7B" w:rsidRPr="000C6821" w:rsidRDefault="00375E7B" w:rsidP="00DA383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75E7B" w:rsidRPr="000C6821" w:rsidRDefault="00375E7B" w:rsidP="00DA383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75E7B" w:rsidRPr="000C6821" w:rsidRDefault="00375E7B" w:rsidP="00DA383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75E7B" w:rsidRPr="000C6821" w:rsidRDefault="00375E7B" w:rsidP="00DA383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75E7B" w:rsidRPr="000C6821" w:rsidRDefault="00375E7B" w:rsidP="00DA383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75E7B" w:rsidRPr="000C6821" w:rsidRDefault="00375E7B" w:rsidP="00DA383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75E7B" w:rsidRPr="000C6821" w:rsidRDefault="00375E7B" w:rsidP="00DA383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5E7B" w:rsidRPr="000C6821" w:rsidRDefault="00375E7B" w:rsidP="00DA383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5E7B" w:rsidRPr="000C6821" w:rsidRDefault="00375E7B" w:rsidP="00DA383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5E7B" w:rsidRPr="000C6821" w:rsidRDefault="00375E7B" w:rsidP="00DA383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75E7B" w:rsidRPr="000C6821" w:rsidRDefault="00375E7B" w:rsidP="00DA383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75E7B" w:rsidRPr="000C6821" w:rsidRDefault="00375E7B" w:rsidP="00DA383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5E7B" w:rsidRPr="000C6821" w:rsidRDefault="00375E7B" w:rsidP="00DA383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3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375E7B" w:rsidRPr="000C6821" w:rsidRDefault="00375E7B" w:rsidP="00DA3836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375E7B" w:rsidRPr="000C6821" w:rsidTr="00DA3836">
        <w:trPr>
          <w:trHeight w:val="53"/>
          <w:jc w:val="center"/>
        </w:trPr>
        <w:tc>
          <w:tcPr>
            <w:tcW w:w="25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75E7B" w:rsidRPr="000C6821" w:rsidRDefault="00375E7B" w:rsidP="00DA383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91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375E7B" w:rsidRPr="000C6821" w:rsidRDefault="00375E7B" w:rsidP="00DA383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75E7B" w:rsidRPr="000C6821" w:rsidRDefault="00375E7B" w:rsidP="00DA383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75E7B" w:rsidRPr="000C6821" w:rsidRDefault="00375E7B" w:rsidP="00DA383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5E7B" w:rsidRPr="000C6821" w:rsidRDefault="00375E7B" w:rsidP="00DA383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5E7B" w:rsidRPr="000C6821" w:rsidRDefault="00375E7B" w:rsidP="00DA383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5E7B" w:rsidRPr="000C6821" w:rsidRDefault="00375E7B" w:rsidP="00DA383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5E7B" w:rsidRPr="000C6821" w:rsidRDefault="00375E7B" w:rsidP="00DA383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5E7B" w:rsidRPr="000C6821" w:rsidRDefault="00375E7B" w:rsidP="00DA383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75E7B" w:rsidRPr="000C6821" w:rsidRDefault="00375E7B" w:rsidP="00DA383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75E7B" w:rsidRPr="000C6821" w:rsidRDefault="00375E7B" w:rsidP="00DA383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5E7B" w:rsidRPr="000C6821" w:rsidRDefault="00375E7B" w:rsidP="00DA383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5E7B" w:rsidRPr="000C6821" w:rsidRDefault="00375E7B" w:rsidP="00DA383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5E7B" w:rsidRPr="000C6821" w:rsidRDefault="00375E7B" w:rsidP="00DA383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75E7B" w:rsidRPr="000C6821" w:rsidRDefault="00375E7B" w:rsidP="00DA383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75E7B" w:rsidRPr="000C6821" w:rsidRDefault="00375E7B" w:rsidP="00DA383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5E7B" w:rsidRPr="000C6821" w:rsidRDefault="00375E7B" w:rsidP="00DA383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75E7B" w:rsidRPr="000C6821" w:rsidRDefault="00375E7B" w:rsidP="00DA3836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375E7B" w:rsidRPr="000C6821" w:rsidTr="00DA3836">
        <w:trPr>
          <w:trHeight w:val="74"/>
          <w:jc w:val="center"/>
        </w:trPr>
        <w:tc>
          <w:tcPr>
            <w:tcW w:w="25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75E7B" w:rsidRPr="000C6821" w:rsidRDefault="00375E7B" w:rsidP="00DA383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49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5E7B" w:rsidRPr="000C6821" w:rsidRDefault="00375E7B" w:rsidP="00DA383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0C6821">
              <w:rPr>
                <w:rFonts w:ascii="Arial" w:hAnsi="Arial" w:cs="Arial"/>
              </w:rPr>
              <w:t>Adjudicación o Declaratoria Desierta (fecha límite)</w:t>
            </w: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75E7B" w:rsidRPr="000C6821" w:rsidRDefault="00375E7B" w:rsidP="00DA383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75E7B" w:rsidRPr="000C6821" w:rsidRDefault="00375E7B" w:rsidP="00DA383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5E7B" w:rsidRPr="000C6821" w:rsidRDefault="00375E7B" w:rsidP="00DA383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75E7B" w:rsidRPr="000C6821" w:rsidRDefault="00375E7B" w:rsidP="00DA383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5E7B" w:rsidRPr="000C6821" w:rsidRDefault="00375E7B" w:rsidP="00DA383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75E7B" w:rsidRPr="000C6821" w:rsidRDefault="00375E7B" w:rsidP="00DA383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75E7B" w:rsidRPr="000C6821" w:rsidRDefault="00375E7B" w:rsidP="00DA383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75E7B" w:rsidRPr="000C6821" w:rsidRDefault="00375E7B" w:rsidP="00DA383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5E7B" w:rsidRPr="000C6821" w:rsidRDefault="00375E7B" w:rsidP="00DA383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5E7B" w:rsidRPr="000C6821" w:rsidRDefault="00375E7B" w:rsidP="00DA383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5E7B" w:rsidRPr="000C6821" w:rsidRDefault="00375E7B" w:rsidP="00DA383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75E7B" w:rsidRPr="000C6821" w:rsidRDefault="00375E7B" w:rsidP="00DA383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75E7B" w:rsidRPr="000C6821" w:rsidRDefault="00375E7B" w:rsidP="00DA383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5E7B" w:rsidRPr="000C6821" w:rsidRDefault="00375E7B" w:rsidP="00DA383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75E7B" w:rsidRPr="000C6821" w:rsidRDefault="00375E7B" w:rsidP="00DA3836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75E7B" w:rsidRPr="000C6821" w:rsidTr="00DA3836">
        <w:trPr>
          <w:trHeight w:val="190"/>
          <w:jc w:val="center"/>
        </w:trPr>
        <w:tc>
          <w:tcPr>
            <w:tcW w:w="25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75E7B" w:rsidRPr="000C6821" w:rsidRDefault="00375E7B" w:rsidP="00DA383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9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75E7B" w:rsidRPr="000C6821" w:rsidRDefault="00375E7B" w:rsidP="00DA383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75E7B" w:rsidRPr="000C6821" w:rsidRDefault="00375E7B" w:rsidP="00DA383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75E7B" w:rsidRPr="000C6821" w:rsidRDefault="00375E7B" w:rsidP="00DA383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75E7B" w:rsidRPr="000C6821" w:rsidRDefault="00375E7B" w:rsidP="00DA383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75E7B" w:rsidRPr="000C6821" w:rsidRDefault="00375E7B" w:rsidP="00DA383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75E7B" w:rsidRPr="000C6821" w:rsidRDefault="00375E7B" w:rsidP="00DA383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75E7B" w:rsidRPr="000C6821" w:rsidRDefault="00375E7B" w:rsidP="00DA383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75E7B" w:rsidRPr="000C6821" w:rsidRDefault="00375E7B" w:rsidP="00DA383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75E7B" w:rsidRPr="000C6821" w:rsidRDefault="00375E7B" w:rsidP="00DA383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5E7B" w:rsidRPr="000C6821" w:rsidRDefault="00375E7B" w:rsidP="00DA383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5E7B" w:rsidRPr="000C6821" w:rsidRDefault="00375E7B" w:rsidP="00DA383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5E7B" w:rsidRPr="000C6821" w:rsidRDefault="00375E7B" w:rsidP="00DA383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75E7B" w:rsidRPr="000C6821" w:rsidRDefault="00375E7B" w:rsidP="00DA383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75E7B" w:rsidRPr="000C6821" w:rsidRDefault="00375E7B" w:rsidP="00DA383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5E7B" w:rsidRPr="000C6821" w:rsidRDefault="00375E7B" w:rsidP="00DA383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75E7B" w:rsidRPr="000C6821" w:rsidRDefault="00375E7B" w:rsidP="00DA3836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375E7B" w:rsidRPr="000C6821" w:rsidTr="00DA3836">
        <w:trPr>
          <w:jc w:val="center"/>
        </w:trPr>
        <w:tc>
          <w:tcPr>
            <w:tcW w:w="25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75E7B" w:rsidRPr="000C6821" w:rsidRDefault="00375E7B" w:rsidP="00DA383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91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375E7B" w:rsidRPr="000C6821" w:rsidRDefault="00375E7B" w:rsidP="00DA383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75E7B" w:rsidRPr="000C6821" w:rsidRDefault="00375E7B" w:rsidP="00DA383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75E7B" w:rsidRPr="000C6821" w:rsidRDefault="00375E7B" w:rsidP="00DA383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5E7B" w:rsidRPr="000C6821" w:rsidRDefault="00375E7B" w:rsidP="00DA383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5E7B" w:rsidRPr="000C6821" w:rsidRDefault="00375E7B" w:rsidP="00DA383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5E7B" w:rsidRPr="000C6821" w:rsidRDefault="00375E7B" w:rsidP="00DA383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5E7B" w:rsidRPr="000C6821" w:rsidRDefault="00375E7B" w:rsidP="00DA383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5E7B" w:rsidRPr="000C6821" w:rsidRDefault="00375E7B" w:rsidP="00DA383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75E7B" w:rsidRPr="000C6821" w:rsidRDefault="00375E7B" w:rsidP="00DA383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75E7B" w:rsidRPr="000C6821" w:rsidRDefault="00375E7B" w:rsidP="00DA383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5E7B" w:rsidRPr="000C6821" w:rsidRDefault="00375E7B" w:rsidP="00DA383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5E7B" w:rsidRPr="000C6821" w:rsidRDefault="00375E7B" w:rsidP="00DA383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5E7B" w:rsidRPr="000C6821" w:rsidRDefault="00375E7B" w:rsidP="00DA383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75E7B" w:rsidRPr="000C6821" w:rsidRDefault="00375E7B" w:rsidP="00DA383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75E7B" w:rsidRPr="000C6821" w:rsidRDefault="00375E7B" w:rsidP="00DA383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5E7B" w:rsidRPr="000C6821" w:rsidRDefault="00375E7B" w:rsidP="00DA383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3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75E7B" w:rsidRPr="000C6821" w:rsidRDefault="00375E7B" w:rsidP="00DA3836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375E7B" w:rsidRPr="000C6821" w:rsidTr="00DA3836">
        <w:trPr>
          <w:trHeight w:val="190"/>
          <w:jc w:val="center"/>
        </w:trPr>
        <w:tc>
          <w:tcPr>
            <w:tcW w:w="25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75E7B" w:rsidRPr="000C6821" w:rsidRDefault="00375E7B" w:rsidP="00DA383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49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5E7B" w:rsidRPr="000C6821" w:rsidRDefault="00375E7B" w:rsidP="00DA383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Notificación de la adjudicación o declaratoria desierta (fecha límite)</w:t>
            </w: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5E7B" w:rsidRPr="000C6821" w:rsidRDefault="00375E7B" w:rsidP="00DA383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5E7B" w:rsidRPr="000C6821" w:rsidRDefault="00375E7B" w:rsidP="00DA383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5E7B" w:rsidRPr="000C6821" w:rsidRDefault="00375E7B" w:rsidP="00DA383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5E7B" w:rsidRPr="000C6821" w:rsidRDefault="00375E7B" w:rsidP="00DA383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5E7B" w:rsidRPr="000C6821" w:rsidRDefault="00375E7B" w:rsidP="00DA383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5E7B" w:rsidRPr="000C6821" w:rsidRDefault="00375E7B" w:rsidP="00DA383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5E7B" w:rsidRPr="000C6821" w:rsidRDefault="00375E7B" w:rsidP="00DA383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75E7B" w:rsidRPr="000C6821" w:rsidRDefault="00375E7B" w:rsidP="00DA383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5E7B" w:rsidRPr="000C6821" w:rsidRDefault="00375E7B" w:rsidP="00DA383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5E7B" w:rsidRPr="000C6821" w:rsidRDefault="00375E7B" w:rsidP="00DA383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5E7B" w:rsidRPr="000C6821" w:rsidRDefault="00375E7B" w:rsidP="00DA383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75E7B" w:rsidRPr="000C6821" w:rsidRDefault="00375E7B" w:rsidP="00DA383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75E7B" w:rsidRPr="000C6821" w:rsidRDefault="00375E7B" w:rsidP="00DA383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5E7B" w:rsidRPr="000C6821" w:rsidRDefault="00375E7B" w:rsidP="00DA383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3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:rsidR="00375E7B" w:rsidRPr="000C6821" w:rsidRDefault="00375E7B" w:rsidP="00DA3836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375E7B" w:rsidRPr="000C6821" w:rsidTr="00DA3836">
        <w:trPr>
          <w:trHeight w:val="173"/>
          <w:jc w:val="center"/>
        </w:trPr>
        <w:tc>
          <w:tcPr>
            <w:tcW w:w="257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75E7B" w:rsidRPr="000C6821" w:rsidRDefault="00375E7B" w:rsidP="00DA383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92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375E7B" w:rsidRPr="000C6821" w:rsidRDefault="00375E7B" w:rsidP="00DA383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0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E7B" w:rsidRPr="000C6821" w:rsidRDefault="00375E7B" w:rsidP="00DA383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75E7B" w:rsidRPr="000C6821" w:rsidRDefault="00375E7B" w:rsidP="00DA383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E7B" w:rsidRPr="000C6821" w:rsidRDefault="00375E7B" w:rsidP="00DA383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75E7B" w:rsidRPr="000C6821" w:rsidRDefault="00375E7B" w:rsidP="00DA383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6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E7B" w:rsidRPr="000C6821" w:rsidRDefault="00375E7B" w:rsidP="00DA383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75E7B" w:rsidRPr="000C6821" w:rsidRDefault="00375E7B" w:rsidP="00DA383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67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5E7B" w:rsidRPr="000C6821" w:rsidRDefault="00375E7B" w:rsidP="00DA383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3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375E7B" w:rsidRPr="000C6821" w:rsidRDefault="00375E7B" w:rsidP="00DA383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75E7B" w:rsidRPr="000C6821" w:rsidRDefault="00375E7B" w:rsidP="00DA383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75E7B" w:rsidRPr="000C6821" w:rsidRDefault="00375E7B" w:rsidP="00DA383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75E7B" w:rsidRPr="000C6821" w:rsidRDefault="00375E7B" w:rsidP="00DA383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3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375E7B" w:rsidRPr="000C6821" w:rsidRDefault="00375E7B" w:rsidP="00DA383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75E7B" w:rsidRPr="000C6821" w:rsidRDefault="00375E7B" w:rsidP="00DA383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54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75E7B" w:rsidRPr="000C6821" w:rsidRDefault="00375E7B" w:rsidP="00DA383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75E7B" w:rsidRPr="000C6821" w:rsidRDefault="00375E7B" w:rsidP="00DA3836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375E7B" w:rsidRPr="000C6821" w:rsidTr="00DA3836">
        <w:trPr>
          <w:trHeight w:val="53"/>
          <w:jc w:val="center"/>
        </w:trPr>
        <w:tc>
          <w:tcPr>
            <w:tcW w:w="25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75E7B" w:rsidRPr="000C6821" w:rsidRDefault="00375E7B" w:rsidP="00DA383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9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75E7B" w:rsidRPr="000C6821" w:rsidRDefault="00375E7B" w:rsidP="00DA383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0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75E7B" w:rsidRPr="000C6821" w:rsidRDefault="00375E7B" w:rsidP="00DA383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5E7B" w:rsidRPr="000C6821" w:rsidRDefault="00375E7B" w:rsidP="00DA3836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5E7B" w:rsidRPr="000C6821" w:rsidRDefault="00375E7B" w:rsidP="00DA3836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5E7B" w:rsidRPr="000C6821" w:rsidRDefault="00375E7B" w:rsidP="00DA3836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5E7B" w:rsidRPr="000C6821" w:rsidRDefault="00375E7B" w:rsidP="00DA3836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5E7B" w:rsidRPr="000C6821" w:rsidRDefault="00375E7B" w:rsidP="00DA3836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7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75E7B" w:rsidRPr="000C6821" w:rsidRDefault="00375E7B" w:rsidP="00DA383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3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:rsidR="00375E7B" w:rsidRPr="000C6821" w:rsidRDefault="00375E7B" w:rsidP="00DA383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5E7B" w:rsidRPr="000C6821" w:rsidRDefault="00375E7B" w:rsidP="00DA383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5E7B" w:rsidRPr="000C6821" w:rsidRDefault="00375E7B" w:rsidP="00DA383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5E7B" w:rsidRPr="000C6821" w:rsidRDefault="00375E7B" w:rsidP="00DA383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3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75E7B" w:rsidRPr="000C6821" w:rsidRDefault="00375E7B" w:rsidP="00DA383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75E7B" w:rsidRPr="000C6821" w:rsidRDefault="00375E7B" w:rsidP="00DA383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5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5E7B" w:rsidRPr="000C6821" w:rsidRDefault="00375E7B" w:rsidP="00DA383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75E7B" w:rsidRPr="000C6821" w:rsidRDefault="00375E7B" w:rsidP="00DA3836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375E7B" w:rsidRPr="000C6821" w:rsidTr="00DA3836">
        <w:trPr>
          <w:jc w:val="center"/>
        </w:trPr>
        <w:tc>
          <w:tcPr>
            <w:tcW w:w="25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75E7B" w:rsidRPr="000C6821" w:rsidRDefault="00375E7B" w:rsidP="00DA383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91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375E7B" w:rsidRPr="000C6821" w:rsidRDefault="00375E7B" w:rsidP="00DA383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75E7B" w:rsidRPr="000C6821" w:rsidRDefault="00375E7B" w:rsidP="00DA383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75E7B" w:rsidRPr="000C6821" w:rsidRDefault="00375E7B" w:rsidP="00DA383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5E7B" w:rsidRPr="000C6821" w:rsidRDefault="00375E7B" w:rsidP="00DA383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5E7B" w:rsidRPr="000C6821" w:rsidRDefault="00375E7B" w:rsidP="00DA383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5E7B" w:rsidRPr="000C6821" w:rsidRDefault="00375E7B" w:rsidP="00DA383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5E7B" w:rsidRPr="000C6821" w:rsidRDefault="00375E7B" w:rsidP="00DA383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5E7B" w:rsidRPr="000C6821" w:rsidRDefault="00375E7B" w:rsidP="00DA383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75E7B" w:rsidRPr="000C6821" w:rsidRDefault="00375E7B" w:rsidP="00DA383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75E7B" w:rsidRPr="000C6821" w:rsidRDefault="00375E7B" w:rsidP="00DA383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5E7B" w:rsidRPr="000C6821" w:rsidRDefault="00375E7B" w:rsidP="00DA383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5E7B" w:rsidRPr="000C6821" w:rsidRDefault="00375E7B" w:rsidP="00DA383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5E7B" w:rsidRPr="000C6821" w:rsidRDefault="00375E7B" w:rsidP="00DA383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75E7B" w:rsidRPr="000C6821" w:rsidRDefault="00375E7B" w:rsidP="00DA383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75E7B" w:rsidRPr="000C6821" w:rsidRDefault="00375E7B" w:rsidP="00DA383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5E7B" w:rsidRPr="000C6821" w:rsidRDefault="00375E7B" w:rsidP="00DA383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3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375E7B" w:rsidRPr="000C6821" w:rsidRDefault="00375E7B" w:rsidP="00DA3836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375E7B" w:rsidRPr="000C6821" w:rsidTr="00DA3836">
        <w:trPr>
          <w:trHeight w:val="190"/>
          <w:jc w:val="center"/>
        </w:trPr>
        <w:tc>
          <w:tcPr>
            <w:tcW w:w="25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75E7B" w:rsidRPr="000C6821" w:rsidRDefault="00375E7B" w:rsidP="00DA3836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49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5E7B" w:rsidRPr="000C6821" w:rsidRDefault="00375E7B" w:rsidP="00DA383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 xml:space="preserve">Presentación de documentos para </w:t>
            </w:r>
            <w:r>
              <w:rPr>
                <w:rFonts w:ascii="Arial" w:hAnsi="Arial" w:cs="Arial"/>
              </w:rPr>
              <w:t>la formalización de la contratación</w:t>
            </w: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5E7B" w:rsidRPr="000C6821" w:rsidRDefault="00375E7B" w:rsidP="00DA383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5E7B" w:rsidRPr="000C6821" w:rsidRDefault="00375E7B" w:rsidP="00DA383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5E7B" w:rsidRPr="000C6821" w:rsidRDefault="00375E7B" w:rsidP="00DA383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5E7B" w:rsidRPr="000C6821" w:rsidRDefault="00375E7B" w:rsidP="00DA383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5E7B" w:rsidRPr="000C6821" w:rsidRDefault="00375E7B" w:rsidP="00DA383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5E7B" w:rsidRPr="000C6821" w:rsidRDefault="00375E7B" w:rsidP="00DA383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5E7B" w:rsidRPr="000C6821" w:rsidRDefault="00375E7B" w:rsidP="00DA383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75E7B" w:rsidRPr="000C6821" w:rsidRDefault="00375E7B" w:rsidP="00DA383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5E7B" w:rsidRPr="000C6821" w:rsidRDefault="00375E7B" w:rsidP="00DA383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5E7B" w:rsidRPr="000C6821" w:rsidRDefault="00375E7B" w:rsidP="00DA383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5E7B" w:rsidRPr="000C6821" w:rsidRDefault="00375E7B" w:rsidP="00DA383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75E7B" w:rsidRPr="000C6821" w:rsidRDefault="00375E7B" w:rsidP="00DA383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75E7B" w:rsidRPr="000C6821" w:rsidRDefault="00375E7B" w:rsidP="00DA383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5E7B" w:rsidRPr="000C6821" w:rsidRDefault="00375E7B" w:rsidP="00DA383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3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375E7B" w:rsidRPr="000C6821" w:rsidRDefault="00375E7B" w:rsidP="00DA3836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375E7B" w:rsidRPr="000C6821" w:rsidTr="00DA3836">
        <w:trPr>
          <w:trHeight w:val="190"/>
          <w:jc w:val="center"/>
        </w:trPr>
        <w:tc>
          <w:tcPr>
            <w:tcW w:w="25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75E7B" w:rsidRPr="000C6821" w:rsidRDefault="00375E7B" w:rsidP="00DA383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75E7B" w:rsidRPr="000C6821" w:rsidRDefault="00375E7B" w:rsidP="00DA383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75E7B" w:rsidRPr="000C6821" w:rsidRDefault="00375E7B" w:rsidP="00DA383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75E7B" w:rsidRPr="000C6821" w:rsidRDefault="00375E7B" w:rsidP="00DA383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75E7B" w:rsidRPr="000C6821" w:rsidRDefault="00375E7B" w:rsidP="00DA383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75E7B" w:rsidRPr="000C6821" w:rsidRDefault="00375E7B" w:rsidP="00DA383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75E7B" w:rsidRPr="000C6821" w:rsidRDefault="00375E7B" w:rsidP="00DA383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75E7B" w:rsidRPr="000C6821" w:rsidRDefault="00375E7B" w:rsidP="00DA383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75E7B" w:rsidRPr="000C6821" w:rsidRDefault="00375E7B" w:rsidP="00DA383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75E7B" w:rsidRPr="000C6821" w:rsidRDefault="00375E7B" w:rsidP="00DA383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5E7B" w:rsidRPr="000C6821" w:rsidRDefault="00375E7B" w:rsidP="00DA383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5E7B" w:rsidRPr="000C6821" w:rsidRDefault="00375E7B" w:rsidP="00DA383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5E7B" w:rsidRPr="000C6821" w:rsidRDefault="00375E7B" w:rsidP="00DA383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75E7B" w:rsidRPr="000C6821" w:rsidRDefault="00375E7B" w:rsidP="00DA383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75E7B" w:rsidRPr="000C6821" w:rsidRDefault="00375E7B" w:rsidP="00DA383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5E7B" w:rsidRPr="000C6821" w:rsidRDefault="00375E7B" w:rsidP="00DA383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3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375E7B" w:rsidRPr="000C6821" w:rsidRDefault="00375E7B" w:rsidP="00DA3836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375E7B" w:rsidRPr="000C6821" w:rsidTr="00DA3836">
        <w:trPr>
          <w:jc w:val="center"/>
        </w:trPr>
        <w:tc>
          <w:tcPr>
            <w:tcW w:w="25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75E7B" w:rsidRPr="000C6821" w:rsidRDefault="00375E7B" w:rsidP="00DA383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91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375E7B" w:rsidRPr="000C6821" w:rsidRDefault="00375E7B" w:rsidP="00DA383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75E7B" w:rsidRPr="000C6821" w:rsidRDefault="00375E7B" w:rsidP="00DA383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75E7B" w:rsidRPr="000C6821" w:rsidRDefault="00375E7B" w:rsidP="00DA383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5E7B" w:rsidRPr="000C6821" w:rsidRDefault="00375E7B" w:rsidP="00DA383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5E7B" w:rsidRPr="000C6821" w:rsidRDefault="00375E7B" w:rsidP="00DA383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5E7B" w:rsidRPr="000C6821" w:rsidRDefault="00375E7B" w:rsidP="00DA383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5E7B" w:rsidRPr="000C6821" w:rsidRDefault="00375E7B" w:rsidP="00DA383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5E7B" w:rsidRPr="000C6821" w:rsidRDefault="00375E7B" w:rsidP="00DA383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75E7B" w:rsidRPr="000C6821" w:rsidRDefault="00375E7B" w:rsidP="00DA383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75E7B" w:rsidRPr="000C6821" w:rsidRDefault="00375E7B" w:rsidP="00DA383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5E7B" w:rsidRPr="000C6821" w:rsidRDefault="00375E7B" w:rsidP="00DA383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5E7B" w:rsidRPr="000C6821" w:rsidRDefault="00375E7B" w:rsidP="00DA383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5E7B" w:rsidRPr="000C6821" w:rsidRDefault="00375E7B" w:rsidP="00DA383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75E7B" w:rsidRPr="000C6821" w:rsidRDefault="00375E7B" w:rsidP="00DA383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75E7B" w:rsidRPr="000C6821" w:rsidRDefault="00375E7B" w:rsidP="00DA383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5E7B" w:rsidRPr="000C6821" w:rsidRDefault="00375E7B" w:rsidP="00DA383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3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375E7B" w:rsidRPr="000C6821" w:rsidRDefault="00375E7B" w:rsidP="00DA3836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375E7B" w:rsidRPr="000C6821" w:rsidTr="00DA3836">
        <w:trPr>
          <w:trHeight w:val="190"/>
          <w:jc w:val="center"/>
        </w:trPr>
        <w:tc>
          <w:tcPr>
            <w:tcW w:w="25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75E7B" w:rsidRPr="000C6821" w:rsidRDefault="00375E7B" w:rsidP="00DA3836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49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5E7B" w:rsidRPr="000C6821" w:rsidRDefault="00375E7B" w:rsidP="00DA383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 xml:space="preserve">Suscripción de </w:t>
            </w:r>
            <w:r>
              <w:rPr>
                <w:rFonts w:ascii="Arial" w:hAnsi="Arial" w:cs="Arial"/>
              </w:rPr>
              <w:t>C</w:t>
            </w:r>
            <w:r w:rsidRPr="000C6821">
              <w:rPr>
                <w:rFonts w:ascii="Arial" w:hAnsi="Arial" w:cs="Arial"/>
              </w:rPr>
              <w:t xml:space="preserve">ontrato </w:t>
            </w:r>
            <w:r>
              <w:rPr>
                <w:rFonts w:ascii="Arial" w:hAnsi="Arial" w:cs="Arial"/>
              </w:rPr>
              <w:t>o emisión de la Orden de Servicio</w:t>
            </w: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5E7B" w:rsidRPr="000C6821" w:rsidRDefault="00375E7B" w:rsidP="00DA383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5E7B" w:rsidRPr="000C6821" w:rsidRDefault="00375E7B" w:rsidP="00DA383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5E7B" w:rsidRPr="000C6821" w:rsidRDefault="00375E7B" w:rsidP="00DA383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5E7B" w:rsidRPr="000C6821" w:rsidRDefault="00375E7B" w:rsidP="00DA383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5E7B" w:rsidRPr="000C6821" w:rsidRDefault="00375E7B" w:rsidP="00DA383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5E7B" w:rsidRPr="000C6821" w:rsidRDefault="00375E7B" w:rsidP="00DA383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5E7B" w:rsidRPr="000C6821" w:rsidRDefault="00375E7B" w:rsidP="00DA383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75E7B" w:rsidRPr="000C6821" w:rsidRDefault="00375E7B" w:rsidP="00DA383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5E7B" w:rsidRPr="000C6821" w:rsidRDefault="00375E7B" w:rsidP="00DA383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5E7B" w:rsidRPr="000C6821" w:rsidRDefault="00375E7B" w:rsidP="00DA383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5E7B" w:rsidRPr="000C6821" w:rsidRDefault="00375E7B" w:rsidP="00DA383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75E7B" w:rsidRPr="000C6821" w:rsidRDefault="00375E7B" w:rsidP="00DA383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75E7B" w:rsidRPr="000C6821" w:rsidRDefault="00375E7B" w:rsidP="00DA383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5E7B" w:rsidRPr="000C6821" w:rsidRDefault="00375E7B" w:rsidP="00DA383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3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375E7B" w:rsidRPr="000C6821" w:rsidRDefault="00375E7B" w:rsidP="00DA3836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375E7B" w:rsidRPr="000C6821" w:rsidTr="00DA3836">
        <w:trPr>
          <w:trHeight w:val="190"/>
          <w:jc w:val="center"/>
        </w:trPr>
        <w:tc>
          <w:tcPr>
            <w:tcW w:w="25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375E7B" w:rsidRPr="000C6821" w:rsidRDefault="00375E7B" w:rsidP="00DA3836">
            <w:pPr>
              <w:adjustRightInd w:val="0"/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49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75E7B" w:rsidRPr="000C6821" w:rsidRDefault="00375E7B" w:rsidP="00DA3836">
            <w:pPr>
              <w:adjustRightInd w:val="0"/>
              <w:snapToGrid w:val="0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75E7B" w:rsidRPr="000C6821" w:rsidRDefault="00375E7B" w:rsidP="00DA383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75E7B" w:rsidRPr="000C6821" w:rsidRDefault="00375E7B" w:rsidP="00DA383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75E7B" w:rsidRPr="000C6821" w:rsidRDefault="00375E7B" w:rsidP="00DA383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75E7B" w:rsidRPr="000C6821" w:rsidRDefault="00375E7B" w:rsidP="00DA383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75E7B" w:rsidRPr="000C6821" w:rsidRDefault="00375E7B" w:rsidP="00DA383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75E7B" w:rsidRPr="000C6821" w:rsidRDefault="00375E7B" w:rsidP="00DA383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75E7B" w:rsidRPr="000C6821" w:rsidRDefault="00375E7B" w:rsidP="00DA383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75E7B" w:rsidRPr="000C6821" w:rsidRDefault="00375E7B" w:rsidP="00DA383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5E7B" w:rsidRPr="000C6821" w:rsidRDefault="00375E7B" w:rsidP="00DA383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5E7B" w:rsidRPr="000C6821" w:rsidRDefault="00375E7B" w:rsidP="00DA383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5E7B" w:rsidRPr="000C6821" w:rsidRDefault="00375E7B" w:rsidP="00DA383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75E7B" w:rsidRPr="000C6821" w:rsidRDefault="00375E7B" w:rsidP="00DA383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75E7B" w:rsidRPr="000C6821" w:rsidRDefault="00375E7B" w:rsidP="00DA383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5E7B" w:rsidRPr="000C6821" w:rsidRDefault="00375E7B" w:rsidP="00DA383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3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375E7B" w:rsidRPr="000C6821" w:rsidRDefault="00375E7B" w:rsidP="00DA3836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375E7B" w:rsidRPr="000C6821" w:rsidTr="00DA3836">
        <w:trPr>
          <w:jc w:val="center"/>
        </w:trPr>
        <w:tc>
          <w:tcPr>
            <w:tcW w:w="257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375E7B" w:rsidRPr="000C6821" w:rsidRDefault="00375E7B" w:rsidP="00DA3836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912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375E7B" w:rsidRPr="000C6821" w:rsidRDefault="00375E7B" w:rsidP="00DA3836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375E7B" w:rsidRPr="000C6821" w:rsidRDefault="00375E7B" w:rsidP="00DA3836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75E7B" w:rsidRPr="000C6821" w:rsidRDefault="00375E7B" w:rsidP="00DA383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75E7B" w:rsidRPr="000C6821" w:rsidRDefault="00375E7B" w:rsidP="00DA383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75E7B" w:rsidRPr="000C6821" w:rsidRDefault="00375E7B" w:rsidP="00DA383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75E7B" w:rsidRPr="000C6821" w:rsidRDefault="00375E7B" w:rsidP="00DA383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75E7B" w:rsidRPr="000C6821" w:rsidRDefault="00375E7B" w:rsidP="00DA383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75E7B" w:rsidRPr="000C6821" w:rsidRDefault="00375E7B" w:rsidP="00DA383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5E7B" w:rsidRPr="000C6821" w:rsidRDefault="00375E7B" w:rsidP="00DA383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375E7B" w:rsidRPr="000C6821" w:rsidRDefault="00375E7B" w:rsidP="00DA383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75E7B" w:rsidRPr="000C6821" w:rsidRDefault="00375E7B" w:rsidP="00DA383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75E7B" w:rsidRPr="000C6821" w:rsidRDefault="00375E7B" w:rsidP="00DA383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75E7B" w:rsidRPr="000C6821" w:rsidRDefault="00375E7B" w:rsidP="00DA383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5E7B" w:rsidRPr="000C6821" w:rsidRDefault="00375E7B" w:rsidP="00DA383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75E7B" w:rsidRPr="000C6821" w:rsidRDefault="00375E7B" w:rsidP="00DA383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5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75E7B" w:rsidRPr="000C6821" w:rsidRDefault="00375E7B" w:rsidP="00DA383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3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375E7B" w:rsidRPr="000C6821" w:rsidRDefault="00375E7B" w:rsidP="00DA3836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</w:tbl>
    <w:p w:rsidR="00375E7B" w:rsidRDefault="00375E7B" w:rsidP="00375E7B">
      <w:pPr>
        <w:rPr>
          <w:rFonts w:cs="Arial"/>
          <w:i/>
          <w:sz w:val="14"/>
          <w:szCs w:val="18"/>
        </w:rPr>
      </w:pPr>
      <w:r w:rsidRPr="00A244D6">
        <w:rPr>
          <w:rFonts w:cs="Arial"/>
          <w:i/>
          <w:sz w:val="14"/>
          <w:szCs w:val="18"/>
          <w:lang w:val="es-BO"/>
        </w:rPr>
        <w:t>(*) Los plazos del proceso de contratación se computarán a partir del día siguiente hábil de la publicación en el SICOES</w:t>
      </w:r>
      <w:r>
        <w:rPr>
          <w:rFonts w:cs="Arial"/>
          <w:i/>
          <w:sz w:val="14"/>
          <w:szCs w:val="18"/>
          <w:lang w:val="es-BO"/>
        </w:rPr>
        <w:t>.</w:t>
      </w:r>
    </w:p>
    <w:p w:rsidR="00AB4092" w:rsidRPr="0060646D" w:rsidRDefault="00375E7B" w:rsidP="00375E7B">
      <w:pPr>
        <w:rPr>
          <w:rFonts w:cs="Arial"/>
          <w:i/>
          <w:sz w:val="14"/>
          <w:szCs w:val="18"/>
        </w:rPr>
      </w:pPr>
      <w:r w:rsidRPr="0060646D">
        <w:rPr>
          <w:rFonts w:cs="Arial"/>
          <w:i/>
          <w:sz w:val="14"/>
          <w:szCs w:val="18"/>
        </w:rPr>
        <w:t xml:space="preserve">(**) La determinación del plazo para la apertura de propuestas deberá considerar los </w:t>
      </w:r>
      <w:r>
        <w:rPr>
          <w:rFonts w:cs="Arial"/>
          <w:i/>
          <w:sz w:val="14"/>
          <w:szCs w:val="18"/>
        </w:rPr>
        <w:t>diez (</w:t>
      </w:r>
      <w:r w:rsidRPr="0060646D">
        <w:rPr>
          <w:rFonts w:cs="Arial"/>
          <w:i/>
          <w:sz w:val="14"/>
          <w:szCs w:val="18"/>
        </w:rPr>
        <w:t>10</w:t>
      </w:r>
      <w:r>
        <w:rPr>
          <w:rFonts w:cs="Arial"/>
          <w:i/>
          <w:sz w:val="14"/>
          <w:szCs w:val="18"/>
        </w:rPr>
        <w:t>)</w:t>
      </w:r>
      <w:r w:rsidRPr="0060646D">
        <w:rPr>
          <w:rFonts w:cs="Arial"/>
          <w:i/>
          <w:sz w:val="14"/>
          <w:szCs w:val="18"/>
        </w:rPr>
        <w:t xml:space="preserve"> minutos que corresponden </w:t>
      </w:r>
      <w:r>
        <w:rPr>
          <w:rFonts w:cs="Arial"/>
          <w:i/>
          <w:sz w:val="14"/>
          <w:szCs w:val="18"/>
        </w:rPr>
        <w:t>al periodo de gracia aleatorio. E</w:t>
      </w:r>
      <w:r w:rsidRPr="001D75EE">
        <w:rPr>
          <w:rFonts w:cs="Arial"/>
          <w:i/>
          <w:sz w:val="14"/>
          <w:szCs w:val="18"/>
        </w:rPr>
        <w:t>n el marco del Artículo 27 del Reglamento de Contrataciones con Apoyo de Medios Electrónicos.</w:t>
      </w:r>
    </w:p>
    <w:p w:rsidR="00AB4092" w:rsidRDefault="00AB4092" w:rsidP="00AB4092">
      <w:pPr>
        <w:rPr>
          <w:lang w:val="es-BO"/>
        </w:rPr>
      </w:pPr>
    </w:p>
    <w:p w:rsidR="00AB4092" w:rsidRDefault="00AB4092" w:rsidP="00AB4092">
      <w:pPr>
        <w:rPr>
          <w:lang w:val="es-BO"/>
        </w:rPr>
      </w:pPr>
    </w:p>
    <w:p w:rsidR="00937C87" w:rsidRDefault="00375E7B"/>
    <w:sectPr w:rsidR="00937C87" w:rsidSect="00AB4092"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35EF5ABF"/>
    <w:multiLevelType w:val="hybridMultilevel"/>
    <w:tmpl w:val="0268CDD4"/>
    <w:lvl w:ilvl="0" w:tplc="63ECC24A">
      <w:start w:val="1"/>
      <w:numFmt w:val="lowerLetter"/>
      <w:pStyle w:val="Ttulo5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0EDA1E24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D2582428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9FC84ECE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CE0A0AA4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929AB756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1FA9684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C6ECF954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C4EC22CC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4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5">
    <w:nsid w:val="5C656408"/>
    <w:multiLevelType w:val="multilevel"/>
    <w:tmpl w:val="4B5C82C2"/>
    <w:lvl w:ilvl="0">
      <w:start w:val="1"/>
      <w:numFmt w:val="decimal"/>
      <w:pStyle w:val="Ttulo1"/>
      <w:lvlText w:val="%1."/>
      <w:lvlJc w:val="left"/>
      <w:pPr>
        <w:ind w:left="2912" w:hanging="360"/>
      </w:pPr>
      <w:rPr>
        <w:rFonts w:hint="default"/>
        <w:b/>
      </w:rPr>
    </w:lvl>
    <w:lvl w:ilvl="1">
      <w:start w:val="1"/>
      <w:numFmt w:val="decimal"/>
      <w:pStyle w:val="Ttulo2"/>
      <w:lvlText w:val="%1.%2."/>
      <w:lvlJc w:val="left"/>
      <w:pPr>
        <w:ind w:left="2417" w:hanging="432"/>
      </w:pPr>
      <w:rPr>
        <w:rFonts w:hint="default"/>
        <w:b/>
        <w:color w:val="auto"/>
        <w:lang w:val="es-ES"/>
      </w:rPr>
    </w:lvl>
    <w:lvl w:ilvl="2">
      <w:start w:val="1"/>
      <w:numFmt w:val="decimal"/>
      <w:pStyle w:val="Ttulo3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654D0FF8"/>
    <w:multiLevelType w:val="hybridMultilevel"/>
    <w:tmpl w:val="A11E88B4"/>
    <w:lvl w:ilvl="0" w:tplc="2042F732">
      <w:start w:val="1"/>
      <w:numFmt w:val="lowerLetter"/>
      <w:pStyle w:val="Ttulo4"/>
      <w:lvlText w:val="%1)"/>
      <w:lvlJc w:val="left"/>
      <w:pPr>
        <w:ind w:left="277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3490" w:hanging="360"/>
      </w:pPr>
    </w:lvl>
    <w:lvl w:ilvl="2" w:tplc="0C0A001B">
      <w:start w:val="1"/>
      <w:numFmt w:val="lowerRoman"/>
      <w:lvlText w:val="%3."/>
      <w:lvlJc w:val="right"/>
      <w:pPr>
        <w:ind w:left="4210" w:hanging="180"/>
      </w:pPr>
    </w:lvl>
    <w:lvl w:ilvl="3" w:tplc="0C0A000F" w:tentative="1">
      <w:start w:val="1"/>
      <w:numFmt w:val="decimal"/>
      <w:lvlText w:val="%4."/>
      <w:lvlJc w:val="left"/>
      <w:pPr>
        <w:ind w:left="4930" w:hanging="360"/>
      </w:pPr>
    </w:lvl>
    <w:lvl w:ilvl="4" w:tplc="0C0A0019" w:tentative="1">
      <w:start w:val="1"/>
      <w:numFmt w:val="lowerLetter"/>
      <w:lvlText w:val="%5."/>
      <w:lvlJc w:val="left"/>
      <w:pPr>
        <w:ind w:left="5650" w:hanging="360"/>
      </w:pPr>
    </w:lvl>
    <w:lvl w:ilvl="5" w:tplc="0C0A001B" w:tentative="1">
      <w:start w:val="1"/>
      <w:numFmt w:val="lowerRoman"/>
      <w:lvlText w:val="%6."/>
      <w:lvlJc w:val="right"/>
      <w:pPr>
        <w:ind w:left="6370" w:hanging="180"/>
      </w:pPr>
    </w:lvl>
    <w:lvl w:ilvl="6" w:tplc="0C0A000F" w:tentative="1">
      <w:start w:val="1"/>
      <w:numFmt w:val="decimal"/>
      <w:lvlText w:val="%7."/>
      <w:lvlJc w:val="left"/>
      <w:pPr>
        <w:ind w:left="7090" w:hanging="360"/>
      </w:pPr>
    </w:lvl>
    <w:lvl w:ilvl="7" w:tplc="0C0A0019" w:tentative="1">
      <w:start w:val="1"/>
      <w:numFmt w:val="lowerLetter"/>
      <w:lvlText w:val="%8."/>
      <w:lvlJc w:val="left"/>
      <w:pPr>
        <w:ind w:left="7810" w:hanging="360"/>
      </w:pPr>
    </w:lvl>
    <w:lvl w:ilvl="8" w:tplc="0C0A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7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8">
    <w:nsid w:val="7F7C04A2"/>
    <w:multiLevelType w:val="multilevel"/>
    <w:tmpl w:val="C91E2D54"/>
    <w:lvl w:ilvl="0">
      <w:start w:val="1"/>
      <w:numFmt w:val="decimal"/>
      <w:lvlText w:val="%1"/>
      <w:lvlJc w:val="left"/>
      <w:pPr>
        <w:ind w:left="432" w:hanging="432"/>
      </w:pPr>
      <w:rPr>
        <w:rFonts w:ascii="Verdana" w:hAnsi="Verdana" w:hint="default"/>
        <w:b/>
        <w:sz w:val="1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Verdana" w:hAnsi="Verdana" w:hint="default"/>
        <w:b/>
        <w:sz w:val="18"/>
        <w:szCs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Verdana" w:hAnsi="Verdana" w:hint="default"/>
        <w:b/>
        <w:lang w:val="es-ES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6"/>
  </w:num>
  <w:num w:numId="6">
    <w:abstractNumId w:val="0"/>
  </w:num>
  <w:num w:numId="7">
    <w:abstractNumId w:val="1"/>
  </w:num>
  <w:num w:numId="8">
    <w:abstractNumId w:val="7"/>
  </w:num>
  <w:num w:numId="9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092"/>
    <w:rsid w:val="00375E7B"/>
    <w:rsid w:val="00413856"/>
    <w:rsid w:val="00457EF6"/>
    <w:rsid w:val="00825F99"/>
    <w:rsid w:val="00AB4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2" w:uiPriority="0"/>
    <w:lsdException w:name="List Bullet 2" w:uiPriority="0"/>
    <w:lsdException w:name="List Bullet 3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4092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AB4092"/>
    <w:pPr>
      <w:keepNext/>
      <w:numPr>
        <w:numId w:val="2"/>
      </w:numPr>
      <w:outlineLvl w:val="0"/>
    </w:pPr>
    <w:rPr>
      <w:b/>
      <w:caps/>
      <w:sz w:val="18"/>
      <w:szCs w:val="18"/>
      <w:lang w:val="es-MX"/>
    </w:rPr>
  </w:style>
  <w:style w:type="paragraph" w:styleId="Ttulo2">
    <w:name w:val="heading 2"/>
    <w:basedOn w:val="Ttulo1"/>
    <w:next w:val="Normal"/>
    <w:link w:val="Ttulo2Car"/>
    <w:qFormat/>
    <w:rsid w:val="00AB4092"/>
    <w:pPr>
      <w:numPr>
        <w:ilvl w:val="1"/>
      </w:numPr>
      <w:outlineLvl w:val="1"/>
    </w:pPr>
    <w:rPr>
      <w:b w:val="0"/>
      <w:caps w:val="0"/>
    </w:rPr>
  </w:style>
  <w:style w:type="paragraph" w:styleId="Ttulo3">
    <w:name w:val="heading 3"/>
    <w:basedOn w:val="Ttulo2"/>
    <w:next w:val="Normal"/>
    <w:link w:val="Ttulo3Car"/>
    <w:qFormat/>
    <w:rsid w:val="00AB4092"/>
    <w:pPr>
      <w:numPr>
        <w:ilvl w:val="2"/>
      </w:numPr>
      <w:tabs>
        <w:tab w:val="left" w:pos="2410"/>
      </w:tabs>
      <w:outlineLvl w:val="2"/>
    </w:pPr>
  </w:style>
  <w:style w:type="paragraph" w:styleId="Ttulo4">
    <w:name w:val="heading 4"/>
    <w:aliases w:val="ROD4"/>
    <w:basedOn w:val="Normal"/>
    <w:next w:val="Normal"/>
    <w:link w:val="Ttulo4Car"/>
    <w:qFormat/>
    <w:rsid w:val="00AB4092"/>
    <w:pPr>
      <w:numPr>
        <w:numId w:val="5"/>
      </w:numPr>
      <w:jc w:val="both"/>
      <w:outlineLvl w:val="3"/>
    </w:pPr>
    <w:rPr>
      <w:rFonts w:cs="Arial"/>
      <w:sz w:val="18"/>
      <w:szCs w:val="18"/>
    </w:rPr>
  </w:style>
  <w:style w:type="paragraph" w:styleId="Ttulo5">
    <w:name w:val="heading 5"/>
    <w:basedOn w:val="Normal"/>
    <w:next w:val="Normal"/>
    <w:link w:val="Ttulo5Car"/>
    <w:qFormat/>
    <w:rsid w:val="00AB4092"/>
    <w:pPr>
      <w:numPr>
        <w:numId w:val="1"/>
      </w:numPr>
      <w:outlineLvl w:val="4"/>
    </w:pPr>
    <w:rPr>
      <w:rFonts w:ascii="Times New Roman" w:hAnsi="Times New Roman"/>
      <w:bCs/>
      <w:iCs/>
      <w:sz w:val="20"/>
      <w:szCs w:val="26"/>
    </w:rPr>
  </w:style>
  <w:style w:type="paragraph" w:styleId="Ttulo6">
    <w:name w:val="heading 6"/>
    <w:basedOn w:val="Normal"/>
    <w:next w:val="Normal"/>
    <w:link w:val="Ttulo6Car"/>
    <w:qFormat/>
    <w:rsid w:val="00AB4092"/>
    <w:pPr>
      <w:keepNext/>
      <w:numPr>
        <w:numId w:val="4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rsid w:val="00AB4092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qFormat/>
    <w:rsid w:val="00AB4092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qFormat/>
    <w:rsid w:val="00AB4092"/>
    <w:pPr>
      <w:keepNext/>
      <w:numPr>
        <w:numId w:val="3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AB4092"/>
    <w:rPr>
      <w:rFonts w:ascii="Verdana" w:eastAsia="Times New Roman" w:hAnsi="Verdana" w:cs="Times New Roman"/>
      <w:b/>
      <w:caps/>
      <w:sz w:val="18"/>
      <w:szCs w:val="18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AB4092"/>
    <w:rPr>
      <w:rFonts w:ascii="Verdana" w:eastAsia="Times New Roman" w:hAnsi="Verdana" w:cs="Times New Roman"/>
      <w:sz w:val="18"/>
      <w:szCs w:val="18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AB4092"/>
    <w:rPr>
      <w:rFonts w:ascii="Verdana" w:eastAsia="Times New Roman" w:hAnsi="Verdana" w:cs="Times New Roman"/>
      <w:sz w:val="18"/>
      <w:szCs w:val="18"/>
      <w:lang w:val="es-MX" w:eastAsia="es-ES"/>
    </w:rPr>
  </w:style>
  <w:style w:type="character" w:customStyle="1" w:styleId="Ttulo4Car">
    <w:name w:val="Título 4 Car"/>
    <w:aliases w:val="ROD4 Car"/>
    <w:basedOn w:val="Fuentedeprrafopredeter"/>
    <w:link w:val="Ttulo4"/>
    <w:rsid w:val="00AB4092"/>
    <w:rPr>
      <w:rFonts w:ascii="Verdana" w:eastAsia="Times New Roman" w:hAnsi="Verdana" w:cs="Arial"/>
      <w:sz w:val="18"/>
      <w:szCs w:val="1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AB4092"/>
    <w:rPr>
      <w:rFonts w:ascii="Times New Roman" w:eastAsia="Times New Roman" w:hAnsi="Times New Roman" w:cs="Times New Roman"/>
      <w:bCs/>
      <w:iCs/>
      <w:sz w:val="20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AB4092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tulo7Car">
    <w:name w:val="Título 7 Car"/>
    <w:basedOn w:val="Fuentedeprrafopredeter"/>
    <w:link w:val="Ttulo7"/>
    <w:rsid w:val="00AB4092"/>
    <w:rPr>
      <w:rFonts w:ascii="Times New Roman" w:eastAsia="Times New Roman" w:hAnsi="Times New Roman" w:cs="Times New Roman"/>
      <w:sz w:val="24"/>
      <w:szCs w:val="24"/>
      <w:lang w:val="es-ES"/>
    </w:rPr>
  </w:style>
  <w:style w:type="character" w:customStyle="1" w:styleId="Ttulo8Car">
    <w:name w:val="Título 8 Car"/>
    <w:basedOn w:val="Fuentedeprrafopredeter"/>
    <w:link w:val="Ttulo8"/>
    <w:rsid w:val="00AB4092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9Car">
    <w:name w:val="Título 9 Car"/>
    <w:basedOn w:val="Fuentedeprrafopredeter"/>
    <w:link w:val="Ttulo9"/>
    <w:rsid w:val="00AB4092"/>
    <w:rPr>
      <w:rFonts w:ascii="Tahoma" w:eastAsia="Times New Roman" w:hAnsi="Tahoma" w:cs="Times New Roman"/>
      <w:sz w:val="28"/>
      <w:szCs w:val="20"/>
      <w:lang w:val="es-ES"/>
    </w:rPr>
  </w:style>
  <w:style w:type="paragraph" w:styleId="Textocomentario">
    <w:name w:val="annotation text"/>
    <w:aliases w:val=" Car Car"/>
    <w:basedOn w:val="Normal"/>
    <w:link w:val="TextocomentarioCar"/>
    <w:unhideWhenUsed/>
    <w:rsid w:val="00AB4092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AB4092"/>
    <w:rPr>
      <w:rFonts w:ascii="Century Gothic" w:eastAsia="Times New Roman" w:hAnsi="Century Gothic" w:cs="Times New Roman"/>
      <w:sz w:val="16"/>
      <w:szCs w:val="16"/>
      <w:lang w:val="es-ES" w:eastAsia="es-ES"/>
    </w:rPr>
  </w:style>
  <w:style w:type="paragraph" w:styleId="Textodebloque">
    <w:name w:val="Block Text"/>
    <w:basedOn w:val="Normal"/>
    <w:rsid w:val="00AB4092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character" w:styleId="Hipervnculo">
    <w:name w:val="Hyperlink"/>
    <w:basedOn w:val="Fuentedeprrafopredeter"/>
    <w:uiPriority w:val="99"/>
    <w:rsid w:val="00AB4092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rsid w:val="00AB409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B4092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AB409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B4092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extoindependiente">
    <w:name w:val="Body Text"/>
    <w:aliases w:val=" Car"/>
    <w:basedOn w:val="Normal"/>
    <w:link w:val="TextoindependienteCar"/>
    <w:rsid w:val="00AB4092"/>
    <w:pPr>
      <w:spacing w:after="120"/>
    </w:pPr>
    <w:rPr>
      <w:rFonts w:ascii="Tms Rmn" w:hAnsi="Tms Rmn"/>
      <w:sz w:val="20"/>
      <w:szCs w:val="20"/>
      <w:lang w:val="en-US" w:eastAsia="en-US"/>
    </w:rPr>
  </w:style>
  <w:style w:type="character" w:customStyle="1" w:styleId="TextoindependienteCar">
    <w:name w:val="Texto independiente Car"/>
    <w:aliases w:val=" Car Car1"/>
    <w:basedOn w:val="Fuentedeprrafopredeter"/>
    <w:link w:val="Textoindependiente"/>
    <w:rsid w:val="00AB4092"/>
    <w:rPr>
      <w:rFonts w:ascii="Tms Rmn" w:eastAsia="Times New Roman" w:hAnsi="Tms Rmn" w:cs="Times New Roman"/>
      <w:sz w:val="20"/>
      <w:szCs w:val="20"/>
      <w:lang w:val="en-US"/>
    </w:rPr>
  </w:style>
  <w:style w:type="paragraph" w:styleId="Prrafodelista">
    <w:name w:val="List Paragraph"/>
    <w:aliases w:val="본문1,GRÁFICOS,GRAFICO"/>
    <w:basedOn w:val="Normal"/>
    <w:link w:val="PrrafodelistaCar"/>
    <w:uiPriority w:val="34"/>
    <w:qFormat/>
    <w:rsid w:val="00AB4092"/>
    <w:pPr>
      <w:ind w:left="720"/>
    </w:pPr>
    <w:rPr>
      <w:rFonts w:ascii="Times New Roman" w:hAnsi="Times New Roman"/>
      <w:sz w:val="20"/>
      <w:szCs w:val="20"/>
      <w:lang w:eastAsia="en-US"/>
    </w:rPr>
  </w:style>
  <w:style w:type="character" w:customStyle="1" w:styleId="PrrafodelistaCar">
    <w:name w:val="Párrafo de lista Car"/>
    <w:aliases w:val="본문1 Car,GRÁFICOS Car,GRAFICO Car"/>
    <w:link w:val="Prrafodelista"/>
    <w:uiPriority w:val="34"/>
    <w:locked/>
    <w:rsid w:val="00AB4092"/>
    <w:rPr>
      <w:rFonts w:ascii="Times New Roman" w:eastAsia="Times New Roman" w:hAnsi="Times New Roman" w:cs="Times New Roman"/>
      <w:sz w:val="20"/>
      <w:szCs w:val="20"/>
      <w:lang w:val="es-ES"/>
    </w:rPr>
  </w:style>
  <w:style w:type="table" w:styleId="Tablaconcuadrcula">
    <w:name w:val="Table Grid"/>
    <w:basedOn w:val="Tablanormal"/>
    <w:uiPriority w:val="39"/>
    <w:rsid w:val="00AB40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W-Textosinformato">
    <w:name w:val="WW-Texto sin formato"/>
    <w:basedOn w:val="Normal"/>
    <w:rsid w:val="00AB4092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uiPriority w:val="99"/>
    <w:rsid w:val="00AB4092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AB4092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customStyle="1" w:styleId="Normal2">
    <w:name w:val="Normal 2"/>
    <w:basedOn w:val="Normal"/>
    <w:rsid w:val="00AB4092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AB4092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AB4092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styleId="Sinespaciado">
    <w:name w:val="No Spacing"/>
    <w:link w:val="SinespaciadoCar"/>
    <w:uiPriority w:val="1"/>
    <w:qFormat/>
    <w:rsid w:val="00AB4092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AB4092"/>
    <w:rPr>
      <w:rFonts w:ascii="Calibri" w:eastAsia="Times New Roman" w:hAnsi="Calibri" w:cs="Times New Roman"/>
      <w:lang w:val="es-ES"/>
    </w:rPr>
  </w:style>
  <w:style w:type="paragraph" w:styleId="Textodeglobo">
    <w:name w:val="Balloon Text"/>
    <w:basedOn w:val="Normal"/>
    <w:link w:val="TextodegloboCar"/>
    <w:uiPriority w:val="99"/>
    <w:rsid w:val="00AB4092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AB4092"/>
    <w:rPr>
      <w:rFonts w:ascii="Tahoma" w:eastAsia="Times New Roman" w:hAnsi="Tahoma" w:cs="Tahoma"/>
      <w:sz w:val="16"/>
      <w:szCs w:val="16"/>
      <w:lang w:val="es-ES" w:eastAsia="es-ES"/>
    </w:rPr>
  </w:style>
  <w:style w:type="paragraph" w:styleId="Ttulo">
    <w:name w:val="Title"/>
    <w:basedOn w:val="Normal"/>
    <w:link w:val="TtuloCar1"/>
    <w:qFormat/>
    <w:rsid w:val="00AB4092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  <w:lang w:val="es-BO"/>
    </w:rPr>
  </w:style>
  <w:style w:type="character" w:customStyle="1" w:styleId="TtuloCar">
    <w:name w:val="Título Car"/>
    <w:basedOn w:val="Fuentedeprrafopredeter"/>
    <w:link w:val="Ttulo10"/>
    <w:rsid w:val="00AB409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" w:eastAsia="es-ES"/>
    </w:rPr>
  </w:style>
  <w:style w:type="character" w:customStyle="1" w:styleId="TtuloCar1">
    <w:name w:val="Título Car1"/>
    <w:basedOn w:val="Fuentedeprrafopredeter"/>
    <w:link w:val="Ttulo"/>
    <w:rsid w:val="00AB4092"/>
    <w:rPr>
      <w:rFonts w:ascii="Times New Roman" w:eastAsia="Times New Roman" w:hAnsi="Times New Roman" w:cs="Arial"/>
      <w:b/>
      <w:bCs/>
      <w:kern w:val="28"/>
      <w:sz w:val="20"/>
      <w:szCs w:val="32"/>
      <w:lang w:eastAsia="es-ES"/>
    </w:rPr>
  </w:style>
  <w:style w:type="paragraph" w:styleId="TtulodeTDC">
    <w:name w:val="TOC Heading"/>
    <w:basedOn w:val="Ttulo1"/>
    <w:next w:val="Normal"/>
    <w:uiPriority w:val="39"/>
    <w:unhideWhenUsed/>
    <w:qFormat/>
    <w:rsid w:val="00AB4092"/>
    <w:pPr>
      <w:keepLines/>
      <w:numPr>
        <w:numId w:val="0"/>
      </w:numPr>
      <w:spacing w:before="480" w:line="276" w:lineRule="auto"/>
      <w:outlineLvl w:val="9"/>
    </w:pPr>
    <w:rPr>
      <w:rFonts w:asciiTheme="majorHAnsi" w:eastAsiaTheme="majorEastAsia" w:hAnsiTheme="majorHAnsi" w:cstheme="majorBidi"/>
      <w:bCs/>
      <w:caps w:val="0"/>
      <w:color w:val="365F91" w:themeColor="accent1" w:themeShade="BF"/>
      <w:sz w:val="28"/>
      <w:szCs w:val="28"/>
      <w:lang w:val="es-ES" w:eastAsia="en-US"/>
    </w:rPr>
  </w:style>
  <w:style w:type="paragraph" w:styleId="TDC1">
    <w:name w:val="toc 1"/>
    <w:basedOn w:val="Normal"/>
    <w:next w:val="Normal"/>
    <w:autoRedefine/>
    <w:uiPriority w:val="39"/>
    <w:rsid w:val="00AB4092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AB4092"/>
    <w:pPr>
      <w:spacing w:after="100"/>
      <w:ind w:left="160"/>
    </w:pPr>
  </w:style>
  <w:style w:type="paragraph" w:customStyle="1" w:styleId="Estilo">
    <w:name w:val="Estilo"/>
    <w:rsid w:val="00AB40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BO"/>
    </w:rPr>
  </w:style>
  <w:style w:type="character" w:styleId="Refdecomentario">
    <w:name w:val="annotation reference"/>
    <w:basedOn w:val="Fuentedeprrafopredeter"/>
    <w:rsid w:val="00AB4092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AB4092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AB4092"/>
    <w:rPr>
      <w:rFonts w:ascii="Verdana" w:eastAsia="Times New Roman" w:hAnsi="Verdana" w:cs="Times New Roman"/>
      <w:b/>
      <w:bCs/>
      <w:sz w:val="20"/>
      <w:szCs w:val="20"/>
      <w:lang w:val="es-ES" w:eastAsia="es-ES"/>
    </w:rPr>
  </w:style>
  <w:style w:type="paragraph" w:customStyle="1" w:styleId="1301Autolist">
    <w:name w:val="13.01 Autolist"/>
    <w:basedOn w:val="Normal"/>
    <w:next w:val="Normal"/>
    <w:rsid w:val="00AB4092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AB4092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AB4092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rsid w:val="00AB4092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AB4092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Listaconvietas2">
    <w:name w:val="List Bullet 2"/>
    <w:basedOn w:val="Normal"/>
    <w:autoRedefine/>
    <w:rsid w:val="00AB4092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AB4092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AB4092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rsid w:val="00AB4092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AB4092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rsid w:val="00AB4092"/>
    <w:rPr>
      <w:vertAlign w:val="superscript"/>
    </w:rPr>
  </w:style>
  <w:style w:type="paragraph" w:customStyle="1" w:styleId="BodyText21">
    <w:name w:val="Body Text 21"/>
    <w:basedOn w:val="Normal"/>
    <w:rsid w:val="00AB4092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basedOn w:val="Fuentedeprrafopredeter"/>
    <w:rsid w:val="00AB4092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AB4092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AB4092"/>
  </w:style>
  <w:style w:type="paragraph" w:customStyle="1" w:styleId="Document1">
    <w:name w:val="Document 1"/>
    <w:rsid w:val="00AB4092"/>
    <w:pPr>
      <w:keepNext/>
      <w:keepLines/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styleId="Sangra2detindependiente">
    <w:name w:val="Body Text Indent 2"/>
    <w:basedOn w:val="Normal"/>
    <w:link w:val="Sangra2detindependienteCar"/>
    <w:rsid w:val="00AB4092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AB4092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Sangra3detindependiente">
    <w:name w:val="Body Text Indent 3"/>
    <w:basedOn w:val="Normal"/>
    <w:link w:val="Sangra3detindependienteCar"/>
    <w:rsid w:val="00AB4092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AB4092"/>
    <w:rPr>
      <w:rFonts w:ascii="Times New Roman" w:eastAsia="Times New Roman" w:hAnsi="Times New Roman" w:cs="Times New Roman"/>
      <w:sz w:val="16"/>
      <w:szCs w:val="16"/>
    </w:rPr>
  </w:style>
  <w:style w:type="paragraph" w:styleId="Textoindependiente3">
    <w:name w:val="Body Text 3"/>
    <w:basedOn w:val="Normal"/>
    <w:link w:val="Textoindependiente3Car"/>
    <w:rsid w:val="00AB4092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basedOn w:val="Fuentedeprrafopredeter"/>
    <w:link w:val="Textoindependiente3"/>
    <w:rsid w:val="00AB4092"/>
    <w:rPr>
      <w:rFonts w:ascii="Times New Roman" w:eastAsia="Times New Roman" w:hAnsi="Times New Roman" w:cs="Times New Roman"/>
      <w:sz w:val="16"/>
      <w:szCs w:val="16"/>
      <w:lang w:val="es-ES"/>
    </w:rPr>
  </w:style>
  <w:style w:type="paragraph" w:customStyle="1" w:styleId="Head1">
    <w:name w:val="Head1"/>
    <w:basedOn w:val="Normal"/>
    <w:rsid w:val="00AB4092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aconvietas3">
    <w:name w:val="List Bullet 3"/>
    <w:basedOn w:val="Normal"/>
    <w:autoRedefine/>
    <w:rsid w:val="00AB4092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rsid w:val="00AB4092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AB4092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AB4092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rsid w:val="00AB4092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AB4092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Lista2">
    <w:name w:val="List 2"/>
    <w:basedOn w:val="Normal"/>
    <w:rsid w:val="00AB4092"/>
    <w:pPr>
      <w:ind w:left="566" w:hanging="283"/>
    </w:pPr>
    <w:rPr>
      <w:rFonts w:ascii="Times New Roman" w:hAnsi="Times New Roman"/>
    </w:rPr>
  </w:style>
  <w:style w:type="paragraph" w:styleId="Revisin">
    <w:name w:val="Revision"/>
    <w:hidden/>
    <w:uiPriority w:val="99"/>
    <w:semiHidden/>
    <w:rsid w:val="00AB40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extonotaalfinal">
    <w:name w:val="endnote text"/>
    <w:basedOn w:val="Normal"/>
    <w:link w:val="TextonotaalfinalCar"/>
    <w:uiPriority w:val="99"/>
    <w:unhideWhenUsed/>
    <w:rsid w:val="00AB4092"/>
    <w:rPr>
      <w:rFonts w:ascii="Times New Roman" w:hAnsi="Times New Roman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AB4092"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Refdenotaalfinal">
    <w:name w:val="endnote reference"/>
    <w:basedOn w:val="Fuentedeprrafopredeter"/>
    <w:uiPriority w:val="99"/>
    <w:unhideWhenUsed/>
    <w:rsid w:val="00AB4092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AB4092"/>
    <w:rPr>
      <w:color w:val="808080"/>
    </w:rPr>
  </w:style>
  <w:style w:type="character" w:styleId="Textoennegrita">
    <w:name w:val="Strong"/>
    <w:basedOn w:val="Fuentedeprrafopredeter"/>
    <w:uiPriority w:val="22"/>
    <w:qFormat/>
    <w:rsid w:val="00AB4092"/>
    <w:rPr>
      <w:b/>
      <w:bCs/>
    </w:rPr>
  </w:style>
  <w:style w:type="paragraph" w:styleId="Subttulo">
    <w:name w:val="Subtitle"/>
    <w:basedOn w:val="Normal"/>
    <w:next w:val="Normal"/>
    <w:link w:val="SubttuloCar"/>
    <w:qFormat/>
    <w:rsid w:val="00AB409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AB409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s-ES" w:eastAsia="es-ES"/>
    </w:rPr>
  </w:style>
  <w:style w:type="character" w:styleId="nfasis">
    <w:name w:val="Emphasis"/>
    <w:basedOn w:val="Fuentedeprrafopredeter"/>
    <w:uiPriority w:val="20"/>
    <w:qFormat/>
    <w:rsid w:val="00AB4092"/>
    <w:rPr>
      <w:i/>
      <w:iCs/>
    </w:rPr>
  </w:style>
  <w:style w:type="paragraph" w:styleId="TDC3">
    <w:name w:val="toc 3"/>
    <w:basedOn w:val="Normal"/>
    <w:next w:val="Normal"/>
    <w:autoRedefine/>
    <w:uiPriority w:val="39"/>
    <w:rsid w:val="00AB4092"/>
    <w:pPr>
      <w:spacing w:after="100"/>
      <w:ind w:left="320"/>
    </w:pPr>
  </w:style>
  <w:style w:type="paragraph" w:customStyle="1" w:styleId="Ttulo10">
    <w:name w:val="Título1"/>
    <w:basedOn w:val="Normal"/>
    <w:link w:val="TtuloCar"/>
    <w:qFormat/>
    <w:rsid w:val="00AB409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AB409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AB409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tulo11">
    <w:name w:val="Título11"/>
    <w:basedOn w:val="Normal"/>
    <w:qFormat/>
    <w:rsid w:val="00AB4092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styleId="Hipervnculovisitado">
    <w:name w:val="FollowedHyperlink"/>
    <w:basedOn w:val="Fuentedeprrafopredeter"/>
    <w:uiPriority w:val="99"/>
    <w:semiHidden/>
    <w:unhideWhenUsed/>
    <w:rsid w:val="00AB4092"/>
    <w:rPr>
      <w:color w:val="800080"/>
      <w:u w:val="single"/>
    </w:rPr>
  </w:style>
  <w:style w:type="paragraph" w:customStyle="1" w:styleId="xl65">
    <w:name w:val="xl65"/>
    <w:basedOn w:val="Normal"/>
    <w:rsid w:val="00AB409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s-BO" w:eastAsia="es-BO"/>
    </w:rPr>
  </w:style>
  <w:style w:type="paragraph" w:customStyle="1" w:styleId="xl66">
    <w:name w:val="xl66"/>
    <w:basedOn w:val="Normal"/>
    <w:rsid w:val="00AB4092"/>
    <w:pPr>
      <w:pBdr>
        <w:bottom w:val="single" w:sz="8" w:space="0" w:color="auto"/>
        <w:right w:val="single" w:sz="8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s-BO" w:eastAsia="es-BO"/>
    </w:rPr>
  </w:style>
  <w:style w:type="paragraph" w:customStyle="1" w:styleId="xl67">
    <w:name w:val="xl67"/>
    <w:basedOn w:val="Normal"/>
    <w:rsid w:val="00AB409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val="es-BO" w:eastAsia="es-BO"/>
    </w:rPr>
  </w:style>
  <w:style w:type="paragraph" w:customStyle="1" w:styleId="xl68">
    <w:name w:val="xl68"/>
    <w:basedOn w:val="Normal"/>
    <w:rsid w:val="00AB409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sz w:val="18"/>
      <w:szCs w:val="18"/>
      <w:lang w:val="es-BO" w:eastAsia="es-BO"/>
    </w:rPr>
  </w:style>
  <w:style w:type="paragraph" w:customStyle="1" w:styleId="xl69">
    <w:name w:val="xl69"/>
    <w:basedOn w:val="Normal"/>
    <w:rsid w:val="00AB409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4"/>
      <w:szCs w:val="24"/>
      <w:lang w:val="es-BO" w:eastAsia="es-BO"/>
    </w:rPr>
  </w:style>
  <w:style w:type="paragraph" w:customStyle="1" w:styleId="xl70">
    <w:name w:val="xl70"/>
    <w:basedOn w:val="Normal"/>
    <w:rsid w:val="00AB409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lang w:val="es-BO" w:eastAsia="es-BO"/>
    </w:rPr>
  </w:style>
  <w:style w:type="paragraph" w:customStyle="1" w:styleId="xl71">
    <w:name w:val="xl71"/>
    <w:basedOn w:val="Normal"/>
    <w:rsid w:val="00AB409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lang w:val="es-BO" w:eastAsia="es-BO"/>
    </w:rPr>
  </w:style>
  <w:style w:type="paragraph" w:customStyle="1" w:styleId="xl72">
    <w:name w:val="xl72"/>
    <w:basedOn w:val="Normal"/>
    <w:rsid w:val="00AB409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lang w:val="es-BO" w:eastAsia="es-BO"/>
    </w:rPr>
  </w:style>
  <w:style w:type="paragraph" w:customStyle="1" w:styleId="xl73">
    <w:name w:val="xl73"/>
    <w:basedOn w:val="Normal"/>
    <w:rsid w:val="00AB409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lang w:val="es-BO" w:eastAsia="es-BO"/>
    </w:rPr>
  </w:style>
  <w:style w:type="paragraph" w:customStyle="1" w:styleId="xl74">
    <w:name w:val="xl74"/>
    <w:basedOn w:val="Normal"/>
    <w:rsid w:val="00AB409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lang w:val="es-BO" w:eastAsia="es-BO"/>
    </w:rPr>
  </w:style>
  <w:style w:type="paragraph" w:customStyle="1" w:styleId="xl75">
    <w:name w:val="xl75"/>
    <w:basedOn w:val="Normal"/>
    <w:rsid w:val="00AB409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6D9F1"/>
      <w:spacing w:before="100" w:beforeAutospacing="1" w:after="100" w:afterAutospacing="1"/>
      <w:textAlignment w:val="center"/>
    </w:pPr>
    <w:rPr>
      <w:rFonts w:ascii="Arial" w:hAnsi="Arial" w:cs="Arial"/>
      <w:lang w:val="es-BO" w:eastAsia="es-BO"/>
    </w:rPr>
  </w:style>
  <w:style w:type="paragraph" w:customStyle="1" w:styleId="xl76">
    <w:name w:val="xl76"/>
    <w:basedOn w:val="Normal"/>
    <w:rsid w:val="00AB409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lang w:val="es-BO" w:eastAsia="es-BO"/>
    </w:rPr>
  </w:style>
  <w:style w:type="paragraph" w:customStyle="1" w:styleId="xl77">
    <w:name w:val="xl77"/>
    <w:basedOn w:val="Normal"/>
    <w:rsid w:val="00AB4092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4"/>
      <w:szCs w:val="24"/>
      <w:lang w:val="es-BO" w:eastAsia="es-BO"/>
    </w:rPr>
  </w:style>
  <w:style w:type="paragraph" w:customStyle="1" w:styleId="xl78">
    <w:name w:val="xl78"/>
    <w:basedOn w:val="Normal"/>
    <w:rsid w:val="00AB409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4"/>
      <w:szCs w:val="24"/>
      <w:lang w:val="es-BO" w:eastAsia="es-BO"/>
    </w:rPr>
  </w:style>
  <w:style w:type="paragraph" w:customStyle="1" w:styleId="xl79">
    <w:name w:val="xl79"/>
    <w:basedOn w:val="Normal"/>
    <w:rsid w:val="00AB409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6D9F1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s-BO" w:eastAsia="es-BO"/>
    </w:rPr>
  </w:style>
  <w:style w:type="paragraph" w:customStyle="1" w:styleId="xl80">
    <w:name w:val="xl80"/>
    <w:basedOn w:val="Normal"/>
    <w:rsid w:val="00AB409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s-BO" w:eastAsia="es-BO"/>
    </w:rPr>
  </w:style>
  <w:style w:type="paragraph" w:customStyle="1" w:styleId="xl81">
    <w:name w:val="xl81"/>
    <w:basedOn w:val="Normal"/>
    <w:rsid w:val="00AB4092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s-BO" w:eastAsia="es-BO"/>
    </w:rPr>
  </w:style>
  <w:style w:type="paragraph" w:customStyle="1" w:styleId="xl82">
    <w:name w:val="xl82"/>
    <w:basedOn w:val="Normal"/>
    <w:rsid w:val="00AB409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lang w:val="es-BO" w:eastAsia="es-BO"/>
    </w:rPr>
  </w:style>
  <w:style w:type="paragraph" w:customStyle="1" w:styleId="xl83">
    <w:name w:val="xl83"/>
    <w:basedOn w:val="Normal"/>
    <w:rsid w:val="00AB409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es-BO" w:eastAsia="es-BO"/>
    </w:rPr>
  </w:style>
  <w:style w:type="paragraph" w:customStyle="1" w:styleId="xl84">
    <w:name w:val="xl84"/>
    <w:basedOn w:val="Normal"/>
    <w:rsid w:val="00AB409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lang w:val="es-BO" w:eastAsia="es-BO"/>
    </w:rPr>
  </w:style>
  <w:style w:type="paragraph" w:customStyle="1" w:styleId="xl85">
    <w:name w:val="xl85"/>
    <w:basedOn w:val="Normal"/>
    <w:rsid w:val="00AB409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200" w:firstLine="200"/>
      <w:textAlignment w:val="center"/>
    </w:pPr>
    <w:rPr>
      <w:rFonts w:ascii="Arial" w:hAnsi="Arial" w:cs="Arial"/>
      <w:lang w:val="es-BO" w:eastAsia="es-BO"/>
    </w:rPr>
  </w:style>
  <w:style w:type="paragraph" w:customStyle="1" w:styleId="xl86">
    <w:name w:val="xl86"/>
    <w:basedOn w:val="Normal"/>
    <w:rsid w:val="00AB409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s-BO" w:eastAsia="es-BO"/>
    </w:rPr>
  </w:style>
  <w:style w:type="paragraph" w:customStyle="1" w:styleId="xl87">
    <w:name w:val="xl87"/>
    <w:basedOn w:val="Normal"/>
    <w:rsid w:val="00AB409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s-BO" w:eastAsia="es-BO"/>
    </w:rPr>
  </w:style>
  <w:style w:type="paragraph" w:customStyle="1" w:styleId="xl88">
    <w:name w:val="xl88"/>
    <w:basedOn w:val="Normal"/>
    <w:rsid w:val="00AB409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lang w:val="es-BO" w:eastAsia="es-BO"/>
    </w:rPr>
  </w:style>
  <w:style w:type="paragraph" w:customStyle="1" w:styleId="xl89">
    <w:name w:val="xl89"/>
    <w:basedOn w:val="Normal"/>
    <w:rsid w:val="00AB409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es-BO" w:eastAsia="es-BO"/>
    </w:rPr>
  </w:style>
  <w:style w:type="paragraph" w:customStyle="1" w:styleId="xl90">
    <w:name w:val="xl90"/>
    <w:basedOn w:val="Normal"/>
    <w:rsid w:val="00AB4092"/>
    <w:pPr>
      <w:pBdr>
        <w:lef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es-BO" w:eastAsia="es-BO"/>
    </w:rPr>
  </w:style>
  <w:style w:type="paragraph" w:customStyle="1" w:styleId="xl91">
    <w:name w:val="xl91"/>
    <w:basedOn w:val="Normal"/>
    <w:rsid w:val="00AB4092"/>
    <w:pPr>
      <w:pBdr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es-BO" w:eastAsia="es-BO"/>
    </w:rPr>
  </w:style>
  <w:style w:type="paragraph" w:customStyle="1" w:styleId="xl92">
    <w:name w:val="xl92"/>
    <w:basedOn w:val="Normal"/>
    <w:rsid w:val="00AB4092"/>
    <w:pPr>
      <w:pBdr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es-BO" w:eastAsia="es-BO"/>
    </w:rPr>
  </w:style>
  <w:style w:type="paragraph" w:customStyle="1" w:styleId="xl93">
    <w:name w:val="xl93"/>
    <w:basedOn w:val="Normal"/>
    <w:rsid w:val="00AB409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es-BO" w:eastAsia="es-BO"/>
    </w:rPr>
  </w:style>
  <w:style w:type="paragraph" w:customStyle="1" w:styleId="xl94">
    <w:name w:val="xl94"/>
    <w:basedOn w:val="Normal"/>
    <w:rsid w:val="00AB409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es-BO" w:eastAsia="es-BO"/>
    </w:rPr>
  </w:style>
  <w:style w:type="paragraph" w:customStyle="1" w:styleId="xl95">
    <w:name w:val="xl95"/>
    <w:basedOn w:val="Normal"/>
    <w:rsid w:val="00AB4092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es-BO" w:eastAsia="es-BO"/>
    </w:rPr>
  </w:style>
  <w:style w:type="paragraph" w:customStyle="1" w:styleId="xl96">
    <w:name w:val="xl96"/>
    <w:basedOn w:val="Normal"/>
    <w:rsid w:val="00AB409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es-BO" w:eastAsia="es-BO"/>
    </w:rPr>
  </w:style>
  <w:style w:type="paragraph" w:customStyle="1" w:styleId="xl97">
    <w:name w:val="xl97"/>
    <w:basedOn w:val="Normal"/>
    <w:rsid w:val="00AB4092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es-BO" w:eastAsia="es-BO"/>
    </w:rPr>
  </w:style>
  <w:style w:type="paragraph" w:customStyle="1" w:styleId="xl98">
    <w:name w:val="xl98"/>
    <w:basedOn w:val="Normal"/>
    <w:rsid w:val="00AB409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6D9F1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s-BO" w:eastAsia="es-BO"/>
    </w:rPr>
  </w:style>
  <w:style w:type="paragraph" w:customStyle="1" w:styleId="xl99">
    <w:name w:val="xl99"/>
    <w:basedOn w:val="Normal"/>
    <w:rsid w:val="00AB4092"/>
    <w:pPr>
      <w:pBdr>
        <w:top w:val="single" w:sz="8" w:space="0" w:color="auto"/>
        <w:bottom w:val="single" w:sz="8" w:space="0" w:color="auto"/>
      </w:pBdr>
      <w:shd w:val="clear" w:color="000000" w:fill="C6D9F1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s-BO" w:eastAsia="es-BO"/>
    </w:rPr>
  </w:style>
  <w:style w:type="paragraph" w:customStyle="1" w:styleId="xl100">
    <w:name w:val="xl100"/>
    <w:basedOn w:val="Normal"/>
    <w:rsid w:val="00AB409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6D9F1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s-BO" w:eastAsia="es-BO"/>
    </w:rPr>
  </w:style>
  <w:style w:type="paragraph" w:customStyle="1" w:styleId="xl101">
    <w:name w:val="xl101"/>
    <w:basedOn w:val="Normal"/>
    <w:rsid w:val="00AB4092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lang w:val="es-BO" w:eastAsia="es-BO"/>
    </w:rPr>
  </w:style>
  <w:style w:type="paragraph" w:customStyle="1" w:styleId="xl102">
    <w:name w:val="xl102"/>
    <w:basedOn w:val="Normal"/>
    <w:rsid w:val="00AB4092"/>
    <w:pPr>
      <w:pBdr>
        <w:top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lang w:val="es-BO" w:eastAsia="es-BO"/>
    </w:rPr>
  </w:style>
  <w:style w:type="paragraph" w:customStyle="1" w:styleId="xl103">
    <w:name w:val="xl103"/>
    <w:basedOn w:val="Normal"/>
    <w:rsid w:val="00AB4092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lang w:val="es-BO" w:eastAsia="es-BO"/>
    </w:rPr>
  </w:style>
  <w:style w:type="paragraph" w:customStyle="1" w:styleId="xl104">
    <w:name w:val="xl104"/>
    <w:basedOn w:val="Normal"/>
    <w:rsid w:val="00AB4092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color w:val="000000"/>
      <w:lang w:val="es-BO" w:eastAsia="es-BO"/>
    </w:rPr>
  </w:style>
  <w:style w:type="paragraph" w:customStyle="1" w:styleId="xl105">
    <w:name w:val="xl105"/>
    <w:basedOn w:val="Normal"/>
    <w:rsid w:val="00AB4092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color w:val="000000"/>
      <w:lang w:val="es-BO" w:eastAsia="es-BO"/>
    </w:rPr>
  </w:style>
  <w:style w:type="paragraph" w:customStyle="1" w:styleId="xl106">
    <w:name w:val="xl106"/>
    <w:basedOn w:val="Normal"/>
    <w:rsid w:val="00AB4092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color w:val="000000"/>
      <w:lang w:val="es-BO" w:eastAsia="es-BO"/>
    </w:rPr>
  </w:style>
  <w:style w:type="paragraph" w:customStyle="1" w:styleId="xl107">
    <w:name w:val="xl107"/>
    <w:basedOn w:val="Normal"/>
    <w:rsid w:val="00AB409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s-BO" w:eastAsia="es-BO"/>
    </w:rPr>
  </w:style>
  <w:style w:type="paragraph" w:customStyle="1" w:styleId="xl108">
    <w:name w:val="xl108"/>
    <w:basedOn w:val="Normal"/>
    <w:rsid w:val="00AB4092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s-BO" w:eastAsia="es-BO"/>
    </w:rPr>
  </w:style>
  <w:style w:type="paragraph" w:customStyle="1" w:styleId="xl109">
    <w:name w:val="xl109"/>
    <w:basedOn w:val="Normal"/>
    <w:rsid w:val="00AB409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s-BO" w:eastAsia="es-BO"/>
    </w:rPr>
  </w:style>
  <w:style w:type="paragraph" w:customStyle="1" w:styleId="xl110">
    <w:name w:val="xl110"/>
    <w:basedOn w:val="Normal"/>
    <w:rsid w:val="00AB4092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s-BO" w:eastAsia="es-BO"/>
    </w:rPr>
  </w:style>
  <w:style w:type="paragraph" w:customStyle="1" w:styleId="xl111">
    <w:name w:val="xl111"/>
    <w:basedOn w:val="Normal"/>
    <w:rsid w:val="00AB4092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s-BO" w:eastAsia="es-BO"/>
    </w:rPr>
  </w:style>
  <w:style w:type="paragraph" w:customStyle="1" w:styleId="xl112">
    <w:name w:val="xl112"/>
    <w:basedOn w:val="Normal"/>
    <w:rsid w:val="00AB4092"/>
    <w:pPr>
      <w:pBdr>
        <w:bottom w:val="single" w:sz="8" w:space="0" w:color="000000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s-BO" w:eastAsia="es-BO"/>
    </w:rPr>
  </w:style>
  <w:style w:type="paragraph" w:customStyle="1" w:styleId="xl113">
    <w:name w:val="xl113"/>
    <w:basedOn w:val="Normal"/>
    <w:rsid w:val="00AB409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4"/>
      <w:szCs w:val="24"/>
      <w:lang w:val="es-BO" w:eastAsia="es-BO"/>
    </w:rPr>
  </w:style>
  <w:style w:type="paragraph" w:customStyle="1" w:styleId="xl114">
    <w:name w:val="xl114"/>
    <w:basedOn w:val="Normal"/>
    <w:rsid w:val="00AB409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lang w:val="es-BO" w:eastAsia="es-BO"/>
    </w:rPr>
  </w:style>
  <w:style w:type="paragraph" w:customStyle="1" w:styleId="xl115">
    <w:name w:val="xl115"/>
    <w:basedOn w:val="Normal"/>
    <w:rsid w:val="00AB4092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lang w:val="es-BO" w:eastAsia="es-BO"/>
    </w:rPr>
  </w:style>
  <w:style w:type="paragraph" w:customStyle="1" w:styleId="xl116">
    <w:name w:val="xl116"/>
    <w:basedOn w:val="Normal"/>
    <w:rsid w:val="00AB409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lang w:val="es-BO" w:eastAsia="es-BO"/>
    </w:rPr>
  </w:style>
  <w:style w:type="paragraph" w:customStyle="1" w:styleId="xl117">
    <w:name w:val="xl117"/>
    <w:basedOn w:val="Normal"/>
    <w:rsid w:val="00AB409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s-BO" w:eastAsia="es-BO"/>
    </w:rPr>
  </w:style>
  <w:style w:type="paragraph" w:customStyle="1" w:styleId="xl118">
    <w:name w:val="xl118"/>
    <w:basedOn w:val="Normal"/>
    <w:rsid w:val="00AB4092"/>
    <w:pPr>
      <w:pBdr>
        <w:top w:val="single" w:sz="8" w:space="0" w:color="auto"/>
        <w:bottom w:val="single" w:sz="8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s-BO" w:eastAsia="es-BO"/>
    </w:rPr>
  </w:style>
  <w:style w:type="paragraph" w:customStyle="1" w:styleId="xl119">
    <w:name w:val="xl119"/>
    <w:basedOn w:val="Normal"/>
    <w:rsid w:val="00AB409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s-BO" w:eastAsia="es-BO"/>
    </w:rPr>
  </w:style>
  <w:style w:type="paragraph" w:customStyle="1" w:styleId="xl120">
    <w:name w:val="xl120"/>
    <w:basedOn w:val="Normal"/>
    <w:rsid w:val="00AB409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lang w:val="es-BO" w:eastAsia="es-BO"/>
    </w:rPr>
  </w:style>
  <w:style w:type="paragraph" w:customStyle="1" w:styleId="xl121">
    <w:name w:val="xl121"/>
    <w:basedOn w:val="Normal"/>
    <w:rsid w:val="00AB409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lang w:val="es-BO" w:eastAsia="es-BO"/>
    </w:rPr>
  </w:style>
  <w:style w:type="paragraph" w:customStyle="1" w:styleId="xl122">
    <w:name w:val="xl122"/>
    <w:basedOn w:val="Normal"/>
    <w:rsid w:val="00AB409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lang w:val="es-BO" w:eastAsia="es-BO"/>
    </w:rPr>
  </w:style>
  <w:style w:type="paragraph" w:customStyle="1" w:styleId="xl123">
    <w:name w:val="xl123"/>
    <w:basedOn w:val="Normal"/>
    <w:rsid w:val="00AB409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color w:val="000000"/>
      <w:lang w:val="es-BO" w:eastAsia="es-BO"/>
    </w:rPr>
  </w:style>
  <w:style w:type="paragraph" w:customStyle="1" w:styleId="xl124">
    <w:name w:val="xl124"/>
    <w:basedOn w:val="Normal"/>
    <w:rsid w:val="00AB409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color w:val="000000"/>
      <w:lang w:val="es-BO" w:eastAsia="es-BO"/>
    </w:rPr>
  </w:style>
  <w:style w:type="paragraph" w:customStyle="1" w:styleId="xl125">
    <w:name w:val="xl125"/>
    <w:basedOn w:val="Normal"/>
    <w:rsid w:val="00AB409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lang w:val="es-BO" w:eastAsia="es-BO"/>
    </w:rPr>
  </w:style>
  <w:style w:type="paragraph" w:customStyle="1" w:styleId="xl126">
    <w:name w:val="xl126"/>
    <w:basedOn w:val="Normal"/>
    <w:rsid w:val="00AB4092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lang w:val="es-BO" w:eastAsia="es-BO"/>
    </w:rPr>
  </w:style>
  <w:style w:type="paragraph" w:customStyle="1" w:styleId="xl127">
    <w:name w:val="xl127"/>
    <w:basedOn w:val="Normal"/>
    <w:rsid w:val="00AB4092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lang w:val="es-BO" w:eastAsia="es-BO"/>
    </w:rPr>
  </w:style>
  <w:style w:type="paragraph" w:customStyle="1" w:styleId="xl128">
    <w:name w:val="xl128"/>
    <w:basedOn w:val="Normal"/>
    <w:rsid w:val="00AB4092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color w:val="000000"/>
      <w:lang w:val="es-BO" w:eastAsia="es-BO"/>
    </w:rPr>
  </w:style>
  <w:style w:type="paragraph" w:customStyle="1" w:styleId="xl129">
    <w:name w:val="xl129"/>
    <w:basedOn w:val="Normal"/>
    <w:rsid w:val="00AB4092"/>
    <w:pP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color w:val="000000"/>
      <w:lang w:val="es-BO" w:eastAsia="es-BO"/>
    </w:rPr>
  </w:style>
  <w:style w:type="paragraph" w:customStyle="1" w:styleId="xl130">
    <w:name w:val="xl130"/>
    <w:basedOn w:val="Normal"/>
    <w:rsid w:val="00AB4092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color w:val="000000"/>
      <w:lang w:val="es-BO" w:eastAsia="es-BO"/>
    </w:rPr>
  </w:style>
  <w:style w:type="paragraph" w:customStyle="1" w:styleId="xl131">
    <w:name w:val="xl131"/>
    <w:basedOn w:val="Normal"/>
    <w:rsid w:val="00AB409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val="es-BO" w:eastAsia="es-BO"/>
    </w:rPr>
  </w:style>
  <w:style w:type="paragraph" w:customStyle="1" w:styleId="xl132">
    <w:name w:val="xl132"/>
    <w:basedOn w:val="Normal"/>
    <w:rsid w:val="00AB409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val="es-BO" w:eastAsia="es-BO"/>
    </w:rPr>
  </w:style>
  <w:style w:type="paragraph" w:customStyle="1" w:styleId="xl133">
    <w:name w:val="xl133"/>
    <w:basedOn w:val="Normal"/>
    <w:rsid w:val="00AB409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s-BO" w:eastAsia="es-BO"/>
    </w:rPr>
  </w:style>
  <w:style w:type="paragraph" w:customStyle="1" w:styleId="xl134">
    <w:name w:val="xl134"/>
    <w:basedOn w:val="Normal"/>
    <w:rsid w:val="00AB4092"/>
    <w:pPr>
      <w:pBdr>
        <w:top w:val="single" w:sz="8" w:space="0" w:color="auto"/>
        <w:left w:val="single" w:sz="8" w:space="0" w:color="000000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s-BO" w:eastAsia="es-BO"/>
    </w:rPr>
  </w:style>
  <w:style w:type="paragraph" w:customStyle="1" w:styleId="xl135">
    <w:name w:val="xl135"/>
    <w:basedOn w:val="Normal"/>
    <w:rsid w:val="00AB409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s-BO" w:eastAsia="es-BO"/>
    </w:rPr>
  </w:style>
  <w:style w:type="paragraph" w:customStyle="1" w:styleId="xl136">
    <w:name w:val="xl136"/>
    <w:basedOn w:val="Normal"/>
    <w:rsid w:val="00AB409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es-BO" w:eastAsia="es-BO"/>
    </w:rPr>
  </w:style>
  <w:style w:type="paragraph" w:customStyle="1" w:styleId="xl137">
    <w:name w:val="xl137"/>
    <w:basedOn w:val="Normal"/>
    <w:rsid w:val="00AB409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s-BO" w:eastAsia="es-BO"/>
    </w:rPr>
  </w:style>
  <w:style w:type="paragraph" w:customStyle="1" w:styleId="xl138">
    <w:name w:val="xl138"/>
    <w:basedOn w:val="Normal"/>
    <w:rsid w:val="00AB4092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s-BO" w:eastAsia="es-BO"/>
    </w:rPr>
  </w:style>
  <w:style w:type="paragraph" w:customStyle="1" w:styleId="xl139">
    <w:name w:val="xl139"/>
    <w:basedOn w:val="Normal"/>
    <w:rsid w:val="00AB409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s-BO" w:eastAsia="es-BO"/>
    </w:rPr>
  </w:style>
  <w:style w:type="paragraph" w:customStyle="1" w:styleId="xl140">
    <w:name w:val="xl140"/>
    <w:basedOn w:val="Normal"/>
    <w:rsid w:val="00AB409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lang w:val="es-BO" w:eastAsia="es-BO"/>
    </w:rPr>
  </w:style>
  <w:style w:type="paragraph" w:customStyle="1" w:styleId="xl141">
    <w:name w:val="xl141"/>
    <w:basedOn w:val="Normal"/>
    <w:rsid w:val="00AB4092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lang w:val="es-BO" w:eastAsia="es-BO"/>
    </w:rPr>
  </w:style>
  <w:style w:type="paragraph" w:customStyle="1" w:styleId="xl142">
    <w:name w:val="xl142"/>
    <w:basedOn w:val="Normal"/>
    <w:rsid w:val="00AB409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lang w:val="es-BO" w:eastAsia="es-BO"/>
    </w:rPr>
  </w:style>
  <w:style w:type="paragraph" w:customStyle="1" w:styleId="xl143">
    <w:name w:val="xl143"/>
    <w:basedOn w:val="Normal"/>
    <w:rsid w:val="00AB409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lang w:val="es-BO" w:eastAsia="es-BO"/>
    </w:rPr>
  </w:style>
  <w:style w:type="paragraph" w:customStyle="1" w:styleId="xl144">
    <w:name w:val="xl144"/>
    <w:basedOn w:val="Normal"/>
    <w:rsid w:val="00AB4092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lang w:val="es-BO" w:eastAsia="es-BO"/>
    </w:rPr>
  </w:style>
  <w:style w:type="paragraph" w:customStyle="1" w:styleId="xl145">
    <w:name w:val="xl145"/>
    <w:basedOn w:val="Normal"/>
    <w:rsid w:val="00AB409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lang w:val="es-BO" w:eastAsia="es-BO"/>
    </w:rPr>
  </w:style>
  <w:style w:type="paragraph" w:customStyle="1" w:styleId="xl146">
    <w:name w:val="xl146"/>
    <w:basedOn w:val="Normal"/>
    <w:rsid w:val="00AB409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  <w:szCs w:val="24"/>
      <w:lang w:val="es-BO" w:eastAsia="es-BO"/>
    </w:rPr>
  </w:style>
  <w:style w:type="paragraph" w:customStyle="1" w:styleId="xl147">
    <w:name w:val="xl147"/>
    <w:basedOn w:val="Normal"/>
    <w:rsid w:val="00AB4092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  <w:szCs w:val="24"/>
      <w:lang w:val="es-BO" w:eastAsia="es-BO"/>
    </w:rPr>
  </w:style>
  <w:style w:type="paragraph" w:customStyle="1" w:styleId="xl148">
    <w:name w:val="xl148"/>
    <w:basedOn w:val="Normal"/>
    <w:rsid w:val="00AB409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  <w:szCs w:val="24"/>
      <w:lang w:val="es-BO" w:eastAsia="es-BO"/>
    </w:rPr>
  </w:style>
  <w:style w:type="paragraph" w:customStyle="1" w:styleId="xl149">
    <w:name w:val="xl149"/>
    <w:basedOn w:val="Normal"/>
    <w:rsid w:val="00AB40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  <w:lang w:val="es-BO" w:eastAsia="es-BO"/>
    </w:rPr>
  </w:style>
  <w:style w:type="paragraph" w:customStyle="1" w:styleId="xl150">
    <w:name w:val="xl150"/>
    <w:basedOn w:val="Normal"/>
    <w:rsid w:val="00AB40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  <w:lang w:val="es-BO" w:eastAsia="es-BO"/>
    </w:rPr>
  </w:style>
  <w:style w:type="paragraph" w:customStyle="1" w:styleId="xl151">
    <w:name w:val="xl151"/>
    <w:basedOn w:val="Normal"/>
    <w:rsid w:val="00AB409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20"/>
      <w:szCs w:val="20"/>
      <w:lang w:val="es-BO" w:eastAsia="es-BO"/>
    </w:rPr>
  </w:style>
  <w:style w:type="paragraph" w:customStyle="1" w:styleId="xl152">
    <w:name w:val="xl152"/>
    <w:basedOn w:val="Normal"/>
    <w:rsid w:val="00AB409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  <w:lang w:val="es-BO" w:eastAsia="es-BO"/>
    </w:rPr>
  </w:style>
  <w:style w:type="paragraph" w:customStyle="1" w:styleId="xl153">
    <w:name w:val="xl153"/>
    <w:basedOn w:val="Normal"/>
    <w:rsid w:val="00AB409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val="es-BO" w:eastAsia="es-BO"/>
    </w:rPr>
  </w:style>
  <w:style w:type="paragraph" w:customStyle="1" w:styleId="xl154">
    <w:name w:val="xl154"/>
    <w:basedOn w:val="Normal"/>
    <w:rsid w:val="00AB409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200" w:firstLine="200"/>
      <w:textAlignment w:val="center"/>
    </w:pPr>
    <w:rPr>
      <w:rFonts w:ascii="Arial" w:hAnsi="Arial" w:cs="Arial"/>
      <w:sz w:val="20"/>
      <w:szCs w:val="20"/>
      <w:lang w:val="es-BO" w:eastAsia="es-BO"/>
    </w:rPr>
  </w:style>
  <w:style w:type="paragraph" w:customStyle="1" w:styleId="xl155">
    <w:name w:val="xl155"/>
    <w:basedOn w:val="Normal"/>
    <w:rsid w:val="00AB409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lang w:val="es-BO" w:eastAsia="es-BO"/>
    </w:rPr>
  </w:style>
  <w:style w:type="paragraph" w:customStyle="1" w:styleId="xl156">
    <w:name w:val="xl156"/>
    <w:basedOn w:val="Normal"/>
    <w:rsid w:val="00AB409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es-BO" w:eastAsia="es-BO"/>
    </w:rPr>
  </w:style>
  <w:style w:type="paragraph" w:customStyle="1" w:styleId="xl157">
    <w:name w:val="xl157"/>
    <w:basedOn w:val="Normal"/>
    <w:rsid w:val="00AB409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lang w:val="es-BO" w:eastAsia="es-BO"/>
    </w:rPr>
  </w:style>
  <w:style w:type="paragraph" w:customStyle="1" w:styleId="xl158">
    <w:name w:val="xl158"/>
    <w:basedOn w:val="Normal"/>
    <w:rsid w:val="00AB409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200" w:firstLine="200"/>
      <w:textAlignment w:val="center"/>
    </w:pPr>
    <w:rPr>
      <w:rFonts w:ascii="Arial" w:hAnsi="Arial" w:cs="Arial"/>
      <w:lang w:val="es-BO" w:eastAsia="es-BO"/>
    </w:rPr>
  </w:style>
  <w:style w:type="paragraph" w:customStyle="1" w:styleId="xl159">
    <w:name w:val="xl159"/>
    <w:basedOn w:val="Normal"/>
    <w:rsid w:val="00AB4092"/>
    <w:pPr>
      <w:pBdr>
        <w:top w:val="single" w:sz="8" w:space="0" w:color="auto"/>
        <w:left w:val="single" w:sz="8" w:space="14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200" w:firstLine="200"/>
      <w:textAlignment w:val="center"/>
    </w:pPr>
    <w:rPr>
      <w:rFonts w:ascii="Arial" w:hAnsi="Arial" w:cs="Arial"/>
      <w:lang w:val="es-BO" w:eastAsia="es-BO"/>
    </w:rPr>
  </w:style>
  <w:style w:type="paragraph" w:customStyle="1" w:styleId="xl160">
    <w:name w:val="xl160"/>
    <w:basedOn w:val="Normal"/>
    <w:rsid w:val="00AB409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lang w:val="es-BO" w:eastAsia="es-BO"/>
    </w:rPr>
  </w:style>
  <w:style w:type="paragraph" w:customStyle="1" w:styleId="xl161">
    <w:name w:val="xl161"/>
    <w:basedOn w:val="Normal"/>
    <w:rsid w:val="00AB409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es-BO" w:eastAsia="es-BO"/>
    </w:rPr>
  </w:style>
  <w:style w:type="paragraph" w:customStyle="1" w:styleId="xl162">
    <w:name w:val="xl162"/>
    <w:basedOn w:val="Normal"/>
    <w:rsid w:val="00AB40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lang w:val="es-BO" w:eastAsia="es-BO"/>
    </w:rPr>
  </w:style>
  <w:style w:type="paragraph" w:customStyle="1" w:styleId="xl163">
    <w:name w:val="xl163"/>
    <w:basedOn w:val="Normal"/>
    <w:rsid w:val="00AB409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lang w:val="es-BO" w:eastAsia="es-BO"/>
    </w:rPr>
  </w:style>
  <w:style w:type="paragraph" w:customStyle="1" w:styleId="xl164">
    <w:name w:val="xl164"/>
    <w:basedOn w:val="Normal"/>
    <w:rsid w:val="00AB4092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lang w:val="es-BO" w:eastAsia="es-BO"/>
    </w:rPr>
  </w:style>
  <w:style w:type="paragraph" w:customStyle="1" w:styleId="xl165">
    <w:name w:val="xl165"/>
    <w:basedOn w:val="Normal"/>
    <w:rsid w:val="00AB409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lang w:val="es-BO" w:eastAsia="es-BO"/>
    </w:rPr>
  </w:style>
  <w:style w:type="paragraph" w:customStyle="1" w:styleId="xl166">
    <w:name w:val="xl166"/>
    <w:basedOn w:val="Normal"/>
    <w:rsid w:val="00AB409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lang w:val="es-BO" w:eastAsia="es-BO"/>
    </w:rPr>
  </w:style>
  <w:style w:type="paragraph" w:customStyle="1" w:styleId="xl167">
    <w:name w:val="xl167"/>
    <w:basedOn w:val="Normal"/>
    <w:rsid w:val="00AB409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lang w:val="es-BO" w:eastAsia="es-BO"/>
    </w:rPr>
  </w:style>
  <w:style w:type="paragraph" w:customStyle="1" w:styleId="xl168">
    <w:name w:val="xl168"/>
    <w:basedOn w:val="Normal"/>
    <w:rsid w:val="00AB4092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lang w:val="es-BO" w:eastAsia="es-BO"/>
    </w:rPr>
  </w:style>
  <w:style w:type="paragraph" w:customStyle="1" w:styleId="xl169">
    <w:name w:val="xl169"/>
    <w:basedOn w:val="Normal"/>
    <w:rsid w:val="00AB409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lang w:val="es-BO" w:eastAsia="es-BO"/>
    </w:rPr>
  </w:style>
  <w:style w:type="paragraph" w:customStyle="1" w:styleId="xl170">
    <w:name w:val="xl170"/>
    <w:basedOn w:val="Normal"/>
    <w:rsid w:val="00AB4092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lang w:val="es-BO" w:eastAsia="es-BO"/>
    </w:rPr>
  </w:style>
  <w:style w:type="paragraph" w:customStyle="1" w:styleId="xl171">
    <w:name w:val="xl171"/>
    <w:basedOn w:val="Normal"/>
    <w:rsid w:val="00AB409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lang w:val="es-BO" w:eastAsia="es-BO"/>
    </w:rPr>
  </w:style>
  <w:style w:type="paragraph" w:customStyle="1" w:styleId="xl172">
    <w:name w:val="xl172"/>
    <w:basedOn w:val="Normal"/>
    <w:rsid w:val="00AB409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lang w:val="es-BO" w:eastAsia="es-BO"/>
    </w:rPr>
  </w:style>
  <w:style w:type="paragraph" w:customStyle="1" w:styleId="xl173">
    <w:name w:val="xl173"/>
    <w:basedOn w:val="Normal"/>
    <w:rsid w:val="00AB40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lang w:val="es-BO" w:eastAsia="es-BO"/>
    </w:rPr>
  </w:style>
  <w:style w:type="paragraph" w:customStyle="1" w:styleId="xl174">
    <w:name w:val="xl174"/>
    <w:basedOn w:val="Normal"/>
    <w:rsid w:val="00AB409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lang w:val="es-BO" w:eastAsia="es-BO"/>
    </w:rPr>
  </w:style>
  <w:style w:type="paragraph" w:customStyle="1" w:styleId="xl175">
    <w:name w:val="xl175"/>
    <w:basedOn w:val="Normal"/>
    <w:rsid w:val="00AB40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lang w:val="es-BO" w:eastAsia="es-BO"/>
    </w:rPr>
  </w:style>
  <w:style w:type="paragraph" w:customStyle="1" w:styleId="xl176">
    <w:name w:val="xl176"/>
    <w:basedOn w:val="Normal"/>
    <w:rsid w:val="00AB4092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lang w:val="es-BO" w:eastAsia="es-BO"/>
    </w:rPr>
  </w:style>
  <w:style w:type="paragraph" w:customStyle="1" w:styleId="xl177">
    <w:name w:val="xl177"/>
    <w:basedOn w:val="Normal"/>
    <w:rsid w:val="00AB409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lang w:val="es-BO" w:eastAsia="es-BO"/>
    </w:rPr>
  </w:style>
  <w:style w:type="paragraph" w:customStyle="1" w:styleId="xl178">
    <w:name w:val="xl178"/>
    <w:basedOn w:val="Normal"/>
    <w:rsid w:val="00AB409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lang w:val="es-BO" w:eastAsia="es-BO"/>
    </w:rPr>
  </w:style>
  <w:style w:type="paragraph" w:customStyle="1" w:styleId="xl179">
    <w:name w:val="xl179"/>
    <w:basedOn w:val="Normal"/>
    <w:rsid w:val="00AB40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lang w:val="es-BO" w:eastAsia="es-BO"/>
    </w:rPr>
  </w:style>
  <w:style w:type="paragraph" w:customStyle="1" w:styleId="xl180">
    <w:name w:val="xl180"/>
    <w:basedOn w:val="Normal"/>
    <w:rsid w:val="00AB409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lang w:val="es-BO" w:eastAsia="es-BO"/>
    </w:rPr>
  </w:style>
  <w:style w:type="paragraph" w:customStyle="1" w:styleId="xl181">
    <w:name w:val="xl181"/>
    <w:basedOn w:val="Normal"/>
    <w:rsid w:val="00AB40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lang w:val="es-BO" w:eastAsia="es-BO"/>
    </w:rPr>
  </w:style>
  <w:style w:type="paragraph" w:customStyle="1" w:styleId="xl182">
    <w:name w:val="xl182"/>
    <w:basedOn w:val="Normal"/>
    <w:rsid w:val="00AB409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val="es-BO" w:eastAsia="es-BO"/>
    </w:rPr>
  </w:style>
  <w:style w:type="paragraph" w:customStyle="1" w:styleId="xl183">
    <w:name w:val="xl183"/>
    <w:basedOn w:val="Normal"/>
    <w:rsid w:val="00AB40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val="es-BO" w:eastAsia="es-BO"/>
    </w:rPr>
  </w:style>
  <w:style w:type="paragraph" w:customStyle="1" w:styleId="xl184">
    <w:name w:val="xl184"/>
    <w:basedOn w:val="Normal"/>
    <w:rsid w:val="00AB40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val="es-BO" w:eastAsia="es-BO"/>
    </w:rPr>
  </w:style>
  <w:style w:type="paragraph" w:customStyle="1" w:styleId="xl185">
    <w:name w:val="xl185"/>
    <w:basedOn w:val="Normal"/>
    <w:rsid w:val="00AB40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val="es-BO" w:eastAsia="es-BO"/>
    </w:rPr>
  </w:style>
  <w:style w:type="paragraph" w:customStyle="1" w:styleId="xl186">
    <w:name w:val="xl186"/>
    <w:basedOn w:val="Normal"/>
    <w:rsid w:val="00AB409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val="es-BO" w:eastAsia="es-BO"/>
    </w:rPr>
  </w:style>
  <w:style w:type="paragraph" w:customStyle="1" w:styleId="xl187">
    <w:name w:val="xl187"/>
    <w:basedOn w:val="Normal"/>
    <w:rsid w:val="00AB40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val="es-BO" w:eastAsia="es-BO"/>
    </w:rPr>
  </w:style>
  <w:style w:type="character" w:customStyle="1" w:styleId="FontStyle54">
    <w:name w:val="Font Style54"/>
    <w:basedOn w:val="Fuentedeprrafopredeter"/>
    <w:uiPriority w:val="99"/>
    <w:rsid w:val="00AB4092"/>
    <w:rPr>
      <w:rFonts w:ascii="Arial" w:hAnsi="Arial" w:cs="Arial"/>
      <w:color w:val="000000"/>
      <w:sz w:val="20"/>
      <w:szCs w:val="20"/>
    </w:rPr>
  </w:style>
  <w:style w:type="paragraph" w:customStyle="1" w:styleId="style4">
    <w:name w:val="style4"/>
    <w:basedOn w:val="Normal"/>
    <w:rsid w:val="00AB4092"/>
    <w:pPr>
      <w:spacing w:before="100" w:beforeAutospacing="1" w:after="100" w:afterAutospacing="1"/>
    </w:pPr>
    <w:rPr>
      <w:b/>
      <w:bCs/>
      <w:color w:val="006699"/>
      <w:sz w:val="20"/>
      <w:szCs w:val="20"/>
    </w:rPr>
  </w:style>
  <w:style w:type="paragraph" w:customStyle="1" w:styleId="style1">
    <w:name w:val="style1"/>
    <w:basedOn w:val="Normal"/>
    <w:rsid w:val="00AB4092"/>
    <w:pPr>
      <w:spacing w:before="100" w:beforeAutospacing="1" w:after="100" w:afterAutospacing="1"/>
    </w:pPr>
    <w:rPr>
      <w:color w:val="006699"/>
      <w:sz w:val="20"/>
      <w:szCs w:val="20"/>
    </w:rPr>
  </w:style>
  <w:style w:type="paragraph" w:customStyle="1" w:styleId="Prrafodelista1">
    <w:name w:val="Párrafo de lista1"/>
    <w:basedOn w:val="Normal"/>
    <w:qFormat/>
    <w:rsid w:val="00AB4092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Style17">
    <w:name w:val="Style17"/>
    <w:basedOn w:val="Normal"/>
    <w:uiPriority w:val="99"/>
    <w:rsid w:val="00AB4092"/>
    <w:pPr>
      <w:widowControl w:val="0"/>
      <w:autoSpaceDE w:val="0"/>
      <w:autoSpaceDN w:val="0"/>
      <w:adjustRightInd w:val="0"/>
      <w:spacing w:line="235" w:lineRule="exact"/>
      <w:ind w:hanging="360"/>
    </w:pPr>
    <w:rPr>
      <w:rFonts w:ascii="Aharoni" w:hAnsi="Calibri"/>
      <w:sz w:val="24"/>
      <w:szCs w:val="24"/>
      <w:lang w:val="es-BO" w:eastAsia="es-BO"/>
    </w:rPr>
  </w:style>
  <w:style w:type="paragraph" w:customStyle="1" w:styleId="Style8">
    <w:name w:val="Style8"/>
    <w:basedOn w:val="Normal"/>
    <w:uiPriority w:val="99"/>
    <w:rsid w:val="00AB4092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Aharoni" w:hAnsi="Calibri"/>
      <w:sz w:val="24"/>
      <w:szCs w:val="24"/>
      <w:lang w:val="es-BO" w:eastAsia="es-BO"/>
    </w:rPr>
  </w:style>
  <w:style w:type="paragraph" w:customStyle="1" w:styleId="Style12">
    <w:name w:val="Style12"/>
    <w:basedOn w:val="Normal"/>
    <w:uiPriority w:val="99"/>
    <w:rsid w:val="00AB4092"/>
    <w:pPr>
      <w:widowControl w:val="0"/>
      <w:autoSpaceDE w:val="0"/>
      <w:autoSpaceDN w:val="0"/>
      <w:adjustRightInd w:val="0"/>
      <w:spacing w:line="226" w:lineRule="exact"/>
      <w:ind w:hanging="360"/>
      <w:jc w:val="both"/>
    </w:pPr>
    <w:rPr>
      <w:rFonts w:ascii="Aharoni" w:hAnsi="Calibri"/>
      <w:sz w:val="24"/>
      <w:szCs w:val="24"/>
      <w:lang w:val="es-BO" w:eastAsia="es-BO"/>
    </w:rPr>
  </w:style>
  <w:style w:type="character" w:customStyle="1" w:styleId="FontStyle76">
    <w:name w:val="Font Style76"/>
    <w:basedOn w:val="Fuentedeprrafopredeter"/>
    <w:uiPriority w:val="99"/>
    <w:rsid w:val="00AB4092"/>
    <w:rPr>
      <w:rFonts w:ascii="Arial" w:hAnsi="Arial" w:cs="Arial"/>
      <w:b/>
      <w:bCs/>
      <w:color w:val="000000"/>
      <w:sz w:val="20"/>
      <w:szCs w:val="20"/>
    </w:rPr>
  </w:style>
  <w:style w:type="numbering" w:customStyle="1" w:styleId="Sinlista1">
    <w:name w:val="Sin lista1"/>
    <w:next w:val="Sinlista"/>
    <w:uiPriority w:val="99"/>
    <w:semiHidden/>
    <w:unhideWhenUsed/>
    <w:rsid w:val="00AB4092"/>
  </w:style>
  <w:style w:type="paragraph" w:customStyle="1" w:styleId="xl63">
    <w:name w:val="xl63"/>
    <w:basedOn w:val="Normal"/>
    <w:rsid w:val="00AB409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s-BO" w:eastAsia="es-BO"/>
    </w:rPr>
  </w:style>
  <w:style w:type="paragraph" w:customStyle="1" w:styleId="xl64">
    <w:name w:val="xl64"/>
    <w:basedOn w:val="Normal"/>
    <w:rsid w:val="00AB4092"/>
    <w:pPr>
      <w:pBdr>
        <w:bottom w:val="single" w:sz="8" w:space="0" w:color="auto"/>
        <w:right w:val="single" w:sz="8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s-BO" w:eastAsia="es-BO"/>
    </w:rPr>
  </w:style>
  <w:style w:type="numbering" w:customStyle="1" w:styleId="Sinlista2">
    <w:name w:val="Sin lista2"/>
    <w:next w:val="Sinlista"/>
    <w:uiPriority w:val="99"/>
    <w:semiHidden/>
    <w:unhideWhenUsed/>
    <w:rsid w:val="00AB40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2" w:uiPriority="0"/>
    <w:lsdException w:name="List Bullet 2" w:uiPriority="0"/>
    <w:lsdException w:name="List Bullet 3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4092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AB4092"/>
    <w:pPr>
      <w:keepNext/>
      <w:numPr>
        <w:numId w:val="2"/>
      </w:numPr>
      <w:outlineLvl w:val="0"/>
    </w:pPr>
    <w:rPr>
      <w:b/>
      <w:caps/>
      <w:sz w:val="18"/>
      <w:szCs w:val="18"/>
      <w:lang w:val="es-MX"/>
    </w:rPr>
  </w:style>
  <w:style w:type="paragraph" w:styleId="Ttulo2">
    <w:name w:val="heading 2"/>
    <w:basedOn w:val="Ttulo1"/>
    <w:next w:val="Normal"/>
    <w:link w:val="Ttulo2Car"/>
    <w:qFormat/>
    <w:rsid w:val="00AB4092"/>
    <w:pPr>
      <w:numPr>
        <w:ilvl w:val="1"/>
      </w:numPr>
      <w:outlineLvl w:val="1"/>
    </w:pPr>
    <w:rPr>
      <w:b w:val="0"/>
      <w:caps w:val="0"/>
    </w:rPr>
  </w:style>
  <w:style w:type="paragraph" w:styleId="Ttulo3">
    <w:name w:val="heading 3"/>
    <w:basedOn w:val="Ttulo2"/>
    <w:next w:val="Normal"/>
    <w:link w:val="Ttulo3Car"/>
    <w:qFormat/>
    <w:rsid w:val="00AB4092"/>
    <w:pPr>
      <w:numPr>
        <w:ilvl w:val="2"/>
      </w:numPr>
      <w:tabs>
        <w:tab w:val="left" w:pos="2410"/>
      </w:tabs>
      <w:outlineLvl w:val="2"/>
    </w:pPr>
  </w:style>
  <w:style w:type="paragraph" w:styleId="Ttulo4">
    <w:name w:val="heading 4"/>
    <w:aliases w:val="ROD4"/>
    <w:basedOn w:val="Normal"/>
    <w:next w:val="Normal"/>
    <w:link w:val="Ttulo4Car"/>
    <w:qFormat/>
    <w:rsid w:val="00AB4092"/>
    <w:pPr>
      <w:numPr>
        <w:numId w:val="5"/>
      </w:numPr>
      <w:jc w:val="both"/>
      <w:outlineLvl w:val="3"/>
    </w:pPr>
    <w:rPr>
      <w:rFonts w:cs="Arial"/>
      <w:sz w:val="18"/>
      <w:szCs w:val="18"/>
    </w:rPr>
  </w:style>
  <w:style w:type="paragraph" w:styleId="Ttulo5">
    <w:name w:val="heading 5"/>
    <w:basedOn w:val="Normal"/>
    <w:next w:val="Normal"/>
    <w:link w:val="Ttulo5Car"/>
    <w:qFormat/>
    <w:rsid w:val="00AB4092"/>
    <w:pPr>
      <w:numPr>
        <w:numId w:val="1"/>
      </w:numPr>
      <w:outlineLvl w:val="4"/>
    </w:pPr>
    <w:rPr>
      <w:rFonts w:ascii="Times New Roman" w:hAnsi="Times New Roman"/>
      <w:bCs/>
      <w:iCs/>
      <w:sz w:val="20"/>
      <w:szCs w:val="26"/>
    </w:rPr>
  </w:style>
  <w:style w:type="paragraph" w:styleId="Ttulo6">
    <w:name w:val="heading 6"/>
    <w:basedOn w:val="Normal"/>
    <w:next w:val="Normal"/>
    <w:link w:val="Ttulo6Car"/>
    <w:qFormat/>
    <w:rsid w:val="00AB4092"/>
    <w:pPr>
      <w:keepNext/>
      <w:numPr>
        <w:numId w:val="4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rsid w:val="00AB4092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qFormat/>
    <w:rsid w:val="00AB4092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qFormat/>
    <w:rsid w:val="00AB4092"/>
    <w:pPr>
      <w:keepNext/>
      <w:numPr>
        <w:numId w:val="3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AB4092"/>
    <w:rPr>
      <w:rFonts w:ascii="Verdana" w:eastAsia="Times New Roman" w:hAnsi="Verdana" w:cs="Times New Roman"/>
      <w:b/>
      <w:caps/>
      <w:sz w:val="18"/>
      <w:szCs w:val="18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AB4092"/>
    <w:rPr>
      <w:rFonts w:ascii="Verdana" w:eastAsia="Times New Roman" w:hAnsi="Verdana" w:cs="Times New Roman"/>
      <w:sz w:val="18"/>
      <w:szCs w:val="18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AB4092"/>
    <w:rPr>
      <w:rFonts w:ascii="Verdana" w:eastAsia="Times New Roman" w:hAnsi="Verdana" w:cs="Times New Roman"/>
      <w:sz w:val="18"/>
      <w:szCs w:val="18"/>
      <w:lang w:val="es-MX" w:eastAsia="es-ES"/>
    </w:rPr>
  </w:style>
  <w:style w:type="character" w:customStyle="1" w:styleId="Ttulo4Car">
    <w:name w:val="Título 4 Car"/>
    <w:aliases w:val="ROD4 Car"/>
    <w:basedOn w:val="Fuentedeprrafopredeter"/>
    <w:link w:val="Ttulo4"/>
    <w:rsid w:val="00AB4092"/>
    <w:rPr>
      <w:rFonts w:ascii="Verdana" w:eastAsia="Times New Roman" w:hAnsi="Verdana" w:cs="Arial"/>
      <w:sz w:val="18"/>
      <w:szCs w:val="1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AB4092"/>
    <w:rPr>
      <w:rFonts w:ascii="Times New Roman" w:eastAsia="Times New Roman" w:hAnsi="Times New Roman" w:cs="Times New Roman"/>
      <w:bCs/>
      <w:iCs/>
      <w:sz w:val="20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AB4092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tulo7Car">
    <w:name w:val="Título 7 Car"/>
    <w:basedOn w:val="Fuentedeprrafopredeter"/>
    <w:link w:val="Ttulo7"/>
    <w:rsid w:val="00AB4092"/>
    <w:rPr>
      <w:rFonts w:ascii="Times New Roman" w:eastAsia="Times New Roman" w:hAnsi="Times New Roman" w:cs="Times New Roman"/>
      <w:sz w:val="24"/>
      <w:szCs w:val="24"/>
      <w:lang w:val="es-ES"/>
    </w:rPr>
  </w:style>
  <w:style w:type="character" w:customStyle="1" w:styleId="Ttulo8Car">
    <w:name w:val="Título 8 Car"/>
    <w:basedOn w:val="Fuentedeprrafopredeter"/>
    <w:link w:val="Ttulo8"/>
    <w:rsid w:val="00AB4092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9Car">
    <w:name w:val="Título 9 Car"/>
    <w:basedOn w:val="Fuentedeprrafopredeter"/>
    <w:link w:val="Ttulo9"/>
    <w:rsid w:val="00AB4092"/>
    <w:rPr>
      <w:rFonts w:ascii="Tahoma" w:eastAsia="Times New Roman" w:hAnsi="Tahoma" w:cs="Times New Roman"/>
      <w:sz w:val="28"/>
      <w:szCs w:val="20"/>
      <w:lang w:val="es-ES"/>
    </w:rPr>
  </w:style>
  <w:style w:type="paragraph" w:styleId="Textocomentario">
    <w:name w:val="annotation text"/>
    <w:aliases w:val=" Car Car"/>
    <w:basedOn w:val="Normal"/>
    <w:link w:val="TextocomentarioCar"/>
    <w:unhideWhenUsed/>
    <w:rsid w:val="00AB4092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AB4092"/>
    <w:rPr>
      <w:rFonts w:ascii="Century Gothic" w:eastAsia="Times New Roman" w:hAnsi="Century Gothic" w:cs="Times New Roman"/>
      <w:sz w:val="16"/>
      <w:szCs w:val="16"/>
      <w:lang w:val="es-ES" w:eastAsia="es-ES"/>
    </w:rPr>
  </w:style>
  <w:style w:type="paragraph" w:styleId="Textodebloque">
    <w:name w:val="Block Text"/>
    <w:basedOn w:val="Normal"/>
    <w:rsid w:val="00AB4092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character" w:styleId="Hipervnculo">
    <w:name w:val="Hyperlink"/>
    <w:basedOn w:val="Fuentedeprrafopredeter"/>
    <w:uiPriority w:val="99"/>
    <w:rsid w:val="00AB4092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rsid w:val="00AB409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B4092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AB409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B4092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extoindependiente">
    <w:name w:val="Body Text"/>
    <w:aliases w:val=" Car"/>
    <w:basedOn w:val="Normal"/>
    <w:link w:val="TextoindependienteCar"/>
    <w:rsid w:val="00AB4092"/>
    <w:pPr>
      <w:spacing w:after="120"/>
    </w:pPr>
    <w:rPr>
      <w:rFonts w:ascii="Tms Rmn" w:hAnsi="Tms Rmn"/>
      <w:sz w:val="20"/>
      <w:szCs w:val="20"/>
      <w:lang w:val="en-US" w:eastAsia="en-US"/>
    </w:rPr>
  </w:style>
  <w:style w:type="character" w:customStyle="1" w:styleId="TextoindependienteCar">
    <w:name w:val="Texto independiente Car"/>
    <w:aliases w:val=" Car Car1"/>
    <w:basedOn w:val="Fuentedeprrafopredeter"/>
    <w:link w:val="Textoindependiente"/>
    <w:rsid w:val="00AB4092"/>
    <w:rPr>
      <w:rFonts w:ascii="Tms Rmn" w:eastAsia="Times New Roman" w:hAnsi="Tms Rmn" w:cs="Times New Roman"/>
      <w:sz w:val="20"/>
      <w:szCs w:val="20"/>
      <w:lang w:val="en-US"/>
    </w:rPr>
  </w:style>
  <w:style w:type="paragraph" w:styleId="Prrafodelista">
    <w:name w:val="List Paragraph"/>
    <w:aliases w:val="본문1,GRÁFICOS,GRAFICO"/>
    <w:basedOn w:val="Normal"/>
    <w:link w:val="PrrafodelistaCar"/>
    <w:uiPriority w:val="34"/>
    <w:qFormat/>
    <w:rsid w:val="00AB4092"/>
    <w:pPr>
      <w:ind w:left="720"/>
    </w:pPr>
    <w:rPr>
      <w:rFonts w:ascii="Times New Roman" w:hAnsi="Times New Roman"/>
      <w:sz w:val="20"/>
      <w:szCs w:val="20"/>
      <w:lang w:eastAsia="en-US"/>
    </w:rPr>
  </w:style>
  <w:style w:type="character" w:customStyle="1" w:styleId="PrrafodelistaCar">
    <w:name w:val="Párrafo de lista Car"/>
    <w:aliases w:val="본문1 Car,GRÁFICOS Car,GRAFICO Car"/>
    <w:link w:val="Prrafodelista"/>
    <w:uiPriority w:val="34"/>
    <w:locked/>
    <w:rsid w:val="00AB4092"/>
    <w:rPr>
      <w:rFonts w:ascii="Times New Roman" w:eastAsia="Times New Roman" w:hAnsi="Times New Roman" w:cs="Times New Roman"/>
      <w:sz w:val="20"/>
      <w:szCs w:val="20"/>
      <w:lang w:val="es-ES"/>
    </w:rPr>
  </w:style>
  <w:style w:type="table" w:styleId="Tablaconcuadrcula">
    <w:name w:val="Table Grid"/>
    <w:basedOn w:val="Tablanormal"/>
    <w:uiPriority w:val="39"/>
    <w:rsid w:val="00AB40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W-Textosinformato">
    <w:name w:val="WW-Texto sin formato"/>
    <w:basedOn w:val="Normal"/>
    <w:rsid w:val="00AB4092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uiPriority w:val="99"/>
    <w:rsid w:val="00AB4092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AB4092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customStyle="1" w:styleId="Normal2">
    <w:name w:val="Normal 2"/>
    <w:basedOn w:val="Normal"/>
    <w:rsid w:val="00AB4092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AB4092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AB4092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styleId="Sinespaciado">
    <w:name w:val="No Spacing"/>
    <w:link w:val="SinespaciadoCar"/>
    <w:uiPriority w:val="1"/>
    <w:qFormat/>
    <w:rsid w:val="00AB4092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AB4092"/>
    <w:rPr>
      <w:rFonts w:ascii="Calibri" w:eastAsia="Times New Roman" w:hAnsi="Calibri" w:cs="Times New Roman"/>
      <w:lang w:val="es-ES"/>
    </w:rPr>
  </w:style>
  <w:style w:type="paragraph" w:styleId="Textodeglobo">
    <w:name w:val="Balloon Text"/>
    <w:basedOn w:val="Normal"/>
    <w:link w:val="TextodegloboCar"/>
    <w:uiPriority w:val="99"/>
    <w:rsid w:val="00AB4092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AB4092"/>
    <w:rPr>
      <w:rFonts w:ascii="Tahoma" w:eastAsia="Times New Roman" w:hAnsi="Tahoma" w:cs="Tahoma"/>
      <w:sz w:val="16"/>
      <w:szCs w:val="16"/>
      <w:lang w:val="es-ES" w:eastAsia="es-ES"/>
    </w:rPr>
  </w:style>
  <w:style w:type="paragraph" w:styleId="Ttulo">
    <w:name w:val="Title"/>
    <w:basedOn w:val="Normal"/>
    <w:link w:val="TtuloCar1"/>
    <w:qFormat/>
    <w:rsid w:val="00AB4092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  <w:lang w:val="es-BO"/>
    </w:rPr>
  </w:style>
  <w:style w:type="character" w:customStyle="1" w:styleId="TtuloCar">
    <w:name w:val="Título Car"/>
    <w:basedOn w:val="Fuentedeprrafopredeter"/>
    <w:link w:val="Ttulo10"/>
    <w:rsid w:val="00AB409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" w:eastAsia="es-ES"/>
    </w:rPr>
  </w:style>
  <w:style w:type="character" w:customStyle="1" w:styleId="TtuloCar1">
    <w:name w:val="Título Car1"/>
    <w:basedOn w:val="Fuentedeprrafopredeter"/>
    <w:link w:val="Ttulo"/>
    <w:rsid w:val="00AB4092"/>
    <w:rPr>
      <w:rFonts w:ascii="Times New Roman" w:eastAsia="Times New Roman" w:hAnsi="Times New Roman" w:cs="Arial"/>
      <w:b/>
      <w:bCs/>
      <w:kern w:val="28"/>
      <w:sz w:val="20"/>
      <w:szCs w:val="32"/>
      <w:lang w:eastAsia="es-ES"/>
    </w:rPr>
  </w:style>
  <w:style w:type="paragraph" w:styleId="TtulodeTDC">
    <w:name w:val="TOC Heading"/>
    <w:basedOn w:val="Ttulo1"/>
    <w:next w:val="Normal"/>
    <w:uiPriority w:val="39"/>
    <w:unhideWhenUsed/>
    <w:qFormat/>
    <w:rsid w:val="00AB4092"/>
    <w:pPr>
      <w:keepLines/>
      <w:numPr>
        <w:numId w:val="0"/>
      </w:numPr>
      <w:spacing w:before="480" w:line="276" w:lineRule="auto"/>
      <w:outlineLvl w:val="9"/>
    </w:pPr>
    <w:rPr>
      <w:rFonts w:asciiTheme="majorHAnsi" w:eastAsiaTheme="majorEastAsia" w:hAnsiTheme="majorHAnsi" w:cstheme="majorBidi"/>
      <w:bCs/>
      <w:caps w:val="0"/>
      <w:color w:val="365F91" w:themeColor="accent1" w:themeShade="BF"/>
      <w:sz w:val="28"/>
      <w:szCs w:val="28"/>
      <w:lang w:val="es-ES" w:eastAsia="en-US"/>
    </w:rPr>
  </w:style>
  <w:style w:type="paragraph" w:styleId="TDC1">
    <w:name w:val="toc 1"/>
    <w:basedOn w:val="Normal"/>
    <w:next w:val="Normal"/>
    <w:autoRedefine/>
    <w:uiPriority w:val="39"/>
    <w:rsid w:val="00AB4092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AB4092"/>
    <w:pPr>
      <w:spacing w:after="100"/>
      <w:ind w:left="160"/>
    </w:pPr>
  </w:style>
  <w:style w:type="paragraph" w:customStyle="1" w:styleId="Estilo">
    <w:name w:val="Estilo"/>
    <w:rsid w:val="00AB40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BO"/>
    </w:rPr>
  </w:style>
  <w:style w:type="character" w:styleId="Refdecomentario">
    <w:name w:val="annotation reference"/>
    <w:basedOn w:val="Fuentedeprrafopredeter"/>
    <w:rsid w:val="00AB4092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AB4092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AB4092"/>
    <w:rPr>
      <w:rFonts w:ascii="Verdana" w:eastAsia="Times New Roman" w:hAnsi="Verdana" w:cs="Times New Roman"/>
      <w:b/>
      <w:bCs/>
      <w:sz w:val="20"/>
      <w:szCs w:val="20"/>
      <w:lang w:val="es-ES" w:eastAsia="es-ES"/>
    </w:rPr>
  </w:style>
  <w:style w:type="paragraph" w:customStyle="1" w:styleId="1301Autolist">
    <w:name w:val="13.01 Autolist"/>
    <w:basedOn w:val="Normal"/>
    <w:next w:val="Normal"/>
    <w:rsid w:val="00AB4092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AB4092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AB4092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rsid w:val="00AB4092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AB4092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Listaconvietas2">
    <w:name w:val="List Bullet 2"/>
    <w:basedOn w:val="Normal"/>
    <w:autoRedefine/>
    <w:rsid w:val="00AB4092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AB4092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AB4092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rsid w:val="00AB4092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AB4092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rsid w:val="00AB4092"/>
    <w:rPr>
      <w:vertAlign w:val="superscript"/>
    </w:rPr>
  </w:style>
  <w:style w:type="paragraph" w:customStyle="1" w:styleId="BodyText21">
    <w:name w:val="Body Text 21"/>
    <w:basedOn w:val="Normal"/>
    <w:rsid w:val="00AB4092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basedOn w:val="Fuentedeprrafopredeter"/>
    <w:rsid w:val="00AB4092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AB4092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AB4092"/>
  </w:style>
  <w:style w:type="paragraph" w:customStyle="1" w:styleId="Document1">
    <w:name w:val="Document 1"/>
    <w:rsid w:val="00AB4092"/>
    <w:pPr>
      <w:keepNext/>
      <w:keepLines/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styleId="Sangra2detindependiente">
    <w:name w:val="Body Text Indent 2"/>
    <w:basedOn w:val="Normal"/>
    <w:link w:val="Sangra2detindependienteCar"/>
    <w:rsid w:val="00AB4092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AB4092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Sangra3detindependiente">
    <w:name w:val="Body Text Indent 3"/>
    <w:basedOn w:val="Normal"/>
    <w:link w:val="Sangra3detindependienteCar"/>
    <w:rsid w:val="00AB4092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AB4092"/>
    <w:rPr>
      <w:rFonts w:ascii="Times New Roman" w:eastAsia="Times New Roman" w:hAnsi="Times New Roman" w:cs="Times New Roman"/>
      <w:sz w:val="16"/>
      <w:szCs w:val="16"/>
    </w:rPr>
  </w:style>
  <w:style w:type="paragraph" w:styleId="Textoindependiente3">
    <w:name w:val="Body Text 3"/>
    <w:basedOn w:val="Normal"/>
    <w:link w:val="Textoindependiente3Car"/>
    <w:rsid w:val="00AB4092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basedOn w:val="Fuentedeprrafopredeter"/>
    <w:link w:val="Textoindependiente3"/>
    <w:rsid w:val="00AB4092"/>
    <w:rPr>
      <w:rFonts w:ascii="Times New Roman" w:eastAsia="Times New Roman" w:hAnsi="Times New Roman" w:cs="Times New Roman"/>
      <w:sz w:val="16"/>
      <w:szCs w:val="16"/>
      <w:lang w:val="es-ES"/>
    </w:rPr>
  </w:style>
  <w:style w:type="paragraph" w:customStyle="1" w:styleId="Head1">
    <w:name w:val="Head1"/>
    <w:basedOn w:val="Normal"/>
    <w:rsid w:val="00AB4092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aconvietas3">
    <w:name w:val="List Bullet 3"/>
    <w:basedOn w:val="Normal"/>
    <w:autoRedefine/>
    <w:rsid w:val="00AB4092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rsid w:val="00AB4092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AB4092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AB4092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rsid w:val="00AB4092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AB4092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Lista2">
    <w:name w:val="List 2"/>
    <w:basedOn w:val="Normal"/>
    <w:rsid w:val="00AB4092"/>
    <w:pPr>
      <w:ind w:left="566" w:hanging="283"/>
    </w:pPr>
    <w:rPr>
      <w:rFonts w:ascii="Times New Roman" w:hAnsi="Times New Roman"/>
    </w:rPr>
  </w:style>
  <w:style w:type="paragraph" w:styleId="Revisin">
    <w:name w:val="Revision"/>
    <w:hidden/>
    <w:uiPriority w:val="99"/>
    <w:semiHidden/>
    <w:rsid w:val="00AB40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extonotaalfinal">
    <w:name w:val="endnote text"/>
    <w:basedOn w:val="Normal"/>
    <w:link w:val="TextonotaalfinalCar"/>
    <w:uiPriority w:val="99"/>
    <w:unhideWhenUsed/>
    <w:rsid w:val="00AB4092"/>
    <w:rPr>
      <w:rFonts w:ascii="Times New Roman" w:hAnsi="Times New Roman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AB4092"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Refdenotaalfinal">
    <w:name w:val="endnote reference"/>
    <w:basedOn w:val="Fuentedeprrafopredeter"/>
    <w:uiPriority w:val="99"/>
    <w:unhideWhenUsed/>
    <w:rsid w:val="00AB4092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AB4092"/>
    <w:rPr>
      <w:color w:val="808080"/>
    </w:rPr>
  </w:style>
  <w:style w:type="character" w:styleId="Textoennegrita">
    <w:name w:val="Strong"/>
    <w:basedOn w:val="Fuentedeprrafopredeter"/>
    <w:uiPriority w:val="22"/>
    <w:qFormat/>
    <w:rsid w:val="00AB4092"/>
    <w:rPr>
      <w:b/>
      <w:bCs/>
    </w:rPr>
  </w:style>
  <w:style w:type="paragraph" w:styleId="Subttulo">
    <w:name w:val="Subtitle"/>
    <w:basedOn w:val="Normal"/>
    <w:next w:val="Normal"/>
    <w:link w:val="SubttuloCar"/>
    <w:qFormat/>
    <w:rsid w:val="00AB409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AB409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s-ES" w:eastAsia="es-ES"/>
    </w:rPr>
  </w:style>
  <w:style w:type="character" w:styleId="nfasis">
    <w:name w:val="Emphasis"/>
    <w:basedOn w:val="Fuentedeprrafopredeter"/>
    <w:uiPriority w:val="20"/>
    <w:qFormat/>
    <w:rsid w:val="00AB4092"/>
    <w:rPr>
      <w:i/>
      <w:iCs/>
    </w:rPr>
  </w:style>
  <w:style w:type="paragraph" w:styleId="TDC3">
    <w:name w:val="toc 3"/>
    <w:basedOn w:val="Normal"/>
    <w:next w:val="Normal"/>
    <w:autoRedefine/>
    <w:uiPriority w:val="39"/>
    <w:rsid w:val="00AB4092"/>
    <w:pPr>
      <w:spacing w:after="100"/>
      <w:ind w:left="320"/>
    </w:pPr>
  </w:style>
  <w:style w:type="paragraph" w:customStyle="1" w:styleId="Ttulo10">
    <w:name w:val="Título1"/>
    <w:basedOn w:val="Normal"/>
    <w:link w:val="TtuloCar"/>
    <w:qFormat/>
    <w:rsid w:val="00AB409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AB409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AB409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tulo11">
    <w:name w:val="Título11"/>
    <w:basedOn w:val="Normal"/>
    <w:qFormat/>
    <w:rsid w:val="00AB4092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styleId="Hipervnculovisitado">
    <w:name w:val="FollowedHyperlink"/>
    <w:basedOn w:val="Fuentedeprrafopredeter"/>
    <w:uiPriority w:val="99"/>
    <w:semiHidden/>
    <w:unhideWhenUsed/>
    <w:rsid w:val="00AB4092"/>
    <w:rPr>
      <w:color w:val="800080"/>
      <w:u w:val="single"/>
    </w:rPr>
  </w:style>
  <w:style w:type="paragraph" w:customStyle="1" w:styleId="xl65">
    <w:name w:val="xl65"/>
    <w:basedOn w:val="Normal"/>
    <w:rsid w:val="00AB409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s-BO" w:eastAsia="es-BO"/>
    </w:rPr>
  </w:style>
  <w:style w:type="paragraph" w:customStyle="1" w:styleId="xl66">
    <w:name w:val="xl66"/>
    <w:basedOn w:val="Normal"/>
    <w:rsid w:val="00AB4092"/>
    <w:pPr>
      <w:pBdr>
        <w:bottom w:val="single" w:sz="8" w:space="0" w:color="auto"/>
        <w:right w:val="single" w:sz="8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s-BO" w:eastAsia="es-BO"/>
    </w:rPr>
  </w:style>
  <w:style w:type="paragraph" w:customStyle="1" w:styleId="xl67">
    <w:name w:val="xl67"/>
    <w:basedOn w:val="Normal"/>
    <w:rsid w:val="00AB409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val="es-BO" w:eastAsia="es-BO"/>
    </w:rPr>
  </w:style>
  <w:style w:type="paragraph" w:customStyle="1" w:styleId="xl68">
    <w:name w:val="xl68"/>
    <w:basedOn w:val="Normal"/>
    <w:rsid w:val="00AB409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sz w:val="18"/>
      <w:szCs w:val="18"/>
      <w:lang w:val="es-BO" w:eastAsia="es-BO"/>
    </w:rPr>
  </w:style>
  <w:style w:type="paragraph" w:customStyle="1" w:styleId="xl69">
    <w:name w:val="xl69"/>
    <w:basedOn w:val="Normal"/>
    <w:rsid w:val="00AB409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4"/>
      <w:szCs w:val="24"/>
      <w:lang w:val="es-BO" w:eastAsia="es-BO"/>
    </w:rPr>
  </w:style>
  <w:style w:type="paragraph" w:customStyle="1" w:styleId="xl70">
    <w:name w:val="xl70"/>
    <w:basedOn w:val="Normal"/>
    <w:rsid w:val="00AB409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lang w:val="es-BO" w:eastAsia="es-BO"/>
    </w:rPr>
  </w:style>
  <w:style w:type="paragraph" w:customStyle="1" w:styleId="xl71">
    <w:name w:val="xl71"/>
    <w:basedOn w:val="Normal"/>
    <w:rsid w:val="00AB409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lang w:val="es-BO" w:eastAsia="es-BO"/>
    </w:rPr>
  </w:style>
  <w:style w:type="paragraph" w:customStyle="1" w:styleId="xl72">
    <w:name w:val="xl72"/>
    <w:basedOn w:val="Normal"/>
    <w:rsid w:val="00AB409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lang w:val="es-BO" w:eastAsia="es-BO"/>
    </w:rPr>
  </w:style>
  <w:style w:type="paragraph" w:customStyle="1" w:styleId="xl73">
    <w:name w:val="xl73"/>
    <w:basedOn w:val="Normal"/>
    <w:rsid w:val="00AB409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lang w:val="es-BO" w:eastAsia="es-BO"/>
    </w:rPr>
  </w:style>
  <w:style w:type="paragraph" w:customStyle="1" w:styleId="xl74">
    <w:name w:val="xl74"/>
    <w:basedOn w:val="Normal"/>
    <w:rsid w:val="00AB409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lang w:val="es-BO" w:eastAsia="es-BO"/>
    </w:rPr>
  </w:style>
  <w:style w:type="paragraph" w:customStyle="1" w:styleId="xl75">
    <w:name w:val="xl75"/>
    <w:basedOn w:val="Normal"/>
    <w:rsid w:val="00AB409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6D9F1"/>
      <w:spacing w:before="100" w:beforeAutospacing="1" w:after="100" w:afterAutospacing="1"/>
      <w:textAlignment w:val="center"/>
    </w:pPr>
    <w:rPr>
      <w:rFonts w:ascii="Arial" w:hAnsi="Arial" w:cs="Arial"/>
      <w:lang w:val="es-BO" w:eastAsia="es-BO"/>
    </w:rPr>
  </w:style>
  <w:style w:type="paragraph" w:customStyle="1" w:styleId="xl76">
    <w:name w:val="xl76"/>
    <w:basedOn w:val="Normal"/>
    <w:rsid w:val="00AB409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lang w:val="es-BO" w:eastAsia="es-BO"/>
    </w:rPr>
  </w:style>
  <w:style w:type="paragraph" w:customStyle="1" w:styleId="xl77">
    <w:name w:val="xl77"/>
    <w:basedOn w:val="Normal"/>
    <w:rsid w:val="00AB4092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4"/>
      <w:szCs w:val="24"/>
      <w:lang w:val="es-BO" w:eastAsia="es-BO"/>
    </w:rPr>
  </w:style>
  <w:style w:type="paragraph" w:customStyle="1" w:styleId="xl78">
    <w:name w:val="xl78"/>
    <w:basedOn w:val="Normal"/>
    <w:rsid w:val="00AB409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4"/>
      <w:szCs w:val="24"/>
      <w:lang w:val="es-BO" w:eastAsia="es-BO"/>
    </w:rPr>
  </w:style>
  <w:style w:type="paragraph" w:customStyle="1" w:styleId="xl79">
    <w:name w:val="xl79"/>
    <w:basedOn w:val="Normal"/>
    <w:rsid w:val="00AB409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6D9F1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s-BO" w:eastAsia="es-BO"/>
    </w:rPr>
  </w:style>
  <w:style w:type="paragraph" w:customStyle="1" w:styleId="xl80">
    <w:name w:val="xl80"/>
    <w:basedOn w:val="Normal"/>
    <w:rsid w:val="00AB409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s-BO" w:eastAsia="es-BO"/>
    </w:rPr>
  </w:style>
  <w:style w:type="paragraph" w:customStyle="1" w:styleId="xl81">
    <w:name w:val="xl81"/>
    <w:basedOn w:val="Normal"/>
    <w:rsid w:val="00AB4092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s-BO" w:eastAsia="es-BO"/>
    </w:rPr>
  </w:style>
  <w:style w:type="paragraph" w:customStyle="1" w:styleId="xl82">
    <w:name w:val="xl82"/>
    <w:basedOn w:val="Normal"/>
    <w:rsid w:val="00AB409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lang w:val="es-BO" w:eastAsia="es-BO"/>
    </w:rPr>
  </w:style>
  <w:style w:type="paragraph" w:customStyle="1" w:styleId="xl83">
    <w:name w:val="xl83"/>
    <w:basedOn w:val="Normal"/>
    <w:rsid w:val="00AB409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es-BO" w:eastAsia="es-BO"/>
    </w:rPr>
  </w:style>
  <w:style w:type="paragraph" w:customStyle="1" w:styleId="xl84">
    <w:name w:val="xl84"/>
    <w:basedOn w:val="Normal"/>
    <w:rsid w:val="00AB409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lang w:val="es-BO" w:eastAsia="es-BO"/>
    </w:rPr>
  </w:style>
  <w:style w:type="paragraph" w:customStyle="1" w:styleId="xl85">
    <w:name w:val="xl85"/>
    <w:basedOn w:val="Normal"/>
    <w:rsid w:val="00AB409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200" w:firstLine="200"/>
      <w:textAlignment w:val="center"/>
    </w:pPr>
    <w:rPr>
      <w:rFonts w:ascii="Arial" w:hAnsi="Arial" w:cs="Arial"/>
      <w:lang w:val="es-BO" w:eastAsia="es-BO"/>
    </w:rPr>
  </w:style>
  <w:style w:type="paragraph" w:customStyle="1" w:styleId="xl86">
    <w:name w:val="xl86"/>
    <w:basedOn w:val="Normal"/>
    <w:rsid w:val="00AB409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s-BO" w:eastAsia="es-BO"/>
    </w:rPr>
  </w:style>
  <w:style w:type="paragraph" w:customStyle="1" w:styleId="xl87">
    <w:name w:val="xl87"/>
    <w:basedOn w:val="Normal"/>
    <w:rsid w:val="00AB409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s-BO" w:eastAsia="es-BO"/>
    </w:rPr>
  </w:style>
  <w:style w:type="paragraph" w:customStyle="1" w:styleId="xl88">
    <w:name w:val="xl88"/>
    <w:basedOn w:val="Normal"/>
    <w:rsid w:val="00AB409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lang w:val="es-BO" w:eastAsia="es-BO"/>
    </w:rPr>
  </w:style>
  <w:style w:type="paragraph" w:customStyle="1" w:styleId="xl89">
    <w:name w:val="xl89"/>
    <w:basedOn w:val="Normal"/>
    <w:rsid w:val="00AB409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es-BO" w:eastAsia="es-BO"/>
    </w:rPr>
  </w:style>
  <w:style w:type="paragraph" w:customStyle="1" w:styleId="xl90">
    <w:name w:val="xl90"/>
    <w:basedOn w:val="Normal"/>
    <w:rsid w:val="00AB4092"/>
    <w:pPr>
      <w:pBdr>
        <w:lef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es-BO" w:eastAsia="es-BO"/>
    </w:rPr>
  </w:style>
  <w:style w:type="paragraph" w:customStyle="1" w:styleId="xl91">
    <w:name w:val="xl91"/>
    <w:basedOn w:val="Normal"/>
    <w:rsid w:val="00AB4092"/>
    <w:pPr>
      <w:pBdr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es-BO" w:eastAsia="es-BO"/>
    </w:rPr>
  </w:style>
  <w:style w:type="paragraph" w:customStyle="1" w:styleId="xl92">
    <w:name w:val="xl92"/>
    <w:basedOn w:val="Normal"/>
    <w:rsid w:val="00AB4092"/>
    <w:pPr>
      <w:pBdr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es-BO" w:eastAsia="es-BO"/>
    </w:rPr>
  </w:style>
  <w:style w:type="paragraph" w:customStyle="1" w:styleId="xl93">
    <w:name w:val="xl93"/>
    <w:basedOn w:val="Normal"/>
    <w:rsid w:val="00AB409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es-BO" w:eastAsia="es-BO"/>
    </w:rPr>
  </w:style>
  <w:style w:type="paragraph" w:customStyle="1" w:styleId="xl94">
    <w:name w:val="xl94"/>
    <w:basedOn w:val="Normal"/>
    <w:rsid w:val="00AB409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es-BO" w:eastAsia="es-BO"/>
    </w:rPr>
  </w:style>
  <w:style w:type="paragraph" w:customStyle="1" w:styleId="xl95">
    <w:name w:val="xl95"/>
    <w:basedOn w:val="Normal"/>
    <w:rsid w:val="00AB4092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es-BO" w:eastAsia="es-BO"/>
    </w:rPr>
  </w:style>
  <w:style w:type="paragraph" w:customStyle="1" w:styleId="xl96">
    <w:name w:val="xl96"/>
    <w:basedOn w:val="Normal"/>
    <w:rsid w:val="00AB409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es-BO" w:eastAsia="es-BO"/>
    </w:rPr>
  </w:style>
  <w:style w:type="paragraph" w:customStyle="1" w:styleId="xl97">
    <w:name w:val="xl97"/>
    <w:basedOn w:val="Normal"/>
    <w:rsid w:val="00AB4092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es-BO" w:eastAsia="es-BO"/>
    </w:rPr>
  </w:style>
  <w:style w:type="paragraph" w:customStyle="1" w:styleId="xl98">
    <w:name w:val="xl98"/>
    <w:basedOn w:val="Normal"/>
    <w:rsid w:val="00AB409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6D9F1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s-BO" w:eastAsia="es-BO"/>
    </w:rPr>
  </w:style>
  <w:style w:type="paragraph" w:customStyle="1" w:styleId="xl99">
    <w:name w:val="xl99"/>
    <w:basedOn w:val="Normal"/>
    <w:rsid w:val="00AB4092"/>
    <w:pPr>
      <w:pBdr>
        <w:top w:val="single" w:sz="8" w:space="0" w:color="auto"/>
        <w:bottom w:val="single" w:sz="8" w:space="0" w:color="auto"/>
      </w:pBdr>
      <w:shd w:val="clear" w:color="000000" w:fill="C6D9F1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s-BO" w:eastAsia="es-BO"/>
    </w:rPr>
  </w:style>
  <w:style w:type="paragraph" w:customStyle="1" w:styleId="xl100">
    <w:name w:val="xl100"/>
    <w:basedOn w:val="Normal"/>
    <w:rsid w:val="00AB409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6D9F1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s-BO" w:eastAsia="es-BO"/>
    </w:rPr>
  </w:style>
  <w:style w:type="paragraph" w:customStyle="1" w:styleId="xl101">
    <w:name w:val="xl101"/>
    <w:basedOn w:val="Normal"/>
    <w:rsid w:val="00AB4092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lang w:val="es-BO" w:eastAsia="es-BO"/>
    </w:rPr>
  </w:style>
  <w:style w:type="paragraph" w:customStyle="1" w:styleId="xl102">
    <w:name w:val="xl102"/>
    <w:basedOn w:val="Normal"/>
    <w:rsid w:val="00AB4092"/>
    <w:pPr>
      <w:pBdr>
        <w:top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lang w:val="es-BO" w:eastAsia="es-BO"/>
    </w:rPr>
  </w:style>
  <w:style w:type="paragraph" w:customStyle="1" w:styleId="xl103">
    <w:name w:val="xl103"/>
    <w:basedOn w:val="Normal"/>
    <w:rsid w:val="00AB4092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lang w:val="es-BO" w:eastAsia="es-BO"/>
    </w:rPr>
  </w:style>
  <w:style w:type="paragraph" w:customStyle="1" w:styleId="xl104">
    <w:name w:val="xl104"/>
    <w:basedOn w:val="Normal"/>
    <w:rsid w:val="00AB4092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color w:val="000000"/>
      <w:lang w:val="es-BO" w:eastAsia="es-BO"/>
    </w:rPr>
  </w:style>
  <w:style w:type="paragraph" w:customStyle="1" w:styleId="xl105">
    <w:name w:val="xl105"/>
    <w:basedOn w:val="Normal"/>
    <w:rsid w:val="00AB4092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color w:val="000000"/>
      <w:lang w:val="es-BO" w:eastAsia="es-BO"/>
    </w:rPr>
  </w:style>
  <w:style w:type="paragraph" w:customStyle="1" w:styleId="xl106">
    <w:name w:val="xl106"/>
    <w:basedOn w:val="Normal"/>
    <w:rsid w:val="00AB4092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color w:val="000000"/>
      <w:lang w:val="es-BO" w:eastAsia="es-BO"/>
    </w:rPr>
  </w:style>
  <w:style w:type="paragraph" w:customStyle="1" w:styleId="xl107">
    <w:name w:val="xl107"/>
    <w:basedOn w:val="Normal"/>
    <w:rsid w:val="00AB409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s-BO" w:eastAsia="es-BO"/>
    </w:rPr>
  </w:style>
  <w:style w:type="paragraph" w:customStyle="1" w:styleId="xl108">
    <w:name w:val="xl108"/>
    <w:basedOn w:val="Normal"/>
    <w:rsid w:val="00AB4092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s-BO" w:eastAsia="es-BO"/>
    </w:rPr>
  </w:style>
  <w:style w:type="paragraph" w:customStyle="1" w:styleId="xl109">
    <w:name w:val="xl109"/>
    <w:basedOn w:val="Normal"/>
    <w:rsid w:val="00AB409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s-BO" w:eastAsia="es-BO"/>
    </w:rPr>
  </w:style>
  <w:style w:type="paragraph" w:customStyle="1" w:styleId="xl110">
    <w:name w:val="xl110"/>
    <w:basedOn w:val="Normal"/>
    <w:rsid w:val="00AB4092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s-BO" w:eastAsia="es-BO"/>
    </w:rPr>
  </w:style>
  <w:style w:type="paragraph" w:customStyle="1" w:styleId="xl111">
    <w:name w:val="xl111"/>
    <w:basedOn w:val="Normal"/>
    <w:rsid w:val="00AB4092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s-BO" w:eastAsia="es-BO"/>
    </w:rPr>
  </w:style>
  <w:style w:type="paragraph" w:customStyle="1" w:styleId="xl112">
    <w:name w:val="xl112"/>
    <w:basedOn w:val="Normal"/>
    <w:rsid w:val="00AB4092"/>
    <w:pPr>
      <w:pBdr>
        <w:bottom w:val="single" w:sz="8" w:space="0" w:color="000000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s-BO" w:eastAsia="es-BO"/>
    </w:rPr>
  </w:style>
  <w:style w:type="paragraph" w:customStyle="1" w:styleId="xl113">
    <w:name w:val="xl113"/>
    <w:basedOn w:val="Normal"/>
    <w:rsid w:val="00AB409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4"/>
      <w:szCs w:val="24"/>
      <w:lang w:val="es-BO" w:eastAsia="es-BO"/>
    </w:rPr>
  </w:style>
  <w:style w:type="paragraph" w:customStyle="1" w:styleId="xl114">
    <w:name w:val="xl114"/>
    <w:basedOn w:val="Normal"/>
    <w:rsid w:val="00AB409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lang w:val="es-BO" w:eastAsia="es-BO"/>
    </w:rPr>
  </w:style>
  <w:style w:type="paragraph" w:customStyle="1" w:styleId="xl115">
    <w:name w:val="xl115"/>
    <w:basedOn w:val="Normal"/>
    <w:rsid w:val="00AB4092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lang w:val="es-BO" w:eastAsia="es-BO"/>
    </w:rPr>
  </w:style>
  <w:style w:type="paragraph" w:customStyle="1" w:styleId="xl116">
    <w:name w:val="xl116"/>
    <w:basedOn w:val="Normal"/>
    <w:rsid w:val="00AB409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lang w:val="es-BO" w:eastAsia="es-BO"/>
    </w:rPr>
  </w:style>
  <w:style w:type="paragraph" w:customStyle="1" w:styleId="xl117">
    <w:name w:val="xl117"/>
    <w:basedOn w:val="Normal"/>
    <w:rsid w:val="00AB409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s-BO" w:eastAsia="es-BO"/>
    </w:rPr>
  </w:style>
  <w:style w:type="paragraph" w:customStyle="1" w:styleId="xl118">
    <w:name w:val="xl118"/>
    <w:basedOn w:val="Normal"/>
    <w:rsid w:val="00AB4092"/>
    <w:pPr>
      <w:pBdr>
        <w:top w:val="single" w:sz="8" w:space="0" w:color="auto"/>
        <w:bottom w:val="single" w:sz="8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s-BO" w:eastAsia="es-BO"/>
    </w:rPr>
  </w:style>
  <w:style w:type="paragraph" w:customStyle="1" w:styleId="xl119">
    <w:name w:val="xl119"/>
    <w:basedOn w:val="Normal"/>
    <w:rsid w:val="00AB409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s-BO" w:eastAsia="es-BO"/>
    </w:rPr>
  </w:style>
  <w:style w:type="paragraph" w:customStyle="1" w:styleId="xl120">
    <w:name w:val="xl120"/>
    <w:basedOn w:val="Normal"/>
    <w:rsid w:val="00AB409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lang w:val="es-BO" w:eastAsia="es-BO"/>
    </w:rPr>
  </w:style>
  <w:style w:type="paragraph" w:customStyle="1" w:styleId="xl121">
    <w:name w:val="xl121"/>
    <w:basedOn w:val="Normal"/>
    <w:rsid w:val="00AB409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lang w:val="es-BO" w:eastAsia="es-BO"/>
    </w:rPr>
  </w:style>
  <w:style w:type="paragraph" w:customStyle="1" w:styleId="xl122">
    <w:name w:val="xl122"/>
    <w:basedOn w:val="Normal"/>
    <w:rsid w:val="00AB409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lang w:val="es-BO" w:eastAsia="es-BO"/>
    </w:rPr>
  </w:style>
  <w:style w:type="paragraph" w:customStyle="1" w:styleId="xl123">
    <w:name w:val="xl123"/>
    <w:basedOn w:val="Normal"/>
    <w:rsid w:val="00AB409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color w:val="000000"/>
      <w:lang w:val="es-BO" w:eastAsia="es-BO"/>
    </w:rPr>
  </w:style>
  <w:style w:type="paragraph" w:customStyle="1" w:styleId="xl124">
    <w:name w:val="xl124"/>
    <w:basedOn w:val="Normal"/>
    <w:rsid w:val="00AB409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color w:val="000000"/>
      <w:lang w:val="es-BO" w:eastAsia="es-BO"/>
    </w:rPr>
  </w:style>
  <w:style w:type="paragraph" w:customStyle="1" w:styleId="xl125">
    <w:name w:val="xl125"/>
    <w:basedOn w:val="Normal"/>
    <w:rsid w:val="00AB409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lang w:val="es-BO" w:eastAsia="es-BO"/>
    </w:rPr>
  </w:style>
  <w:style w:type="paragraph" w:customStyle="1" w:styleId="xl126">
    <w:name w:val="xl126"/>
    <w:basedOn w:val="Normal"/>
    <w:rsid w:val="00AB4092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lang w:val="es-BO" w:eastAsia="es-BO"/>
    </w:rPr>
  </w:style>
  <w:style w:type="paragraph" w:customStyle="1" w:styleId="xl127">
    <w:name w:val="xl127"/>
    <w:basedOn w:val="Normal"/>
    <w:rsid w:val="00AB4092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lang w:val="es-BO" w:eastAsia="es-BO"/>
    </w:rPr>
  </w:style>
  <w:style w:type="paragraph" w:customStyle="1" w:styleId="xl128">
    <w:name w:val="xl128"/>
    <w:basedOn w:val="Normal"/>
    <w:rsid w:val="00AB4092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color w:val="000000"/>
      <w:lang w:val="es-BO" w:eastAsia="es-BO"/>
    </w:rPr>
  </w:style>
  <w:style w:type="paragraph" w:customStyle="1" w:styleId="xl129">
    <w:name w:val="xl129"/>
    <w:basedOn w:val="Normal"/>
    <w:rsid w:val="00AB4092"/>
    <w:pP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color w:val="000000"/>
      <w:lang w:val="es-BO" w:eastAsia="es-BO"/>
    </w:rPr>
  </w:style>
  <w:style w:type="paragraph" w:customStyle="1" w:styleId="xl130">
    <w:name w:val="xl130"/>
    <w:basedOn w:val="Normal"/>
    <w:rsid w:val="00AB4092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color w:val="000000"/>
      <w:lang w:val="es-BO" w:eastAsia="es-BO"/>
    </w:rPr>
  </w:style>
  <w:style w:type="paragraph" w:customStyle="1" w:styleId="xl131">
    <w:name w:val="xl131"/>
    <w:basedOn w:val="Normal"/>
    <w:rsid w:val="00AB409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val="es-BO" w:eastAsia="es-BO"/>
    </w:rPr>
  </w:style>
  <w:style w:type="paragraph" w:customStyle="1" w:styleId="xl132">
    <w:name w:val="xl132"/>
    <w:basedOn w:val="Normal"/>
    <w:rsid w:val="00AB409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val="es-BO" w:eastAsia="es-BO"/>
    </w:rPr>
  </w:style>
  <w:style w:type="paragraph" w:customStyle="1" w:styleId="xl133">
    <w:name w:val="xl133"/>
    <w:basedOn w:val="Normal"/>
    <w:rsid w:val="00AB409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s-BO" w:eastAsia="es-BO"/>
    </w:rPr>
  </w:style>
  <w:style w:type="paragraph" w:customStyle="1" w:styleId="xl134">
    <w:name w:val="xl134"/>
    <w:basedOn w:val="Normal"/>
    <w:rsid w:val="00AB4092"/>
    <w:pPr>
      <w:pBdr>
        <w:top w:val="single" w:sz="8" w:space="0" w:color="auto"/>
        <w:left w:val="single" w:sz="8" w:space="0" w:color="000000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s-BO" w:eastAsia="es-BO"/>
    </w:rPr>
  </w:style>
  <w:style w:type="paragraph" w:customStyle="1" w:styleId="xl135">
    <w:name w:val="xl135"/>
    <w:basedOn w:val="Normal"/>
    <w:rsid w:val="00AB409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s-BO" w:eastAsia="es-BO"/>
    </w:rPr>
  </w:style>
  <w:style w:type="paragraph" w:customStyle="1" w:styleId="xl136">
    <w:name w:val="xl136"/>
    <w:basedOn w:val="Normal"/>
    <w:rsid w:val="00AB409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es-BO" w:eastAsia="es-BO"/>
    </w:rPr>
  </w:style>
  <w:style w:type="paragraph" w:customStyle="1" w:styleId="xl137">
    <w:name w:val="xl137"/>
    <w:basedOn w:val="Normal"/>
    <w:rsid w:val="00AB409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s-BO" w:eastAsia="es-BO"/>
    </w:rPr>
  </w:style>
  <w:style w:type="paragraph" w:customStyle="1" w:styleId="xl138">
    <w:name w:val="xl138"/>
    <w:basedOn w:val="Normal"/>
    <w:rsid w:val="00AB4092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s-BO" w:eastAsia="es-BO"/>
    </w:rPr>
  </w:style>
  <w:style w:type="paragraph" w:customStyle="1" w:styleId="xl139">
    <w:name w:val="xl139"/>
    <w:basedOn w:val="Normal"/>
    <w:rsid w:val="00AB409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s-BO" w:eastAsia="es-BO"/>
    </w:rPr>
  </w:style>
  <w:style w:type="paragraph" w:customStyle="1" w:styleId="xl140">
    <w:name w:val="xl140"/>
    <w:basedOn w:val="Normal"/>
    <w:rsid w:val="00AB409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lang w:val="es-BO" w:eastAsia="es-BO"/>
    </w:rPr>
  </w:style>
  <w:style w:type="paragraph" w:customStyle="1" w:styleId="xl141">
    <w:name w:val="xl141"/>
    <w:basedOn w:val="Normal"/>
    <w:rsid w:val="00AB4092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lang w:val="es-BO" w:eastAsia="es-BO"/>
    </w:rPr>
  </w:style>
  <w:style w:type="paragraph" w:customStyle="1" w:styleId="xl142">
    <w:name w:val="xl142"/>
    <w:basedOn w:val="Normal"/>
    <w:rsid w:val="00AB409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lang w:val="es-BO" w:eastAsia="es-BO"/>
    </w:rPr>
  </w:style>
  <w:style w:type="paragraph" w:customStyle="1" w:styleId="xl143">
    <w:name w:val="xl143"/>
    <w:basedOn w:val="Normal"/>
    <w:rsid w:val="00AB409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lang w:val="es-BO" w:eastAsia="es-BO"/>
    </w:rPr>
  </w:style>
  <w:style w:type="paragraph" w:customStyle="1" w:styleId="xl144">
    <w:name w:val="xl144"/>
    <w:basedOn w:val="Normal"/>
    <w:rsid w:val="00AB4092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lang w:val="es-BO" w:eastAsia="es-BO"/>
    </w:rPr>
  </w:style>
  <w:style w:type="paragraph" w:customStyle="1" w:styleId="xl145">
    <w:name w:val="xl145"/>
    <w:basedOn w:val="Normal"/>
    <w:rsid w:val="00AB409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lang w:val="es-BO" w:eastAsia="es-BO"/>
    </w:rPr>
  </w:style>
  <w:style w:type="paragraph" w:customStyle="1" w:styleId="xl146">
    <w:name w:val="xl146"/>
    <w:basedOn w:val="Normal"/>
    <w:rsid w:val="00AB409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  <w:szCs w:val="24"/>
      <w:lang w:val="es-BO" w:eastAsia="es-BO"/>
    </w:rPr>
  </w:style>
  <w:style w:type="paragraph" w:customStyle="1" w:styleId="xl147">
    <w:name w:val="xl147"/>
    <w:basedOn w:val="Normal"/>
    <w:rsid w:val="00AB4092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  <w:szCs w:val="24"/>
      <w:lang w:val="es-BO" w:eastAsia="es-BO"/>
    </w:rPr>
  </w:style>
  <w:style w:type="paragraph" w:customStyle="1" w:styleId="xl148">
    <w:name w:val="xl148"/>
    <w:basedOn w:val="Normal"/>
    <w:rsid w:val="00AB409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  <w:szCs w:val="24"/>
      <w:lang w:val="es-BO" w:eastAsia="es-BO"/>
    </w:rPr>
  </w:style>
  <w:style w:type="paragraph" w:customStyle="1" w:styleId="xl149">
    <w:name w:val="xl149"/>
    <w:basedOn w:val="Normal"/>
    <w:rsid w:val="00AB40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  <w:lang w:val="es-BO" w:eastAsia="es-BO"/>
    </w:rPr>
  </w:style>
  <w:style w:type="paragraph" w:customStyle="1" w:styleId="xl150">
    <w:name w:val="xl150"/>
    <w:basedOn w:val="Normal"/>
    <w:rsid w:val="00AB40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  <w:lang w:val="es-BO" w:eastAsia="es-BO"/>
    </w:rPr>
  </w:style>
  <w:style w:type="paragraph" w:customStyle="1" w:styleId="xl151">
    <w:name w:val="xl151"/>
    <w:basedOn w:val="Normal"/>
    <w:rsid w:val="00AB409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20"/>
      <w:szCs w:val="20"/>
      <w:lang w:val="es-BO" w:eastAsia="es-BO"/>
    </w:rPr>
  </w:style>
  <w:style w:type="paragraph" w:customStyle="1" w:styleId="xl152">
    <w:name w:val="xl152"/>
    <w:basedOn w:val="Normal"/>
    <w:rsid w:val="00AB409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  <w:lang w:val="es-BO" w:eastAsia="es-BO"/>
    </w:rPr>
  </w:style>
  <w:style w:type="paragraph" w:customStyle="1" w:styleId="xl153">
    <w:name w:val="xl153"/>
    <w:basedOn w:val="Normal"/>
    <w:rsid w:val="00AB409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val="es-BO" w:eastAsia="es-BO"/>
    </w:rPr>
  </w:style>
  <w:style w:type="paragraph" w:customStyle="1" w:styleId="xl154">
    <w:name w:val="xl154"/>
    <w:basedOn w:val="Normal"/>
    <w:rsid w:val="00AB409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200" w:firstLine="200"/>
      <w:textAlignment w:val="center"/>
    </w:pPr>
    <w:rPr>
      <w:rFonts w:ascii="Arial" w:hAnsi="Arial" w:cs="Arial"/>
      <w:sz w:val="20"/>
      <w:szCs w:val="20"/>
      <w:lang w:val="es-BO" w:eastAsia="es-BO"/>
    </w:rPr>
  </w:style>
  <w:style w:type="paragraph" w:customStyle="1" w:styleId="xl155">
    <w:name w:val="xl155"/>
    <w:basedOn w:val="Normal"/>
    <w:rsid w:val="00AB409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lang w:val="es-BO" w:eastAsia="es-BO"/>
    </w:rPr>
  </w:style>
  <w:style w:type="paragraph" w:customStyle="1" w:styleId="xl156">
    <w:name w:val="xl156"/>
    <w:basedOn w:val="Normal"/>
    <w:rsid w:val="00AB409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es-BO" w:eastAsia="es-BO"/>
    </w:rPr>
  </w:style>
  <w:style w:type="paragraph" w:customStyle="1" w:styleId="xl157">
    <w:name w:val="xl157"/>
    <w:basedOn w:val="Normal"/>
    <w:rsid w:val="00AB409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lang w:val="es-BO" w:eastAsia="es-BO"/>
    </w:rPr>
  </w:style>
  <w:style w:type="paragraph" w:customStyle="1" w:styleId="xl158">
    <w:name w:val="xl158"/>
    <w:basedOn w:val="Normal"/>
    <w:rsid w:val="00AB409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200" w:firstLine="200"/>
      <w:textAlignment w:val="center"/>
    </w:pPr>
    <w:rPr>
      <w:rFonts w:ascii="Arial" w:hAnsi="Arial" w:cs="Arial"/>
      <w:lang w:val="es-BO" w:eastAsia="es-BO"/>
    </w:rPr>
  </w:style>
  <w:style w:type="paragraph" w:customStyle="1" w:styleId="xl159">
    <w:name w:val="xl159"/>
    <w:basedOn w:val="Normal"/>
    <w:rsid w:val="00AB4092"/>
    <w:pPr>
      <w:pBdr>
        <w:top w:val="single" w:sz="8" w:space="0" w:color="auto"/>
        <w:left w:val="single" w:sz="8" w:space="14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200" w:firstLine="200"/>
      <w:textAlignment w:val="center"/>
    </w:pPr>
    <w:rPr>
      <w:rFonts w:ascii="Arial" w:hAnsi="Arial" w:cs="Arial"/>
      <w:lang w:val="es-BO" w:eastAsia="es-BO"/>
    </w:rPr>
  </w:style>
  <w:style w:type="paragraph" w:customStyle="1" w:styleId="xl160">
    <w:name w:val="xl160"/>
    <w:basedOn w:val="Normal"/>
    <w:rsid w:val="00AB409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lang w:val="es-BO" w:eastAsia="es-BO"/>
    </w:rPr>
  </w:style>
  <w:style w:type="paragraph" w:customStyle="1" w:styleId="xl161">
    <w:name w:val="xl161"/>
    <w:basedOn w:val="Normal"/>
    <w:rsid w:val="00AB409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es-BO" w:eastAsia="es-BO"/>
    </w:rPr>
  </w:style>
  <w:style w:type="paragraph" w:customStyle="1" w:styleId="xl162">
    <w:name w:val="xl162"/>
    <w:basedOn w:val="Normal"/>
    <w:rsid w:val="00AB40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lang w:val="es-BO" w:eastAsia="es-BO"/>
    </w:rPr>
  </w:style>
  <w:style w:type="paragraph" w:customStyle="1" w:styleId="xl163">
    <w:name w:val="xl163"/>
    <w:basedOn w:val="Normal"/>
    <w:rsid w:val="00AB409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lang w:val="es-BO" w:eastAsia="es-BO"/>
    </w:rPr>
  </w:style>
  <w:style w:type="paragraph" w:customStyle="1" w:styleId="xl164">
    <w:name w:val="xl164"/>
    <w:basedOn w:val="Normal"/>
    <w:rsid w:val="00AB4092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lang w:val="es-BO" w:eastAsia="es-BO"/>
    </w:rPr>
  </w:style>
  <w:style w:type="paragraph" w:customStyle="1" w:styleId="xl165">
    <w:name w:val="xl165"/>
    <w:basedOn w:val="Normal"/>
    <w:rsid w:val="00AB409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lang w:val="es-BO" w:eastAsia="es-BO"/>
    </w:rPr>
  </w:style>
  <w:style w:type="paragraph" w:customStyle="1" w:styleId="xl166">
    <w:name w:val="xl166"/>
    <w:basedOn w:val="Normal"/>
    <w:rsid w:val="00AB409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lang w:val="es-BO" w:eastAsia="es-BO"/>
    </w:rPr>
  </w:style>
  <w:style w:type="paragraph" w:customStyle="1" w:styleId="xl167">
    <w:name w:val="xl167"/>
    <w:basedOn w:val="Normal"/>
    <w:rsid w:val="00AB409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lang w:val="es-BO" w:eastAsia="es-BO"/>
    </w:rPr>
  </w:style>
  <w:style w:type="paragraph" w:customStyle="1" w:styleId="xl168">
    <w:name w:val="xl168"/>
    <w:basedOn w:val="Normal"/>
    <w:rsid w:val="00AB4092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lang w:val="es-BO" w:eastAsia="es-BO"/>
    </w:rPr>
  </w:style>
  <w:style w:type="paragraph" w:customStyle="1" w:styleId="xl169">
    <w:name w:val="xl169"/>
    <w:basedOn w:val="Normal"/>
    <w:rsid w:val="00AB409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lang w:val="es-BO" w:eastAsia="es-BO"/>
    </w:rPr>
  </w:style>
  <w:style w:type="paragraph" w:customStyle="1" w:styleId="xl170">
    <w:name w:val="xl170"/>
    <w:basedOn w:val="Normal"/>
    <w:rsid w:val="00AB4092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lang w:val="es-BO" w:eastAsia="es-BO"/>
    </w:rPr>
  </w:style>
  <w:style w:type="paragraph" w:customStyle="1" w:styleId="xl171">
    <w:name w:val="xl171"/>
    <w:basedOn w:val="Normal"/>
    <w:rsid w:val="00AB409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lang w:val="es-BO" w:eastAsia="es-BO"/>
    </w:rPr>
  </w:style>
  <w:style w:type="paragraph" w:customStyle="1" w:styleId="xl172">
    <w:name w:val="xl172"/>
    <w:basedOn w:val="Normal"/>
    <w:rsid w:val="00AB409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lang w:val="es-BO" w:eastAsia="es-BO"/>
    </w:rPr>
  </w:style>
  <w:style w:type="paragraph" w:customStyle="1" w:styleId="xl173">
    <w:name w:val="xl173"/>
    <w:basedOn w:val="Normal"/>
    <w:rsid w:val="00AB40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lang w:val="es-BO" w:eastAsia="es-BO"/>
    </w:rPr>
  </w:style>
  <w:style w:type="paragraph" w:customStyle="1" w:styleId="xl174">
    <w:name w:val="xl174"/>
    <w:basedOn w:val="Normal"/>
    <w:rsid w:val="00AB409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lang w:val="es-BO" w:eastAsia="es-BO"/>
    </w:rPr>
  </w:style>
  <w:style w:type="paragraph" w:customStyle="1" w:styleId="xl175">
    <w:name w:val="xl175"/>
    <w:basedOn w:val="Normal"/>
    <w:rsid w:val="00AB40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lang w:val="es-BO" w:eastAsia="es-BO"/>
    </w:rPr>
  </w:style>
  <w:style w:type="paragraph" w:customStyle="1" w:styleId="xl176">
    <w:name w:val="xl176"/>
    <w:basedOn w:val="Normal"/>
    <w:rsid w:val="00AB4092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lang w:val="es-BO" w:eastAsia="es-BO"/>
    </w:rPr>
  </w:style>
  <w:style w:type="paragraph" w:customStyle="1" w:styleId="xl177">
    <w:name w:val="xl177"/>
    <w:basedOn w:val="Normal"/>
    <w:rsid w:val="00AB409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lang w:val="es-BO" w:eastAsia="es-BO"/>
    </w:rPr>
  </w:style>
  <w:style w:type="paragraph" w:customStyle="1" w:styleId="xl178">
    <w:name w:val="xl178"/>
    <w:basedOn w:val="Normal"/>
    <w:rsid w:val="00AB409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lang w:val="es-BO" w:eastAsia="es-BO"/>
    </w:rPr>
  </w:style>
  <w:style w:type="paragraph" w:customStyle="1" w:styleId="xl179">
    <w:name w:val="xl179"/>
    <w:basedOn w:val="Normal"/>
    <w:rsid w:val="00AB40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lang w:val="es-BO" w:eastAsia="es-BO"/>
    </w:rPr>
  </w:style>
  <w:style w:type="paragraph" w:customStyle="1" w:styleId="xl180">
    <w:name w:val="xl180"/>
    <w:basedOn w:val="Normal"/>
    <w:rsid w:val="00AB409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lang w:val="es-BO" w:eastAsia="es-BO"/>
    </w:rPr>
  </w:style>
  <w:style w:type="paragraph" w:customStyle="1" w:styleId="xl181">
    <w:name w:val="xl181"/>
    <w:basedOn w:val="Normal"/>
    <w:rsid w:val="00AB40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lang w:val="es-BO" w:eastAsia="es-BO"/>
    </w:rPr>
  </w:style>
  <w:style w:type="paragraph" w:customStyle="1" w:styleId="xl182">
    <w:name w:val="xl182"/>
    <w:basedOn w:val="Normal"/>
    <w:rsid w:val="00AB409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val="es-BO" w:eastAsia="es-BO"/>
    </w:rPr>
  </w:style>
  <w:style w:type="paragraph" w:customStyle="1" w:styleId="xl183">
    <w:name w:val="xl183"/>
    <w:basedOn w:val="Normal"/>
    <w:rsid w:val="00AB40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val="es-BO" w:eastAsia="es-BO"/>
    </w:rPr>
  </w:style>
  <w:style w:type="paragraph" w:customStyle="1" w:styleId="xl184">
    <w:name w:val="xl184"/>
    <w:basedOn w:val="Normal"/>
    <w:rsid w:val="00AB40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val="es-BO" w:eastAsia="es-BO"/>
    </w:rPr>
  </w:style>
  <w:style w:type="paragraph" w:customStyle="1" w:styleId="xl185">
    <w:name w:val="xl185"/>
    <w:basedOn w:val="Normal"/>
    <w:rsid w:val="00AB40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val="es-BO" w:eastAsia="es-BO"/>
    </w:rPr>
  </w:style>
  <w:style w:type="paragraph" w:customStyle="1" w:styleId="xl186">
    <w:name w:val="xl186"/>
    <w:basedOn w:val="Normal"/>
    <w:rsid w:val="00AB409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val="es-BO" w:eastAsia="es-BO"/>
    </w:rPr>
  </w:style>
  <w:style w:type="paragraph" w:customStyle="1" w:styleId="xl187">
    <w:name w:val="xl187"/>
    <w:basedOn w:val="Normal"/>
    <w:rsid w:val="00AB40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val="es-BO" w:eastAsia="es-BO"/>
    </w:rPr>
  </w:style>
  <w:style w:type="character" w:customStyle="1" w:styleId="FontStyle54">
    <w:name w:val="Font Style54"/>
    <w:basedOn w:val="Fuentedeprrafopredeter"/>
    <w:uiPriority w:val="99"/>
    <w:rsid w:val="00AB4092"/>
    <w:rPr>
      <w:rFonts w:ascii="Arial" w:hAnsi="Arial" w:cs="Arial"/>
      <w:color w:val="000000"/>
      <w:sz w:val="20"/>
      <w:szCs w:val="20"/>
    </w:rPr>
  </w:style>
  <w:style w:type="paragraph" w:customStyle="1" w:styleId="style4">
    <w:name w:val="style4"/>
    <w:basedOn w:val="Normal"/>
    <w:rsid w:val="00AB4092"/>
    <w:pPr>
      <w:spacing w:before="100" w:beforeAutospacing="1" w:after="100" w:afterAutospacing="1"/>
    </w:pPr>
    <w:rPr>
      <w:b/>
      <w:bCs/>
      <w:color w:val="006699"/>
      <w:sz w:val="20"/>
      <w:szCs w:val="20"/>
    </w:rPr>
  </w:style>
  <w:style w:type="paragraph" w:customStyle="1" w:styleId="style1">
    <w:name w:val="style1"/>
    <w:basedOn w:val="Normal"/>
    <w:rsid w:val="00AB4092"/>
    <w:pPr>
      <w:spacing w:before="100" w:beforeAutospacing="1" w:after="100" w:afterAutospacing="1"/>
    </w:pPr>
    <w:rPr>
      <w:color w:val="006699"/>
      <w:sz w:val="20"/>
      <w:szCs w:val="20"/>
    </w:rPr>
  </w:style>
  <w:style w:type="paragraph" w:customStyle="1" w:styleId="Prrafodelista1">
    <w:name w:val="Párrafo de lista1"/>
    <w:basedOn w:val="Normal"/>
    <w:qFormat/>
    <w:rsid w:val="00AB4092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Style17">
    <w:name w:val="Style17"/>
    <w:basedOn w:val="Normal"/>
    <w:uiPriority w:val="99"/>
    <w:rsid w:val="00AB4092"/>
    <w:pPr>
      <w:widowControl w:val="0"/>
      <w:autoSpaceDE w:val="0"/>
      <w:autoSpaceDN w:val="0"/>
      <w:adjustRightInd w:val="0"/>
      <w:spacing w:line="235" w:lineRule="exact"/>
      <w:ind w:hanging="360"/>
    </w:pPr>
    <w:rPr>
      <w:rFonts w:ascii="Aharoni" w:hAnsi="Calibri"/>
      <w:sz w:val="24"/>
      <w:szCs w:val="24"/>
      <w:lang w:val="es-BO" w:eastAsia="es-BO"/>
    </w:rPr>
  </w:style>
  <w:style w:type="paragraph" w:customStyle="1" w:styleId="Style8">
    <w:name w:val="Style8"/>
    <w:basedOn w:val="Normal"/>
    <w:uiPriority w:val="99"/>
    <w:rsid w:val="00AB4092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Aharoni" w:hAnsi="Calibri"/>
      <w:sz w:val="24"/>
      <w:szCs w:val="24"/>
      <w:lang w:val="es-BO" w:eastAsia="es-BO"/>
    </w:rPr>
  </w:style>
  <w:style w:type="paragraph" w:customStyle="1" w:styleId="Style12">
    <w:name w:val="Style12"/>
    <w:basedOn w:val="Normal"/>
    <w:uiPriority w:val="99"/>
    <w:rsid w:val="00AB4092"/>
    <w:pPr>
      <w:widowControl w:val="0"/>
      <w:autoSpaceDE w:val="0"/>
      <w:autoSpaceDN w:val="0"/>
      <w:adjustRightInd w:val="0"/>
      <w:spacing w:line="226" w:lineRule="exact"/>
      <w:ind w:hanging="360"/>
      <w:jc w:val="both"/>
    </w:pPr>
    <w:rPr>
      <w:rFonts w:ascii="Aharoni" w:hAnsi="Calibri"/>
      <w:sz w:val="24"/>
      <w:szCs w:val="24"/>
      <w:lang w:val="es-BO" w:eastAsia="es-BO"/>
    </w:rPr>
  </w:style>
  <w:style w:type="character" w:customStyle="1" w:styleId="FontStyle76">
    <w:name w:val="Font Style76"/>
    <w:basedOn w:val="Fuentedeprrafopredeter"/>
    <w:uiPriority w:val="99"/>
    <w:rsid w:val="00AB4092"/>
    <w:rPr>
      <w:rFonts w:ascii="Arial" w:hAnsi="Arial" w:cs="Arial"/>
      <w:b/>
      <w:bCs/>
      <w:color w:val="000000"/>
      <w:sz w:val="20"/>
      <w:szCs w:val="20"/>
    </w:rPr>
  </w:style>
  <w:style w:type="numbering" w:customStyle="1" w:styleId="Sinlista1">
    <w:name w:val="Sin lista1"/>
    <w:next w:val="Sinlista"/>
    <w:uiPriority w:val="99"/>
    <w:semiHidden/>
    <w:unhideWhenUsed/>
    <w:rsid w:val="00AB4092"/>
  </w:style>
  <w:style w:type="paragraph" w:customStyle="1" w:styleId="xl63">
    <w:name w:val="xl63"/>
    <w:basedOn w:val="Normal"/>
    <w:rsid w:val="00AB409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s-BO" w:eastAsia="es-BO"/>
    </w:rPr>
  </w:style>
  <w:style w:type="paragraph" w:customStyle="1" w:styleId="xl64">
    <w:name w:val="xl64"/>
    <w:basedOn w:val="Normal"/>
    <w:rsid w:val="00AB4092"/>
    <w:pPr>
      <w:pBdr>
        <w:bottom w:val="single" w:sz="8" w:space="0" w:color="auto"/>
        <w:right w:val="single" w:sz="8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s-BO" w:eastAsia="es-BO"/>
    </w:rPr>
  </w:style>
  <w:style w:type="numbering" w:customStyle="1" w:styleId="Sinlista2">
    <w:name w:val="Sin lista2"/>
    <w:next w:val="Sinlista"/>
    <w:uiPriority w:val="99"/>
    <w:semiHidden/>
    <w:unhideWhenUsed/>
    <w:rsid w:val="00AB40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et.google.com/utn-amtq-gp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1652</Words>
  <Characters>9091</Characters>
  <Application>Microsoft Office Word</Application>
  <DocSecurity>0</DocSecurity>
  <Lines>75</Lines>
  <Paragraphs>21</Paragraphs>
  <ScaleCrop>false</ScaleCrop>
  <Company/>
  <LinksUpToDate>false</LinksUpToDate>
  <CharactersWithSpaces>10722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 Bernardo Valdez Casassa</dc:creator>
  <cp:lastModifiedBy>Christian Bernardo Valdez Casassa</cp:lastModifiedBy>
  <cp:revision>3</cp:revision>
  <dcterms:created xsi:type="dcterms:W3CDTF">2024-11-29T17:49:00Z</dcterms:created>
  <dcterms:modified xsi:type="dcterms:W3CDTF">2024-12-02T19:42:00Z</dcterms:modified>
</cp:coreProperties>
</file>